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36" w:rsidRDefault="00AE7145" w:rsidP="00AE7145">
      <w:pPr>
        <w:tabs>
          <w:tab w:val="left" w:pos="3420"/>
        </w:tabs>
        <w:jc w:val="both"/>
        <w:rPr>
          <w:rFonts w:ascii="NEW TIME ROMAS" w:hAnsi="NEW TIME ROMAS"/>
          <w:b/>
          <w:sz w:val="24"/>
          <w:szCs w:val="24"/>
        </w:rPr>
      </w:pPr>
      <w:r>
        <w:rPr>
          <w:rFonts w:ascii="NEW TIME ROMAS" w:hAnsi="NEW TIME ROMAS"/>
          <w:b/>
          <w:sz w:val="24"/>
          <w:szCs w:val="24"/>
        </w:rPr>
        <w:t xml:space="preserve">                        </w:t>
      </w:r>
      <w:r>
        <w:rPr>
          <w:rFonts w:ascii="NEW TIME ROMAS" w:hAnsi="NEW TIME ROMAS"/>
          <w:b/>
          <w:sz w:val="24"/>
          <w:szCs w:val="24"/>
        </w:rPr>
        <w:t xml:space="preserve">                             </w:t>
      </w:r>
    </w:p>
    <w:p w:rsidR="004D5936" w:rsidRDefault="004D5936" w:rsidP="004D5936">
      <w:pPr>
        <w:pStyle w:val="NormalWeb"/>
        <w:spacing w:before="280" w:beforeAutospacing="0" w:after="280" w:afterAutospacing="0" w:line="480" w:lineRule="auto"/>
        <w:jc w:val="center"/>
      </w:pPr>
      <w:r>
        <w:rPr>
          <w:rFonts w:ascii="Comic Sans MS" w:hAnsi="Comic Sans MS"/>
          <w:b/>
          <w:bCs/>
          <w:color w:val="000000"/>
          <w:sz w:val="28"/>
          <w:szCs w:val="28"/>
        </w:rPr>
        <w:t xml:space="preserve">IMPACT OF SOCIAL MEDIA ON STUDY HABIT AMONG BIOLOGY STUDENTS IN KWARA STATE COLLEDGE OF EDUCTAION </w:t>
      </w:r>
    </w:p>
    <w:p w:rsidR="004D5936" w:rsidRDefault="004D5936" w:rsidP="004D5936"/>
    <w:p w:rsidR="004D5936" w:rsidRDefault="004D5936" w:rsidP="004D5936">
      <w:pPr>
        <w:pStyle w:val="NormalWeb"/>
        <w:spacing w:before="280" w:beforeAutospacing="0" w:after="280" w:afterAutospacing="0" w:line="480" w:lineRule="auto"/>
        <w:jc w:val="center"/>
      </w:pPr>
      <w:r>
        <w:rPr>
          <w:rFonts w:ascii="Comic Sans MS" w:hAnsi="Comic Sans MS"/>
          <w:b/>
          <w:bCs/>
          <w:color w:val="000000"/>
          <w:sz w:val="28"/>
          <w:szCs w:val="28"/>
        </w:rPr>
        <w:t>BY</w:t>
      </w:r>
    </w:p>
    <w:p w:rsidR="004D5936" w:rsidRDefault="004D5936" w:rsidP="004D5936"/>
    <w:p w:rsidR="004D5936" w:rsidRDefault="004D5936" w:rsidP="004D5936">
      <w:pPr>
        <w:pStyle w:val="NormalWeb"/>
        <w:spacing w:before="0" w:beforeAutospacing="0" w:after="0" w:afterAutospacing="0"/>
        <w:jc w:val="center"/>
      </w:pPr>
      <w:r>
        <w:rPr>
          <w:rFonts w:ascii="Arial Black" w:hAnsi="Arial Black"/>
          <w:b/>
          <w:bCs/>
          <w:color w:val="000000"/>
          <w:sz w:val="32"/>
          <w:szCs w:val="32"/>
        </w:rPr>
        <w:t xml:space="preserve">ABUBAKAR HUSNA AYODEJI </w:t>
      </w:r>
    </w:p>
    <w:p w:rsidR="004D5936" w:rsidRDefault="004D5936" w:rsidP="004D5936">
      <w:pPr>
        <w:pStyle w:val="NormalWeb"/>
        <w:spacing w:before="0" w:beforeAutospacing="0" w:after="0" w:afterAutospacing="0"/>
        <w:jc w:val="center"/>
      </w:pPr>
      <w:r>
        <w:rPr>
          <w:rFonts w:ascii="Arial Black" w:hAnsi="Arial Black"/>
          <w:b/>
          <w:bCs/>
          <w:color w:val="000000"/>
          <w:sz w:val="32"/>
          <w:szCs w:val="32"/>
        </w:rPr>
        <w:t>KWCOED/IL/22/0090</w:t>
      </w:r>
    </w:p>
    <w:p w:rsidR="004D5936" w:rsidRDefault="004D5936" w:rsidP="004D5936">
      <w:pPr>
        <w:spacing w:after="240"/>
      </w:pPr>
    </w:p>
    <w:p w:rsidR="004D5936" w:rsidRDefault="004D5936" w:rsidP="004D5936">
      <w:pPr>
        <w:pStyle w:val="NormalWeb"/>
        <w:spacing w:before="0" w:beforeAutospacing="0" w:after="0" w:afterAutospacing="0"/>
        <w:jc w:val="center"/>
      </w:pPr>
      <w:r>
        <w:rPr>
          <w:color w:val="000000"/>
          <w:sz w:val="32"/>
          <w:szCs w:val="32"/>
        </w:rPr>
        <w:t>A PROJECT SUBMITTED TO THE </w:t>
      </w:r>
    </w:p>
    <w:p w:rsidR="004D5936" w:rsidRDefault="004D5936" w:rsidP="004D5936">
      <w:pPr>
        <w:pStyle w:val="NormalWeb"/>
        <w:spacing w:before="0" w:beforeAutospacing="0" w:after="0" w:afterAutospacing="0"/>
        <w:jc w:val="center"/>
      </w:pPr>
      <w:r>
        <w:rPr>
          <w:color w:val="000000"/>
          <w:sz w:val="32"/>
          <w:szCs w:val="32"/>
        </w:rPr>
        <w:t>DEPARTMENT OF INTERGRATED SCIENCE BIOLOGY, FALUTY OF  SCIENCE  </w:t>
      </w:r>
    </w:p>
    <w:p w:rsidR="004D5936" w:rsidRDefault="004D5936" w:rsidP="004D5936">
      <w:pPr>
        <w:pStyle w:val="NormalWeb"/>
        <w:spacing w:before="0" w:beforeAutospacing="0" w:after="0" w:afterAutospacing="0"/>
        <w:jc w:val="center"/>
      </w:pPr>
      <w:r>
        <w:rPr>
          <w:color w:val="000000"/>
          <w:sz w:val="32"/>
          <w:szCs w:val="32"/>
        </w:rPr>
        <w:t>KWARA STATE COLLEDGE OF EDUCATION, ILORIN</w:t>
      </w:r>
    </w:p>
    <w:p w:rsidR="004D5936" w:rsidRDefault="004D5936" w:rsidP="004D5936"/>
    <w:p w:rsidR="004D5936" w:rsidRDefault="004D5936" w:rsidP="004D5936">
      <w:pPr>
        <w:spacing w:after="240"/>
      </w:pPr>
      <w:r>
        <w:br/>
      </w:r>
      <w:r>
        <w:br/>
      </w:r>
    </w:p>
    <w:p w:rsidR="004D5936" w:rsidRDefault="004D5936" w:rsidP="004D5936">
      <w:pPr>
        <w:pStyle w:val="NormalWeb"/>
        <w:spacing w:before="0" w:beforeAutospacing="0" w:after="0" w:afterAutospacing="0"/>
        <w:jc w:val="right"/>
      </w:pPr>
      <w:r>
        <w:rPr>
          <w:color w:val="000000"/>
        </w:rPr>
        <w:t>AUG, 2025</w:t>
      </w: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EC4E05">
      <w:pPr>
        <w:pStyle w:val="NormalWeb"/>
        <w:spacing w:before="0" w:beforeAutospacing="0" w:after="0" w:afterAutospacing="0"/>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pPr>
      <w:r>
        <w:rPr>
          <w:b/>
          <w:bCs/>
          <w:color w:val="000000"/>
        </w:rPr>
        <w:lastRenderedPageBreak/>
        <w:t>CERTIFICATION</w:t>
      </w:r>
    </w:p>
    <w:p w:rsidR="004D5936" w:rsidRDefault="004D5936" w:rsidP="004D5936"/>
    <w:p w:rsidR="004D5936" w:rsidRDefault="004D5936" w:rsidP="004D5936">
      <w:pPr>
        <w:pStyle w:val="NormalWeb"/>
        <w:spacing w:before="0" w:beforeAutospacing="0" w:after="0" w:afterAutospacing="0" w:line="480" w:lineRule="auto"/>
        <w:jc w:val="both"/>
      </w:pPr>
      <w:r>
        <w:rPr>
          <w:color w:val="000000"/>
        </w:rPr>
        <w:t>This research project has been read and approved as meeting the requirement of the department of integrated science /Biology  kwara state college  of education Ilorin for the award of Nigeria certificate in education ( NCE)</w:t>
      </w:r>
    </w:p>
    <w:p w:rsidR="004D5936" w:rsidRDefault="004D5936" w:rsidP="004D5936">
      <w:pPr>
        <w:spacing w:after="240"/>
      </w:pPr>
      <w:r>
        <w:br/>
      </w:r>
      <w:r>
        <w:br/>
      </w:r>
      <w:r>
        <w:br/>
      </w:r>
    </w:p>
    <w:p w:rsidR="004D5936" w:rsidRDefault="004D5936" w:rsidP="004D5936">
      <w:pPr>
        <w:pStyle w:val="NormalWeb"/>
        <w:spacing w:before="0" w:beforeAutospacing="0" w:after="0" w:afterAutospacing="0"/>
        <w:jc w:val="both"/>
        <w:rPr>
          <w:rStyle w:val="apple-tab-span"/>
          <w:rFonts w:eastAsiaTheme="majorEastAsia"/>
          <w:color w:val="000000"/>
        </w:rPr>
      </w:pPr>
      <w:r>
        <w:rPr>
          <w:rStyle w:val="apple-tab-span"/>
          <w:rFonts w:eastAsiaTheme="majorEastAsia"/>
          <w:color w:val="000000"/>
        </w:rPr>
        <w:t>--------------------------             ------------------------------        -----------------------------------</w:t>
      </w:r>
    </w:p>
    <w:p w:rsidR="004D5936" w:rsidRDefault="004D5936" w:rsidP="004D5936">
      <w:pPr>
        <w:pStyle w:val="NormalWeb"/>
        <w:spacing w:before="0" w:beforeAutospacing="0" w:after="0" w:afterAutospacing="0"/>
        <w:jc w:val="both"/>
        <w:rPr>
          <w:rStyle w:val="apple-tab-span"/>
          <w:rFonts w:eastAsiaTheme="majorEastAsia"/>
          <w:color w:val="000000"/>
        </w:rPr>
      </w:pPr>
      <w:r>
        <w:rPr>
          <w:rStyle w:val="apple-tab-span"/>
          <w:rFonts w:eastAsiaTheme="majorEastAsia"/>
          <w:color w:val="000000"/>
        </w:rPr>
        <w:t>PROJECT SUPERVISOR                   SIGNATURE                           DATE</w:t>
      </w:r>
    </w:p>
    <w:p w:rsidR="004D5936" w:rsidRDefault="004D5936" w:rsidP="004D5936">
      <w:pPr>
        <w:pStyle w:val="NormalWeb"/>
        <w:spacing w:before="0" w:beforeAutospacing="0" w:after="0" w:afterAutospacing="0"/>
        <w:jc w:val="both"/>
        <w:rPr>
          <w:rStyle w:val="apple-tab-span"/>
          <w:rFonts w:eastAsiaTheme="majorEastAsia"/>
          <w:color w:val="000000"/>
        </w:rPr>
      </w:pPr>
    </w:p>
    <w:p w:rsidR="004D5936" w:rsidRDefault="004D5936" w:rsidP="004D5936">
      <w:pPr>
        <w:pStyle w:val="NormalWeb"/>
        <w:spacing w:before="0" w:beforeAutospacing="0" w:after="0" w:afterAutospacing="0"/>
        <w:jc w:val="both"/>
        <w:rPr>
          <w:rStyle w:val="apple-tab-span"/>
          <w:rFonts w:eastAsiaTheme="majorEastAsia"/>
          <w:color w:val="000000"/>
        </w:rPr>
      </w:pPr>
    </w:p>
    <w:p w:rsidR="004D5936" w:rsidRDefault="004D5936" w:rsidP="004D5936">
      <w:pPr>
        <w:pStyle w:val="NormalWeb"/>
        <w:spacing w:before="0" w:beforeAutospacing="0" w:after="0" w:afterAutospacing="0"/>
        <w:jc w:val="both"/>
        <w:rPr>
          <w:rStyle w:val="apple-tab-span"/>
          <w:rFonts w:eastAsiaTheme="majorEastAsia"/>
          <w:color w:val="000000"/>
        </w:rPr>
      </w:pPr>
    </w:p>
    <w:p w:rsidR="004D5936" w:rsidRDefault="004D5936" w:rsidP="004D5936">
      <w:pPr>
        <w:pStyle w:val="NormalWeb"/>
        <w:spacing w:before="0" w:beforeAutospacing="0" w:after="0" w:afterAutospacing="0"/>
        <w:jc w:val="both"/>
        <w:rPr>
          <w:rStyle w:val="apple-tab-span"/>
          <w:rFonts w:eastAsiaTheme="majorEastAsia"/>
          <w:color w:val="000000"/>
        </w:rPr>
      </w:pPr>
    </w:p>
    <w:p w:rsidR="004D5936" w:rsidRDefault="004D5936" w:rsidP="004D5936">
      <w:pPr>
        <w:pStyle w:val="NormalWeb"/>
        <w:spacing w:before="0" w:beforeAutospacing="0" w:after="0" w:afterAutospacing="0"/>
        <w:jc w:val="both"/>
      </w:pPr>
      <w:r>
        <w:rPr>
          <w:rStyle w:val="apple-tab-span"/>
          <w:rFonts w:eastAsiaTheme="majorEastAsia"/>
          <w:color w:val="000000"/>
        </w:rPr>
        <w:tab/>
      </w:r>
      <w:r>
        <w:rPr>
          <w:rStyle w:val="apple-tab-span"/>
          <w:rFonts w:eastAsiaTheme="majorEastAsia"/>
          <w:color w:val="000000"/>
        </w:rPr>
        <w:tab/>
      </w:r>
      <w:r>
        <w:rPr>
          <w:rStyle w:val="apple-tab-span"/>
          <w:rFonts w:eastAsiaTheme="majorEastAsia"/>
          <w:color w:val="000000"/>
        </w:rPr>
        <w:tab/>
      </w:r>
      <w:r>
        <w:rPr>
          <w:rStyle w:val="apple-tab-span"/>
          <w:rFonts w:eastAsiaTheme="majorEastAsia"/>
          <w:color w:val="000000"/>
        </w:rPr>
        <w:tab/>
      </w:r>
    </w:p>
    <w:p w:rsidR="004D5936" w:rsidRDefault="004D5936" w:rsidP="004D5936">
      <w:pPr>
        <w:pStyle w:val="NormalWeb"/>
        <w:spacing w:before="0" w:beforeAutospacing="0" w:after="0" w:afterAutospacing="0"/>
        <w:jc w:val="both"/>
        <w:rPr>
          <w:rStyle w:val="apple-tab-span"/>
          <w:rFonts w:eastAsiaTheme="majorEastAsia"/>
          <w:color w:val="000000"/>
        </w:rPr>
      </w:pPr>
      <w:r>
        <w:rPr>
          <w:rStyle w:val="apple-tab-span"/>
          <w:rFonts w:eastAsiaTheme="majorEastAsia"/>
          <w:color w:val="000000"/>
        </w:rPr>
        <w:t>--------------------------             ------------------------------        -----------------------------------</w:t>
      </w:r>
    </w:p>
    <w:p w:rsidR="004D5936" w:rsidRDefault="004D5936" w:rsidP="004D5936">
      <w:pPr>
        <w:pStyle w:val="NormalWeb"/>
        <w:spacing w:before="0" w:beforeAutospacing="0" w:after="0" w:afterAutospacing="0"/>
        <w:jc w:val="both"/>
        <w:rPr>
          <w:rStyle w:val="apple-tab-span"/>
          <w:rFonts w:eastAsiaTheme="majorEastAsia"/>
          <w:color w:val="000000"/>
        </w:rPr>
      </w:pPr>
      <w:r>
        <w:rPr>
          <w:rStyle w:val="apple-tab-span"/>
          <w:rFonts w:eastAsiaTheme="majorEastAsia"/>
          <w:color w:val="000000"/>
        </w:rPr>
        <w:t>HEAD OF DEPARTMENT                    SIGNATURE                           DATE</w:t>
      </w:r>
    </w:p>
    <w:p w:rsidR="004D5936" w:rsidRDefault="004D5936" w:rsidP="004D5936">
      <w:pPr>
        <w:spacing w:after="240"/>
      </w:pPr>
    </w:p>
    <w:p w:rsidR="004D5936" w:rsidRDefault="004D5936" w:rsidP="004D5936">
      <w:pPr>
        <w:spacing w:after="240"/>
      </w:pPr>
    </w:p>
    <w:p w:rsidR="004D5936" w:rsidRDefault="004D5936" w:rsidP="004D5936">
      <w:pPr>
        <w:pStyle w:val="NormalWeb"/>
        <w:spacing w:before="0" w:beforeAutospacing="0" w:after="0" w:afterAutospacing="0"/>
        <w:jc w:val="both"/>
        <w:rPr>
          <w:rStyle w:val="apple-tab-span"/>
          <w:rFonts w:eastAsiaTheme="majorEastAsia"/>
          <w:color w:val="000000"/>
        </w:rPr>
      </w:pPr>
      <w:r>
        <w:rPr>
          <w:rStyle w:val="apple-tab-span"/>
          <w:rFonts w:eastAsiaTheme="majorEastAsia"/>
          <w:color w:val="000000"/>
        </w:rPr>
        <w:t>--------------------------                ------------------------------        -----------------------------------</w:t>
      </w:r>
    </w:p>
    <w:p w:rsidR="004D5936" w:rsidRDefault="004D5936" w:rsidP="004D5936">
      <w:pPr>
        <w:pStyle w:val="NormalWeb"/>
        <w:spacing w:before="0" w:beforeAutospacing="0" w:after="0" w:afterAutospacing="0"/>
        <w:jc w:val="both"/>
        <w:rPr>
          <w:rStyle w:val="apple-tab-span"/>
          <w:rFonts w:eastAsiaTheme="majorEastAsia"/>
          <w:color w:val="000000"/>
        </w:rPr>
      </w:pPr>
      <w:r>
        <w:rPr>
          <w:rStyle w:val="apple-tab-span"/>
          <w:rFonts w:eastAsiaTheme="majorEastAsia"/>
          <w:color w:val="000000"/>
        </w:rPr>
        <w:t>PROJECT COORDINATOR                SIGNATURE                           DATE</w:t>
      </w:r>
    </w:p>
    <w:p w:rsidR="004D5936" w:rsidRDefault="004D5936" w:rsidP="004D5936">
      <w:pPr>
        <w:spacing w:after="240"/>
      </w:pPr>
      <w:r>
        <w:br/>
      </w: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r>
        <w:rPr>
          <w:b/>
          <w:bCs/>
          <w:color w:val="000000"/>
        </w:rPr>
        <w:t>DEDICATION</w:t>
      </w:r>
    </w:p>
    <w:p w:rsidR="004D5936" w:rsidRDefault="004D5936" w:rsidP="004D5936">
      <w:pPr>
        <w:pStyle w:val="NormalWeb"/>
        <w:spacing w:before="0" w:beforeAutospacing="0" w:after="0" w:afterAutospacing="0"/>
        <w:jc w:val="center"/>
      </w:pPr>
    </w:p>
    <w:p w:rsidR="004D5936" w:rsidRDefault="004D5936" w:rsidP="004D5936">
      <w:pPr>
        <w:pStyle w:val="NormalWeb"/>
        <w:spacing w:before="0" w:beforeAutospacing="0" w:after="0" w:afterAutospacing="0" w:line="480" w:lineRule="auto"/>
        <w:jc w:val="both"/>
      </w:pPr>
      <w:r>
        <w:t>This project is dedicated to almighty God for giving me the privilege and opportunity as well sparing my life to witness my (nce) programme from the beginning aand to the very end.</w:t>
      </w:r>
    </w:p>
    <w:p w:rsidR="004D5936" w:rsidRDefault="004D5936" w:rsidP="004D5936">
      <w:pPr>
        <w:spacing w:after="240"/>
      </w:pPr>
      <w:r>
        <w:br/>
      </w:r>
      <w:r>
        <w:br/>
      </w:r>
      <w:r>
        <w:br/>
      </w:r>
      <w:r>
        <w:br/>
      </w:r>
      <w:r>
        <w:br/>
      </w:r>
      <w:r>
        <w:br/>
      </w:r>
      <w:r>
        <w:br/>
      </w:r>
      <w:r>
        <w:br/>
      </w:r>
      <w:r>
        <w:br/>
      </w:r>
      <w:r>
        <w:br/>
      </w:r>
      <w:r>
        <w:br/>
      </w:r>
      <w:r>
        <w:br/>
      </w:r>
      <w:r>
        <w:br/>
      </w:r>
      <w:r>
        <w:br/>
      </w:r>
      <w:r>
        <w:br/>
      </w:r>
      <w:r>
        <w:br/>
      </w:r>
      <w:r>
        <w:br/>
      </w:r>
      <w:r>
        <w:br/>
      </w:r>
      <w:r>
        <w:br/>
      </w:r>
      <w:r>
        <w:br/>
      </w:r>
      <w:r>
        <w:br/>
      </w: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rPr>
          <w:b/>
          <w:bCs/>
          <w:color w:val="000000"/>
        </w:rPr>
      </w:pPr>
    </w:p>
    <w:p w:rsidR="004D5936" w:rsidRDefault="004D5936" w:rsidP="004D5936">
      <w:pPr>
        <w:pStyle w:val="NormalWeb"/>
        <w:spacing w:before="0" w:beforeAutospacing="0" w:after="0" w:afterAutospacing="0"/>
        <w:jc w:val="center"/>
      </w:pPr>
      <w:r>
        <w:rPr>
          <w:b/>
          <w:bCs/>
          <w:color w:val="000000"/>
        </w:rPr>
        <w:t>ACKNOWLEDGEMENTS</w:t>
      </w:r>
    </w:p>
    <w:p w:rsidR="004D5936" w:rsidRDefault="004D5936" w:rsidP="004D5936">
      <w:pPr>
        <w:jc w:val="both"/>
      </w:pPr>
    </w:p>
    <w:p w:rsidR="004D5936" w:rsidRPr="0091561A" w:rsidRDefault="004D5936" w:rsidP="004D5936">
      <w:pPr>
        <w:pStyle w:val="NormalWeb"/>
        <w:spacing w:before="0" w:beforeAutospacing="0" w:after="0" w:afterAutospacing="0" w:line="360" w:lineRule="auto"/>
        <w:jc w:val="both"/>
        <w:rPr>
          <w:rFonts w:ascii="NEW TIME ROMAS" w:hAnsi="NEW TIME ROMAS"/>
        </w:rPr>
      </w:pPr>
      <w:r w:rsidRPr="0091561A">
        <w:rPr>
          <w:rFonts w:ascii="NEW TIME ROMAS" w:hAnsi="NEW TIME ROMAS"/>
          <w:color w:val="000000"/>
        </w:rPr>
        <w:t>First and foremost I seize this opportunity to expresss my grated to the almighty God the creator of the universe for the grace strenghty ,spiritual knowledge, good and sound health given to me for the completion of this programme a success and for making  this project work a reality . </w:t>
      </w:r>
    </w:p>
    <w:p w:rsidR="004D5936" w:rsidRPr="0091561A" w:rsidRDefault="004D5936" w:rsidP="004D5936">
      <w:pPr>
        <w:spacing w:line="360" w:lineRule="auto"/>
        <w:jc w:val="both"/>
        <w:rPr>
          <w:rFonts w:ascii="NEW TIME ROMAS" w:hAnsi="NEW TIME ROMAS"/>
          <w:sz w:val="24"/>
          <w:szCs w:val="24"/>
        </w:rPr>
      </w:pPr>
    </w:p>
    <w:p w:rsidR="004D5936" w:rsidRPr="0091561A" w:rsidRDefault="004D5936" w:rsidP="004D5936">
      <w:pPr>
        <w:pStyle w:val="NormalWeb"/>
        <w:spacing w:before="0" w:beforeAutospacing="0" w:after="0" w:afterAutospacing="0" w:line="360" w:lineRule="auto"/>
        <w:jc w:val="both"/>
        <w:rPr>
          <w:rFonts w:ascii="NEW TIME ROMAS" w:hAnsi="NEW TIME ROMAS"/>
        </w:rPr>
      </w:pPr>
      <w:r w:rsidRPr="0091561A">
        <w:rPr>
          <w:rFonts w:ascii="NEW TIME ROMAS" w:hAnsi="NEW TIME ROMAS"/>
          <w:color w:val="000000"/>
        </w:rPr>
        <w:t xml:space="preserve">   Our since gratitude goes to my humble diligent supportive supervisor person of </w:t>
      </w:r>
      <w:r w:rsidRPr="001E3D2C">
        <w:rPr>
          <w:rFonts w:ascii="NEW TIME ROMAS" w:hAnsi="NEW TIME ROMAS"/>
          <w:b/>
          <w:color w:val="000000"/>
        </w:rPr>
        <w:t>MRS BELLO</w:t>
      </w:r>
      <w:r w:rsidRPr="0091561A">
        <w:rPr>
          <w:rFonts w:ascii="NEW TIME ROMAS" w:hAnsi="NEW TIME ROMAS"/>
          <w:color w:val="000000"/>
        </w:rPr>
        <w:t xml:space="preserve"> for her valuable instruction good suggestion efforts cooperation and her piece of advice on this project it look her time and hours to correct me may the lord be with you ma Amen..</w:t>
      </w:r>
    </w:p>
    <w:p w:rsidR="004D5936" w:rsidRPr="0091561A" w:rsidRDefault="004D5936" w:rsidP="004D5936">
      <w:pPr>
        <w:spacing w:line="360" w:lineRule="auto"/>
        <w:jc w:val="both"/>
        <w:rPr>
          <w:rFonts w:ascii="NEW TIME ROMAS" w:hAnsi="NEW TIME ROMAS"/>
          <w:sz w:val="24"/>
          <w:szCs w:val="24"/>
        </w:rPr>
      </w:pPr>
    </w:p>
    <w:p w:rsidR="004D5936" w:rsidRPr="0091561A" w:rsidRDefault="004D5936" w:rsidP="004D5936">
      <w:pPr>
        <w:spacing w:line="360" w:lineRule="auto"/>
        <w:jc w:val="both"/>
        <w:rPr>
          <w:rFonts w:ascii="NEW TIME ROMAS" w:hAnsi="NEW TIME ROMAS"/>
          <w:sz w:val="24"/>
          <w:szCs w:val="24"/>
        </w:rPr>
      </w:pPr>
      <w:r w:rsidRPr="0091561A">
        <w:rPr>
          <w:rFonts w:ascii="NEW TIME ROMAS" w:hAnsi="NEW TIME ROMAS"/>
          <w:sz w:val="24"/>
          <w:szCs w:val="24"/>
        </w:rPr>
        <w:t xml:space="preserve">I am greatly indepted to my parent Mr. and </w:t>
      </w:r>
      <w:r>
        <w:rPr>
          <w:rFonts w:ascii="NEW TIME ROMAS" w:hAnsi="NEW TIME ROMAS"/>
          <w:b/>
          <w:sz w:val="24"/>
          <w:szCs w:val="24"/>
        </w:rPr>
        <w:t>MRS ABUBAKAR</w:t>
      </w:r>
      <w:r w:rsidRPr="0091561A">
        <w:rPr>
          <w:rFonts w:ascii="NEW TIME ROMAS" w:hAnsi="NEW TIME ROMAS"/>
          <w:sz w:val="24"/>
          <w:szCs w:val="24"/>
        </w:rPr>
        <w:t xml:space="preserve">  and my lovely sisiter and brother for  there money and moral support may almighty god blessed you amen.</w:t>
      </w:r>
    </w:p>
    <w:p w:rsidR="004D5936" w:rsidRPr="0091561A" w:rsidRDefault="004D5936" w:rsidP="004D5936">
      <w:pPr>
        <w:spacing w:line="360" w:lineRule="auto"/>
        <w:jc w:val="both"/>
        <w:rPr>
          <w:rFonts w:ascii="NEW TIME ROMAS" w:hAnsi="NEW TIME ROMAS"/>
          <w:sz w:val="24"/>
          <w:szCs w:val="24"/>
        </w:rPr>
      </w:pPr>
    </w:p>
    <w:p w:rsidR="004D5936" w:rsidRPr="0091561A" w:rsidRDefault="004D5936" w:rsidP="004D5936">
      <w:pPr>
        <w:pStyle w:val="NormalWeb"/>
        <w:spacing w:before="0" w:beforeAutospacing="0" w:after="0" w:afterAutospacing="0" w:line="360" w:lineRule="auto"/>
        <w:jc w:val="both"/>
        <w:rPr>
          <w:rFonts w:ascii="NEW TIME ROMAS" w:hAnsi="NEW TIME ROMAS"/>
          <w:color w:val="000000"/>
        </w:rPr>
      </w:pPr>
      <w:r w:rsidRPr="0091561A">
        <w:rPr>
          <w:rFonts w:ascii="NEW TIME ROMAS" w:hAnsi="NEW TIME ROMAS"/>
          <w:color w:val="000000"/>
        </w:rPr>
        <w:t xml:space="preserve">My sincely appreciation also goes to my grandma </w:t>
      </w:r>
      <w:r w:rsidRPr="001E3D2C">
        <w:rPr>
          <w:rFonts w:ascii="NEW TIME ROMAS" w:hAnsi="NEW TIME ROMAS"/>
          <w:b/>
          <w:color w:val="000000"/>
        </w:rPr>
        <w:t>MRS RUTH OLAWALE AYOKA</w:t>
      </w:r>
      <w:r w:rsidRPr="0091561A">
        <w:rPr>
          <w:rFonts w:ascii="NEW TIME ROMAS" w:hAnsi="NEW TIME ROMAS"/>
          <w:color w:val="000000"/>
        </w:rPr>
        <w:t xml:space="preserve"> for her lovely support may she live long to reap the fruit of her labour amen . </w:t>
      </w:r>
    </w:p>
    <w:p w:rsidR="004D5936" w:rsidRPr="0091561A" w:rsidRDefault="004D5936" w:rsidP="004D5936">
      <w:pPr>
        <w:pStyle w:val="NormalWeb"/>
        <w:spacing w:before="0" w:beforeAutospacing="0" w:after="0" w:afterAutospacing="0" w:line="360" w:lineRule="auto"/>
        <w:jc w:val="both"/>
        <w:rPr>
          <w:rFonts w:ascii="NEW TIME ROMAS" w:hAnsi="NEW TIME ROMAS"/>
          <w:color w:val="000000"/>
        </w:rPr>
      </w:pPr>
      <w:r w:rsidRPr="0091561A">
        <w:rPr>
          <w:rFonts w:ascii="NEW TIME ROMAS" w:hAnsi="NEW TIME ROMAS"/>
          <w:color w:val="000000"/>
        </w:rPr>
        <w:t xml:space="preserve">  </w:t>
      </w:r>
    </w:p>
    <w:p w:rsidR="004D5936" w:rsidRPr="0091561A" w:rsidRDefault="004D5936" w:rsidP="004D5936">
      <w:pPr>
        <w:pStyle w:val="NormalWeb"/>
        <w:spacing w:before="0" w:beforeAutospacing="0" w:after="0" w:afterAutospacing="0" w:line="360" w:lineRule="auto"/>
        <w:jc w:val="both"/>
        <w:rPr>
          <w:rFonts w:ascii="NEW TIME ROMAS" w:hAnsi="NEW TIME ROMAS"/>
          <w:color w:val="000000"/>
        </w:rPr>
      </w:pPr>
      <w:r w:rsidRPr="0091561A">
        <w:rPr>
          <w:rFonts w:ascii="NEW TIME ROMAS" w:hAnsi="NEW TIME ROMAS"/>
          <w:color w:val="000000"/>
        </w:rPr>
        <w:t xml:space="preserve"> And to my lovely mother </w:t>
      </w:r>
      <w:r>
        <w:rPr>
          <w:rFonts w:ascii="NEW TIME ROMAS" w:hAnsi="NEW TIME ROMAS"/>
          <w:b/>
          <w:color w:val="000000"/>
        </w:rPr>
        <w:t>MRS  SADIAT ABUBAKAR</w:t>
      </w:r>
      <w:r w:rsidRPr="0091561A">
        <w:rPr>
          <w:rFonts w:ascii="NEW TIME ROMAS" w:hAnsi="NEW TIME ROMAS"/>
          <w:color w:val="000000"/>
        </w:rPr>
        <w:t xml:space="preserve"> for her lovely support may she live long to reap the fruit of her labour amen . </w:t>
      </w:r>
    </w:p>
    <w:p w:rsidR="004D5936" w:rsidRPr="0091561A" w:rsidRDefault="004D5936" w:rsidP="004D5936">
      <w:pPr>
        <w:pStyle w:val="NormalWeb"/>
        <w:spacing w:before="0" w:beforeAutospacing="0" w:after="0" w:afterAutospacing="0" w:line="360" w:lineRule="auto"/>
        <w:jc w:val="both"/>
        <w:rPr>
          <w:rFonts w:ascii="NEW TIME ROMAS" w:hAnsi="NEW TIME ROMAS"/>
        </w:rPr>
      </w:pPr>
    </w:p>
    <w:p w:rsidR="004D5936" w:rsidRPr="0091561A" w:rsidRDefault="004D5936" w:rsidP="004D5936">
      <w:pPr>
        <w:spacing w:line="360" w:lineRule="auto"/>
        <w:rPr>
          <w:rFonts w:ascii="NEW TIME ROMAS" w:hAnsi="NEW TIME ROMAS"/>
          <w:sz w:val="24"/>
          <w:szCs w:val="24"/>
        </w:rPr>
      </w:pPr>
    </w:p>
    <w:p w:rsidR="004D5936" w:rsidRDefault="004D5936" w:rsidP="004D5936">
      <w:pPr>
        <w:pStyle w:val="NormalWeb"/>
        <w:spacing w:before="0" w:beforeAutospacing="0" w:after="0" w:afterAutospacing="0" w:line="360" w:lineRule="auto"/>
        <w:jc w:val="both"/>
      </w:pPr>
      <w:r>
        <w:rPr>
          <w:color w:val="000000"/>
        </w:rPr>
        <w:t xml:space="preserve">                                                 Thank you all for your support..</w:t>
      </w:r>
    </w:p>
    <w:p w:rsidR="004D5936" w:rsidRDefault="004D5936" w:rsidP="004D5936">
      <w:pPr>
        <w:tabs>
          <w:tab w:val="left" w:pos="3420"/>
        </w:tabs>
        <w:jc w:val="both"/>
      </w:pPr>
    </w:p>
    <w:p w:rsidR="004D5936" w:rsidRPr="00B74BA4" w:rsidRDefault="004D5936" w:rsidP="004D5936">
      <w:pPr>
        <w:tabs>
          <w:tab w:val="left" w:pos="3420"/>
        </w:tabs>
        <w:jc w:val="both"/>
        <w:rPr>
          <w:rFonts w:ascii="NEW TIME ROMAS" w:hAnsi="NEW TIME ROMAS" w:hint="eastAsia"/>
          <w:b/>
          <w:bCs/>
          <w:color w:val="000000"/>
          <w:sz w:val="24"/>
          <w:szCs w:val="24"/>
        </w:rPr>
      </w:pPr>
      <w:r>
        <w:rPr>
          <w:rFonts w:ascii="NEW TIME ROMAS" w:hAnsi="NEW TIME ROMAS"/>
          <w:b/>
          <w:bCs/>
          <w:color w:val="000000"/>
          <w:sz w:val="24"/>
          <w:szCs w:val="24"/>
        </w:rPr>
        <w:lastRenderedPageBreak/>
        <w:t xml:space="preserve">                                                 </w:t>
      </w:r>
      <w:r w:rsidRPr="00B74BA4">
        <w:rPr>
          <w:rFonts w:ascii="NEW TIME ROMAS" w:hAnsi="NEW TIME ROMAS"/>
          <w:b/>
          <w:bCs/>
          <w:color w:val="000000"/>
          <w:sz w:val="24"/>
          <w:szCs w:val="24"/>
        </w:rPr>
        <w:t>TABLE OF CONTENTS</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Title Page</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i</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Declaration</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ii</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Certification</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iii</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Dedication</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iv</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Acknowledgments</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v</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Table of contents</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vii</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List of Tables</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x</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Abstract</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xi</w:t>
      </w:r>
    </w:p>
    <w:p w:rsidR="004D5936" w:rsidRPr="00B74BA4" w:rsidRDefault="004D5936" w:rsidP="004D5936">
      <w:pPr>
        <w:tabs>
          <w:tab w:val="left" w:pos="3420"/>
        </w:tabs>
        <w:spacing w:line="360" w:lineRule="auto"/>
        <w:jc w:val="both"/>
        <w:rPr>
          <w:rFonts w:ascii="NEW TIME ROMAS" w:hAnsi="NEW TIME ROMAS" w:hint="eastAsia"/>
          <w:b/>
          <w:bCs/>
          <w:color w:val="000000"/>
          <w:sz w:val="24"/>
          <w:szCs w:val="24"/>
        </w:rPr>
      </w:pPr>
      <w:r w:rsidRPr="00B74BA4">
        <w:rPr>
          <w:rFonts w:ascii="NEW TIME ROMAS" w:hAnsi="NEW TIME ROMAS"/>
          <w:b/>
          <w:bCs/>
          <w:color w:val="000000"/>
          <w:sz w:val="24"/>
          <w:szCs w:val="24"/>
        </w:rPr>
        <w:t>CHAPTER ONE: INTRODUCTION</w:t>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t>1</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Background to the Study</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t>1</w:t>
      </w:r>
    </w:p>
    <w:p w:rsidR="004D5936" w:rsidRPr="00B74BA4" w:rsidRDefault="004D5936" w:rsidP="004D5936">
      <w:pPr>
        <w:tabs>
          <w:tab w:val="left" w:pos="3420"/>
        </w:tabs>
        <w:spacing w:line="360" w:lineRule="auto"/>
        <w:jc w:val="both"/>
        <w:rPr>
          <w:rFonts w:ascii="NEW TIME ROMAS" w:hAnsi="NEW TIME ROMAS" w:hint="eastAsia"/>
          <w:strike/>
          <w:color w:val="000000"/>
          <w:sz w:val="24"/>
          <w:szCs w:val="24"/>
        </w:rPr>
      </w:pPr>
      <w:r w:rsidRPr="00B74BA4">
        <w:rPr>
          <w:rFonts w:ascii="NEW TIME ROMAS" w:hAnsi="NEW TIME ROMAS"/>
          <w:color w:val="000000"/>
          <w:sz w:val="24"/>
          <w:szCs w:val="24"/>
        </w:rPr>
        <w:t>Statement of the Problem</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t>9</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Purpose of the Study</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11</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lastRenderedPageBreak/>
        <w:t>Research Questions</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12</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Research Hypotheses</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12</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Scope of the Study</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13</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Operational Definition of Terms</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ab/>
        <w:t>13</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Significance of the Study</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t>14</w:t>
      </w:r>
    </w:p>
    <w:p w:rsidR="004D5936" w:rsidRPr="00B74BA4" w:rsidRDefault="004D5936" w:rsidP="004D5936">
      <w:pPr>
        <w:tabs>
          <w:tab w:val="left" w:pos="3420"/>
        </w:tabs>
        <w:spacing w:line="360" w:lineRule="auto"/>
        <w:jc w:val="both"/>
        <w:rPr>
          <w:rFonts w:ascii="NEW TIME ROMAS" w:hAnsi="NEW TIME ROMAS" w:hint="eastAsia"/>
          <w:b/>
          <w:bCs/>
          <w:color w:val="000000"/>
          <w:sz w:val="24"/>
          <w:szCs w:val="24"/>
        </w:rPr>
      </w:pPr>
      <w:r w:rsidRPr="00B74BA4">
        <w:rPr>
          <w:rFonts w:ascii="NEW TIME ROMAS" w:hAnsi="NEW TIME ROMAS"/>
          <w:b/>
          <w:bCs/>
          <w:color w:val="000000"/>
          <w:sz w:val="24"/>
          <w:szCs w:val="24"/>
        </w:rPr>
        <w:t>CHAPTER TWO: LITERATURE REVIEW</w:t>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sidRPr="00B74BA4">
        <w:rPr>
          <w:rFonts w:ascii="NEW TIME ROMAS" w:hAnsi="NEW TIME ROMAS"/>
          <w:b/>
          <w:bCs/>
          <w:color w:val="000000"/>
          <w:sz w:val="24"/>
          <w:szCs w:val="24"/>
        </w:rPr>
        <w:tab/>
      </w:r>
      <w:r>
        <w:rPr>
          <w:rFonts w:ascii="NEW TIME ROMAS" w:hAnsi="NEW TIME ROMAS"/>
          <w:b/>
          <w:bCs/>
          <w:color w:val="000000"/>
          <w:sz w:val="24"/>
          <w:szCs w:val="24"/>
        </w:rPr>
        <w:tab/>
      </w:r>
      <w:r>
        <w:rPr>
          <w:rFonts w:ascii="NEW TIME ROMAS" w:hAnsi="NEW TIME ROMAS"/>
          <w:b/>
          <w:bCs/>
          <w:color w:val="000000"/>
          <w:sz w:val="24"/>
          <w:szCs w:val="24"/>
        </w:rPr>
        <w:tab/>
      </w:r>
      <w:r>
        <w:rPr>
          <w:rFonts w:ascii="NEW TIME ROMAS" w:hAnsi="NEW TIME ROMAS"/>
          <w:b/>
          <w:bCs/>
          <w:color w:val="000000"/>
          <w:sz w:val="24"/>
          <w:szCs w:val="24"/>
        </w:rPr>
        <w:tab/>
      </w:r>
      <w:r>
        <w:rPr>
          <w:rFonts w:ascii="NEW TIME ROMAS" w:hAnsi="NEW TIME ROMAS"/>
          <w:b/>
          <w:bCs/>
          <w:color w:val="000000"/>
          <w:sz w:val="24"/>
          <w:szCs w:val="24"/>
        </w:rPr>
        <w:tab/>
      </w:r>
      <w:r>
        <w:rPr>
          <w:rFonts w:ascii="NEW TIME ROMAS" w:hAnsi="NEW TIME ROMAS"/>
          <w:b/>
          <w:bCs/>
          <w:color w:val="000000"/>
          <w:sz w:val="24"/>
          <w:szCs w:val="24"/>
        </w:rPr>
        <w:tab/>
      </w:r>
      <w:r>
        <w:rPr>
          <w:rFonts w:ascii="NEW TIME ROMAS" w:hAnsi="NEW TIME ROMAS"/>
          <w:b/>
          <w:bCs/>
          <w:color w:val="000000"/>
          <w:sz w:val="24"/>
          <w:szCs w:val="24"/>
        </w:rPr>
        <w:tab/>
      </w:r>
      <w:r>
        <w:rPr>
          <w:rFonts w:ascii="NEW TIME ROMAS" w:hAnsi="NEW TIME ROMAS"/>
          <w:b/>
          <w:bCs/>
          <w:color w:val="000000"/>
          <w:sz w:val="24"/>
          <w:szCs w:val="24"/>
        </w:rPr>
        <w:tab/>
      </w:r>
      <w:r>
        <w:rPr>
          <w:rFonts w:ascii="NEW TIME ROMAS" w:hAnsi="NEW TIME ROMAS"/>
          <w:b/>
          <w:bCs/>
          <w:color w:val="000000"/>
          <w:sz w:val="24"/>
          <w:szCs w:val="24"/>
        </w:rPr>
        <w:tab/>
      </w:r>
      <w:r w:rsidRPr="00B74BA4">
        <w:rPr>
          <w:rFonts w:ascii="NEW TIME ROMAS" w:hAnsi="NEW TIME ROMAS"/>
          <w:b/>
          <w:bCs/>
          <w:color w:val="000000"/>
          <w:sz w:val="24"/>
          <w:szCs w:val="24"/>
        </w:rPr>
        <w:t>17</w:t>
      </w:r>
    </w:p>
    <w:p w:rsidR="004D5936" w:rsidRPr="00B74BA4" w:rsidRDefault="004D5936" w:rsidP="004D5936">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The Concept of Social Media and Academic Performance</w:t>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t>17</w:t>
      </w:r>
    </w:p>
    <w:p w:rsidR="004D5936" w:rsidRPr="00B74BA4" w:rsidRDefault="004D5936" w:rsidP="004D5936">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Social Media Usage Patterns by undergraduates; Gender, Age, addictiveness</w:t>
      </w:r>
      <w:r w:rsidRPr="00B74BA4">
        <w:rPr>
          <w:rFonts w:ascii="NEW TIME ROMAS" w:hAnsi="NEW TIME ROMAS"/>
          <w:sz w:val="24"/>
          <w:szCs w:val="24"/>
        </w:rPr>
        <w:tab/>
        <w:t>22</w:t>
      </w:r>
    </w:p>
    <w:p w:rsidR="004D5936" w:rsidRPr="00B74BA4" w:rsidRDefault="004D5936" w:rsidP="004D5936">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Students’ Exposure to Social Media</w:t>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t>28</w:t>
      </w:r>
    </w:p>
    <w:p w:rsidR="004D5936" w:rsidRPr="00B74BA4" w:rsidRDefault="004D5936" w:rsidP="004D5936">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Relationship between Social Media and academic performance</w:t>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t>29</w:t>
      </w:r>
    </w:p>
    <w:p w:rsidR="004D5936" w:rsidRPr="00B74BA4" w:rsidRDefault="004D5936" w:rsidP="004D5936">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Positive Effects of Social Media on Learning and Academic Achievement</w:t>
      </w:r>
      <w:r w:rsidRPr="00B74BA4">
        <w:rPr>
          <w:rFonts w:ascii="NEW TIME ROMAS" w:hAnsi="NEW TIME ROMAS"/>
          <w:sz w:val="24"/>
          <w:szCs w:val="24"/>
        </w:rPr>
        <w:tab/>
      </w:r>
      <w:r w:rsidRPr="00B74BA4">
        <w:rPr>
          <w:rFonts w:ascii="NEW TIME ROMAS" w:hAnsi="NEW TIME ROMAS"/>
          <w:sz w:val="24"/>
          <w:szCs w:val="24"/>
        </w:rPr>
        <w:tab/>
        <w:t>31</w:t>
      </w:r>
    </w:p>
    <w:p w:rsidR="004D5936" w:rsidRPr="00B74BA4" w:rsidRDefault="004D5936" w:rsidP="004D5936">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Negative Effects of Social Media on Academic Performance</w:t>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t>34</w:t>
      </w:r>
      <w:r w:rsidRPr="00B74BA4">
        <w:rPr>
          <w:rFonts w:ascii="NEW TIME ROMAS" w:hAnsi="NEW TIME ROMAS"/>
          <w:sz w:val="24"/>
          <w:szCs w:val="24"/>
        </w:rPr>
        <w:tab/>
      </w:r>
    </w:p>
    <w:p w:rsidR="004D5936" w:rsidRPr="00B74BA4" w:rsidRDefault="004D5936" w:rsidP="004D5936">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Strategies for Balancing Social Media Use and Academic Demands</w:t>
      </w:r>
      <w:r w:rsidRPr="00B74BA4">
        <w:rPr>
          <w:rFonts w:ascii="NEW TIME ROMAS" w:hAnsi="NEW TIME ROMAS"/>
          <w:sz w:val="24"/>
          <w:szCs w:val="24"/>
        </w:rPr>
        <w:tab/>
      </w:r>
      <w:r w:rsidRPr="00B74BA4">
        <w:rPr>
          <w:rFonts w:ascii="NEW TIME ROMAS" w:hAnsi="NEW TIME ROMAS"/>
          <w:sz w:val="24"/>
          <w:szCs w:val="24"/>
        </w:rPr>
        <w:tab/>
        <w:t>36</w:t>
      </w:r>
    </w:p>
    <w:p w:rsidR="004D5936" w:rsidRPr="00B74BA4" w:rsidRDefault="004D5936" w:rsidP="004D5936">
      <w:pPr>
        <w:tabs>
          <w:tab w:val="left" w:pos="3420"/>
        </w:tabs>
        <w:spacing w:line="360" w:lineRule="auto"/>
        <w:jc w:val="both"/>
        <w:rPr>
          <w:rFonts w:ascii="NEW TIME ROMAS" w:hAnsi="NEW TIME ROMAS" w:hint="eastAsia"/>
          <w:sz w:val="24"/>
          <w:szCs w:val="24"/>
        </w:rPr>
      </w:pPr>
      <w:r w:rsidRPr="00B74BA4">
        <w:rPr>
          <w:rFonts w:ascii="NEW TIME ROMAS" w:hAnsi="NEW TIME ROMAS"/>
          <w:sz w:val="24"/>
          <w:szCs w:val="24"/>
        </w:rPr>
        <w:t>Appraisal of the Literature review</w:t>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sidRPr="00B74BA4">
        <w:rPr>
          <w:rFonts w:ascii="NEW TIME ROMAS" w:hAnsi="NEW TIME ROMAS"/>
          <w:sz w:val="24"/>
          <w:szCs w:val="24"/>
        </w:rPr>
        <w:tab/>
      </w:r>
      <w:r>
        <w:rPr>
          <w:rFonts w:ascii="NEW TIME ROMAS" w:hAnsi="NEW TIME ROMAS"/>
          <w:sz w:val="24"/>
          <w:szCs w:val="24"/>
        </w:rPr>
        <w:tab/>
      </w:r>
      <w:r w:rsidRPr="00B74BA4">
        <w:rPr>
          <w:rFonts w:ascii="NEW TIME ROMAS" w:hAnsi="NEW TIME ROMAS"/>
          <w:sz w:val="24"/>
          <w:szCs w:val="24"/>
        </w:rPr>
        <w:t>37</w:t>
      </w:r>
    </w:p>
    <w:p w:rsidR="004D5936" w:rsidRPr="00B74BA4" w:rsidRDefault="004D5936" w:rsidP="004D5936">
      <w:pPr>
        <w:tabs>
          <w:tab w:val="left" w:pos="3420"/>
        </w:tabs>
        <w:spacing w:line="360" w:lineRule="auto"/>
        <w:jc w:val="both"/>
        <w:rPr>
          <w:rFonts w:ascii="NEW TIME ROMAS" w:hAnsi="NEW TIME ROMAS" w:hint="eastAsia"/>
          <w:b/>
          <w:bCs/>
          <w:color w:val="000000"/>
          <w:sz w:val="24"/>
          <w:szCs w:val="24"/>
        </w:rPr>
      </w:pPr>
      <w:r w:rsidRPr="00B74BA4">
        <w:rPr>
          <w:rFonts w:ascii="NEW TIME ROMAS" w:hAnsi="NEW TIME ROMAS"/>
          <w:b/>
          <w:bCs/>
          <w:color w:val="000000"/>
          <w:sz w:val="24"/>
          <w:szCs w:val="24"/>
        </w:rPr>
        <w:lastRenderedPageBreak/>
        <w:t>CHAPTER THREE: RESEARCH METHODOLOGY</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Pr>
          <w:rFonts w:ascii="NEW TIME ROMAS" w:hAnsi="NEW TIME ROMAS"/>
          <w:color w:val="000000"/>
          <w:sz w:val="24"/>
          <w:szCs w:val="24"/>
        </w:rPr>
        <w:t>Research Design</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t>40</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Population, Sample and Sampling Technique</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t>41</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Instrumentation</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42</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Validity of Instrument</w:t>
      </w:r>
      <w:r w:rsidRPr="00B74BA4">
        <w:rPr>
          <w:rFonts w:ascii="NEW TIME ROMAS" w:hAnsi="NEW TIME ROMAS"/>
          <w:color w:val="000000"/>
          <w:sz w:val="24"/>
          <w:szCs w:val="24"/>
        </w:rPr>
        <w:tab/>
      </w:r>
      <w:r w:rsidRPr="00B74BA4">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Pr>
          <w:rFonts w:ascii="NEW TIME ROMAS" w:hAnsi="NEW TIME ROMAS"/>
          <w:color w:val="000000"/>
          <w:sz w:val="24"/>
          <w:szCs w:val="24"/>
        </w:rPr>
        <w:tab/>
      </w:r>
      <w:r w:rsidRPr="00B74BA4">
        <w:rPr>
          <w:rFonts w:ascii="NEW TIME ROMAS" w:hAnsi="NEW TIME ROMAS"/>
          <w:color w:val="000000"/>
          <w:sz w:val="24"/>
          <w:szCs w:val="24"/>
        </w:rPr>
        <w:t>42</w:t>
      </w:r>
    </w:p>
    <w:p w:rsidR="004D5936" w:rsidRPr="00B74BA4" w:rsidRDefault="004D5936" w:rsidP="004D5936">
      <w:pPr>
        <w:tabs>
          <w:tab w:val="left" w:pos="3420"/>
        </w:tabs>
        <w:spacing w:line="360" w:lineRule="auto"/>
        <w:jc w:val="both"/>
        <w:rPr>
          <w:rFonts w:ascii="NEW TIME ROMAS" w:hAnsi="NEW TIME ROMAS" w:hint="eastAsia"/>
          <w:color w:val="000000"/>
          <w:sz w:val="24"/>
          <w:szCs w:val="24"/>
        </w:rPr>
      </w:pPr>
      <w:r w:rsidRPr="00B74BA4">
        <w:rPr>
          <w:rFonts w:ascii="NEW TIME ROMAS" w:hAnsi="NEW TIME ROMAS"/>
          <w:color w:val="000000"/>
          <w:sz w:val="24"/>
          <w:szCs w:val="24"/>
        </w:rPr>
        <w:t>Reliability of Instrument</w:t>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r>
      <w:r w:rsidRPr="00B74BA4">
        <w:rPr>
          <w:rFonts w:ascii="NEW TIME ROMAS" w:hAnsi="NEW TIME ROMAS"/>
          <w:color w:val="000000"/>
          <w:sz w:val="24"/>
          <w:szCs w:val="24"/>
        </w:rPr>
        <w:tab/>
        <w:t>43</w:t>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t>Procedure for Data Collection</w:t>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Pr>
          <w:rFonts w:ascii="NEW TIME ROMAS" w:hAnsi="NEW TIME ROMAS"/>
          <w:bCs/>
          <w:sz w:val="24"/>
          <w:szCs w:val="24"/>
        </w:rPr>
        <w:t xml:space="preserve">            </w:t>
      </w:r>
      <w:r w:rsidRPr="00B74BA4">
        <w:rPr>
          <w:rFonts w:ascii="NEW TIME ROMAS" w:hAnsi="NEW TIME ROMAS"/>
          <w:bCs/>
          <w:sz w:val="24"/>
          <w:szCs w:val="24"/>
        </w:rPr>
        <w:t>43</w:t>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t>Data Analysis Technique</w:t>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t>43</w:t>
      </w:r>
    </w:p>
    <w:p w:rsidR="004D5936" w:rsidRPr="00B74BA4" w:rsidRDefault="004D5936" w:rsidP="004D5936">
      <w:pPr>
        <w:tabs>
          <w:tab w:val="left" w:pos="3420"/>
        </w:tabs>
        <w:spacing w:line="360" w:lineRule="auto"/>
        <w:jc w:val="both"/>
        <w:rPr>
          <w:rFonts w:ascii="NEW TIME ROMAS" w:hAnsi="NEW TIME ROMAS" w:hint="eastAsia"/>
          <w:b/>
          <w:sz w:val="24"/>
          <w:szCs w:val="24"/>
        </w:rPr>
      </w:pPr>
      <w:r w:rsidRPr="00B74BA4">
        <w:rPr>
          <w:rFonts w:ascii="NEW TIME ROMAS" w:hAnsi="NEW TIME ROMAS"/>
          <w:b/>
          <w:sz w:val="24"/>
          <w:szCs w:val="24"/>
        </w:rPr>
        <w:t>CHAPTER FOUR: DATA ANALYSIS AND INTERPRETATION</w:t>
      </w:r>
    </w:p>
    <w:p w:rsidR="004D5936" w:rsidRPr="00B74BA4" w:rsidRDefault="004D5936" w:rsidP="004D5936">
      <w:pPr>
        <w:tabs>
          <w:tab w:val="left" w:pos="3420"/>
        </w:tabs>
        <w:spacing w:line="360" w:lineRule="auto"/>
        <w:jc w:val="both"/>
        <w:rPr>
          <w:rFonts w:ascii="NEW TIME ROMAS" w:hAnsi="NEW TIME ROMAS" w:hint="eastAsia"/>
          <w:bCs/>
          <w:sz w:val="24"/>
          <w:szCs w:val="24"/>
        </w:rPr>
      </w:pPr>
      <w:r>
        <w:rPr>
          <w:rFonts w:ascii="NEW TIME ROMAS" w:hAnsi="NEW TIME ROMAS"/>
          <w:bCs/>
          <w:sz w:val="24"/>
          <w:szCs w:val="24"/>
        </w:rPr>
        <w:t>Introductio</w:t>
      </w:r>
      <w:r w:rsidRPr="00B74BA4">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sidRPr="00B74BA4">
        <w:rPr>
          <w:rFonts w:ascii="NEW TIME ROMAS" w:hAnsi="NEW TIME ROMAS"/>
          <w:bCs/>
          <w:sz w:val="24"/>
          <w:szCs w:val="24"/>
        </w:rPr>
        <w:t>44</w:t>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t>Presentation of Sociodemographic Profile</w:t>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t>45</w:t>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t>Answering of Research Questions</w:t>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Pr>
          <w:rFonts w:ascii="NEW TIME ROMAS" w:hAnsi="NEW TIME ROMAS"/>
          <w:bCs/>
          <w:sz w:val="24"/>
          <w:szCs w:val="24"/>
        </w:rPr>
        <w:tab/>
      </w:r>
      <w:r w:rsidRPr="00B74BA4">
        <w:rPr>
          <w:rFonts w:ascii="NEW TIME ROMAS" w:hAnsi="NEW TIME ROMAS"/>
          <w:bCs/>
          <w:sz w:val="24"/>
          <w:szCs w:val="24"/>
        </w:rPr>
        <w:tab/>
        <w:t>46</w:t>
      </w:r>
    </w:p>
    <w:p w:rsidR="004D5936" w:rsidRPr="00B74BA4" w:rsidRDefault="004D5936" w:rsidP="004D5936">
      <w:pPr>
        <w:tabs>
          <w:tab w:val="left" w:pos="3420"/>
        </w:tabs>
        <w:spacing w:line="360" w:lineRule="auto"/>
        <w:jc w:val="both"/>
        <w:rPr>
          <w:rFonts w:ascii="NEW TIME ROMAS" w:hAnsi="NEW TIME ROMAS" w:hint="eastAsia"/>
          <w:bCs/>
          <w:sz w:val="24"/>
          <w:szCs w:val="24"/>
        </w:rPr>
      </w:pPr>
      <w:r>
        <w:rPr>
          <w:rFonts w:ascii="NEW TIME ROMAS" w:hAnsi="NEW TIME ROMAS"/>
          <w:bCs/>
          <w:sz w:val="24"/>
          <w:szCs w:val="24"/>
        </w:rPr>
        <w:t>Hypotheses Testin</w:t>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t>5</w:t>
      </w:r>
      <w:r>
        <w:rPr>
          <w:rFonts w:ascii="NEW TIME ROMAS" w:hAnsi="NEW TIME ROMAS"/>
          <w:bCs/>
          <w:sz w:val="24"/>
          <w:szCs w:val="24"/>
        </w:rPr>
        <w:tab/>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t>Summary of the Findings</w:t>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t>59</w:t>
      </w:r>
    </w:p>
    <w:p w:rsidR="004D5936" w:rsidRPr="00B74BA4" w:rsidRDefault="004D5936" w:rsidP="004D5936">
      <w:pPr>
        <w:tabs>
          <w:tab w:val="left" w:pos="3420"/>
        </w:tabs>
        <w:spacing w:line="360" w:lineRule="auto"/>
        <w:jc w:val="both"/>
        <w:rPr>
          <w:rFonts w:ascii="NEW TIME ROMAS" w:hAnsi="NEW TIME ROMAS" w:hint="eastAsia"/>
          <w:b/>
          <w:sz w:val="24"/>
          <w:szCs w:val="24"/>
        </w:rPr>
      </w:pPr>
      <w:r w:rsidRPr="00B74BA4">
        <w:rPr>
          <w:rFonts w:ascii="NEW TIME ROMAS" w:hAnsi="NEW TIME ROMAS"/>
          <w:b/>
          <w:sz w:val="24"/>
          <w:szCs w:val="24"/>
        </w:rPr>
        <w:t>CHAPTER FIVE: DISCUSSION, CONCLUSION AND RECOMMENDATIONS</w:t>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t>Discussion of Findings</w:t>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sidRPr="00B74BA4">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sidRPr="00B74BA4">
        <w:rPr>
          <w:rFonts w:ascii="NEW TIME ROMAS" w:hAnsi="NEW TIME ROMAS"/>
          <w:bCs/>
          <w:sz w:val="24"/>
          <w:szCs w:val="24"/>
        </w:rPr>
        <w:t>62</w:t>
      </w:r>
    </w:p>
    <w:p w:rsidR="004D5936" w:rsidRPr="00B74BA4" w:rsidRDefault="004D5936" w:rsidP="004D5936">
      <w:pPr>
        <w:tabs>
          <w:tab w:val="left" w:pos="3420"/>
        </w:tabs>
        <w:spacing w:line="360" w:lineRule="auto"/>
        <w:jc w:val="both"/>
        <w:rPr>
          <w:rFonts w:ascii="NEW TIME ROMAS" w:hAnsi="NEW TIME ROMAS" w:hint="eastAsia"/>
          <w:bCs/>
          <w:sz w:val="24"/>
          <w:szCs w:val="24"/>
        </w:rPr>
      </w:pPr>
      <w:r>
        <w:rPr>
          <w:rFonts w:ascii="NEW TIME ROMAS" w:hAnsi="NEW TIME ROMAS"/>
          <w:bCs/>
          <w:sz w:val="24"/>
          <w:szCs w:val="24"/>
        </w:rPr>
        <w:t>Conclusion</w:t>
      </w:r>
      <w:r w:rsidRPr="00B74BA4">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t xml:space="preserve">    </w:t>
      </w:r>
      <w:r>
        <w:rPr>
          <w:rFonts w:ascii="NEW TIME ROMAS" w:hAnsi="NEW TIME ROMAS"/>
          <w:bCs/>
          <w:sz w:val="24"/>
          <w:szCs w:val="24"/>
        </w:rPr>
        <w:tab/>
        <w:t xml:space="preserve">   </w:t>
      </w:r>
      <w:r w:rsidRPr="00B74BA4">
        <w:rPr>
          <w:rFonts w:ascii="NEW TIME ROMAS" w:hAnsi="NEW TIME ROMAS"/>
          <w:bCs/>
          <w:sz w:val="24"/>
          <w:szCs w:val="24"/>
        </w:rPr>
        <w:t>55</w:t>
      </w:r>
    </w:p>
    <w:p w:rsidR="004D5936" w:rsidRPr="00B74BA4" w:rsidRDefault="004D5936" w:rsidP="004D5936">
      <w:pPr>
        <w:tabs>
          <w:tab w:val="left" w:pos="3420"/>
        </w:tabs>
        <w:spacing w:line="360" w:lineRule="auto"/>
        <w:jc w:val="both"/>
        <w:rPr>
          <w:rFonts w:ascii="NEW TIME ROMAS" w:hAnsi="NEW TIME ROMAS" w:hint="eastAsia"/>
          <w:bCs/>
          <w:sz w:val="24"/>
          <w:szCs w:val="24"/>
        </w:rPr>
      </w:pPr>
      <w:r>
        <w:rPr>
          <w:rFonts w:ascii="NEW TIME ROMAS" w:hAnsi="NEW TIME ROMAS"/>
          <w:bCs/>
          <w:sz w:val="24"/>
          <w:szCs w:val="24"/>
        </w:rPr>
        <w:t>Recommendations</w:t>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t xml:space="preserve">   </w:t>
      </w:r>
      <w:r>
        <w:rPr>
          <w:rFonts w:ascii="NEW TIME ROMAS" w:hAnsi="NEW TIME ROMAS"/>
          <w:bCs/>
          <w:sz w:val="24"/>
          <w:szCs w:val="24"/>
        </w:rPr>
        <w:tab/>
        <w:t xml:space="preserve">   </w:t>
      </w:r>
      <w:r w:rsidRPr="00B74BA4">
        <w:rPr>
          <w:rFonts w:ascii="NEW TIME ROMAS" w:hAnsi="NEW TIME ROMAS"/>
          <w:bCs/>
          <w:sz w:val="24"/>
          <w:szCs w:val="24"/>
        </w:rPr>
        <w:t>66</w:t>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t>Suggestions for Further Studies</w:t>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t xml:space="preserve">           </w:t>
      </w:r>
      <w:r w:rsidRPr="00B74BA4">
        <w:rPr>
          <w:rFonts w:ascii="NEW TIME ROMAS" w:hAnsi="NEW TIME ROMAS"/>
          <w:bCs/>
          <w:sz w:val="24"/>
          <w:szCs w:val="24"/>
        </w:rPr>
        <w:tab/>
        <w:t>67</w:t>
      </w:r>
    </w:p>
    <w:p w:rsidR="004D5936" w:rsidRPr="00B74BA4" w:rsidRDefault="004D5936" w:rsidP="004D5936">
      <w:pPr>
        <w:tabs>
          <w:tab w:val="left" w:pos="3420"/>
        </w:tabs>
        <w:spacing w:line="360" w:lineRule="auto"/>
        <w:jc w:val="both"/>
        <w:rPr>
          <w:rFonts w:ascii="NEW TIME ROMAS" w:hAnsi="NEW TIME ROMAS" w:hint="eastAsia"/>
          <w:bCs/>
          <w:sz w:val="24"/>
          <w:szCs w:val="24"/>
        </w:rPr>
      </w:pPr>
      <w:r w:rsidRPr="00B74BA4">
        <w:rPr>
          <w:rFonts w:ascii="NEW TIME ROMAS" w:hAnsi="NEW TIME ROMAS"/>
          <w:bCs/>
          <w:sz w:val="24"/>
          <w:szCs w:val="24"/>
        </w:rPr>
        <w:lastRenderedPageBreak/>
        <w:t>References</w:t>
      </w:r>
      <w:r w:rsidRPr="00B74BA4">
        <w:rPr>
          <w:rFonts w:ascii="NEW TIME ROMAS" w:hAnsi="NEW TIME ROMAS"/>
          <w:bCs/>
          <w:sz w:val="24"/>
          <w:szCs w:val="24"/>
        </w:rPr>
        <w:tab/>
      </w:r>
      <w:r w:rsidRPr="00B74BA4">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Pr>
          <w:rFonts w:ascii="NEW TIME ROMAS" w:hAnsi="NEW TIME ROMAS"/>
          <w:bCs/>
          <w:sz w:val="24"/>
          <w:szCs w:val="24"/>
        </w:rPr>
        <w:tab/>
      </w:r>
      <w:r w:rsidRPr="00B74BA4">
        <w:rPr>
          <w:rFonts w:ascii="NEW TIME ROMAS" w:hAnsi="NEW TIME ROMAS"/>
          <w:bCs/>
          <w:sz w:val="24"/>
          <w:szCs w:val="24"/>
        </w:rPr>
        <w:t>68</w:t>
      </w: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r>
        <w:rPr>
          <w:rFonts w:ascii="NEW TIME ROMAS" w:hAnsi="NEW TIME ROMAS"/>
          <w:b/>
          <w:sz w:val="24"/>
          <w:szCs w:val="24"/>
        </w:rPr>
        <w:t xml:space="preserve">                                                    </w:t>
      </w: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BA58C4" w:rsidRDefault="00BA58C4" w:rsidP="004D5936">
      <w:pPr>
        <w:tabs>
          <w:tab w:val="left" w:pos="3420"/>
        </w:tabs>
        <w:jc w:val="both"/>
        <w:rPr>
          <w:rFonts w:ascii="NEW TIME ROMAS" w:hAnsi="NEW TIME ROMAS"/>
          <w:b/>
          <w:sz w:val="24"/>
          <w:szCs w:val="24"/>
        </w:rPr>
      </w:pPr>
    </w:p>
    <w:p w:rsidR="00BA58C4" w:rsidRDefault="00BA58C4" w:rsidP="004D5936">
      <w:pPr>
        <w:tabs>
          <w:tab w:val="left" w:pos="3420"/>
        </w:tabs>
        <w:jc w:val="both"/>
        <w:rPr>
          <w:rFonts w:ascii="NEW TIME ROMAS" w:hAnsi="NEW TIME ROMAS"/>
          <w:b/>
          <w:sz w:val="24"/>
          <w:szCs w:val="24"/>
        </w:rPr>
      </w:pPr>
    </w:p>
    <w:p w:rsidR="00BA58C4" w:rsidRDefault="00BA58C4" w:rsidP="004D5936">
      <w:pPr>
        <w:tabs>
          <w:tab w:val="left" w:pos="3420"/>
        </w:tabs>
        <w:jc w:val="both"/>
        <w:rPr>
          <w:rFonts w:ascii="NEW TIME ROMAS" w:hAnsi="NEW TIME ROMAS"/>
          <w:b/>
          <w:sz w:val="24"/>
          <w:szCs w:val="24"/>
        </w:rPr>
      </w:pPr>
    </w:p>
    <w:p w:rsidR="00BA58C4" w:rsidRDefault="00BA58C4" w:rsidP="004D5936">
      <w:pPr>
        <w:tabs>
          <w:tab w:val="left" w:pos="3420"/>
        </w:tabs>
        <w:jc w:val="both"/>
        <w:rPr>
          <w:rFonts w:ascii="NEW TIME ROMAS" w:hAnsi="NEW TIME ROMAS"/>
          <w:b/>
          <w:sz w:val="24"/>
          <w:szCs w:val="24"/>
        </w:rPr>
      </w:pPr>
    </w:p>
    <w:p w:rsidR="00BA58C4" w:rsidRDefault="00BA58C4"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Default="004D5936" w:rsidP="004D5936">
      <w:pPr>
        <w:tabs>
          <w:tab w:val="left" w:pos="3420"/>
        </w:tabs>
        <w:jc w:val="both"/>
        <w:rPr>
          <w:rFonts w:ascii="NEW TIME ROMAS" w:hAnsi="NEW TIME ROMAS"/>
          <w:b/>
          <w:sz w:val="24"/>
          <w:szCs w:val="24"/>
        </w:rPr>
      </w:pPr>
    </w:p>
    <w:p w:rsidR="004D5936" w:rsidRPr="00B74BA4" w:rsidRDefault="004D5936" w:rsidP="004D5936">
      <w:pPr>
        <w:tabs>
          <w:tab w:val="left" w:pos="3420"/>
        </w:tabs>
        <w:jc w:val="both"/>
        <w:rPr>
          <w:rFonts w:ascii="NEW TIME ROMAS" w:hAnsi="NEW TIME ROMAS" w:hint="eastAsia"/>
          <w:b/>
          <w:bCs/>
          <w:sz w:val="24"/>
          <w:szCs w:val="24"/>
        </w:rPr>
      </w:pPr>
      <w:r>
        <w:rPr>
          <w:rFonts w:ascii="NEW TIME ROMAS" w:hAnsi="NEW TIME ROMAS"/>
          <w:b/>
          <w:sz w:val="24"/>
          <w:szCs w:val="24"/>
        </w:rPr>
        <w:t xml:space="preserve">                                                        </w:t>
      </w:r>
      <w:r>
        <w:rPr>
          <w:rFonts w:ascii="NEW TIME ROMAS" w:hAnsi="NEW TIME ROMAS"/>
          <w:b/>
          <w:sz w:val="24"/>
          <w:szCs w:val="24"/>
        </w:rPr>
        <w:t xml:space="preserve">    </w:t>
      </w:r>
      <w:r w:rsidRPr="00B74BA4">
        <w:rPr>
          <w:rFonts w:ascii="NEW TIME ROMAS" w:hAnsi="NEW TIME ROMAS"/>
          <w:b/>
          <w:bCs/>
          <w:sz w:val="24"/>
          <w:szCs w:val="24"/>
        </w:rPr>
        <w:t>ABSTRACT</w:t>
      </w:r>
    </w:p>
    <w:p w:rsidR="004D5936" w:rsidRPr="00B74BA4" w:rsidRDefault="004D5936" w:rsidP="004D5936">
      <w:pPr>
        <w:tabs>
          <w:tab w:val="left" w:pos="3420"/>
        </w:tabs>
        <w:spacing w:after="0" w:line="480" w:lineRule="auto"/>
        <w:ind w:firstLine="720"/>
        <w:jc w:val="both"/>
        <w:rPr>
          <w:rFonts w:ascii="NEW TIME ROMAS" w:hAnsi="NEW TIME ROMAS" w:hint="eastAsia"/>
          <w:bCs/>
          <w:sz w:val="24"/>
          <w:szCs w:val="24"/>
        </w:rPr>
      </w:pPr>
      <w:r w:rsidRPr="00B74BA4">
        <w:rPr>
          <w:rFonts w:ascii="NEW TIME ROMAS" w:hAnsi="NEW TIME ROMAS"/>
          <w:bCs/>
          <w:sz w:val="24"/>
          <w:szCs w:val="24"/>
        </w:rPr>
        <w:t xml:space="preserve">This research examined the complex influence of social media on the academic performance of undergraduate students at the </w:t>
      </w:r>
      <w:r>
        <w:rPr>
          <w:rFonts w:ascii="NEW TIME ROMAS" w:hAnsi="NEW TIME ROMAS"/>
          <w:bCs/>
          <w:sz w:val="24"/>
          <w:szCs w:val="24"/>
        </w:rPr>
        <w:t>College of Education</w:t>
      </w:r>
      <w:r w:rsidRPr="00B74BA4">
        <w:rPr>
          <w:rFonts w:ascii="NEW TIME ROMAS" w:hAnsi="NEW TIME ROMAS"/>
          <w:bCs/>
          <w:sz w:val="24"/>
          <w:szCs w:val="24"/>
        </w:rPr>
        <w:t xml:space="preserve"> The study investigated the use of various social media platforms, their impact on academic productivity, and potential differences based on platform type and gender.</w:t>
      </w:r>
    </w:p>
    <w:p w:rsidR="004D5936" w:rsidRPr="00B74BA4" w:rsidRDefault="004D5936" w:rsidP="004D5936">
      <w:pPr>
        <w:tabs>
          <w:tab w:val="left" w:pos="3420"/>
        </w:tabs>
        <w:spacing w:after="0" w:line="480" w:lineRule="auto"/>
        <w:ind w:firstLine="720"/>
        <w:jc w:val="both"/>
        <w:rPr>
          <w:rFonts w:ascii="NEW TIME ROMAS" w:hAnsi="NEW TIME ROMAS" w:hint="eastAsia"/>
          <w:bCs/>
          <w:sz w:val="24"/>
          <w:szCs w:val="24"/>
        </w:rPr>
      </w:pPr>
      <w:r w:rsidRPr="00B74BA4">
        <w:rPr>
          <w:rFonts w:ascii="NEW TIME ROMAS" w:hAnsi="NEW TIME ROMAS"/>
          <w:bCs/>
          <w:sz w:val="24"/>
          <w:szCs w:val="24"/>
        </w:rPr>
        <w:t>The study employed stratified and systematic random sampling techniques for participant selection. Data analysis included descriptive statistics and the chi-square test.</w:t>
      </w:r>
    </w:p>
    <w:p w:rsidR="004D5936" w:rsidRPr="00B74BA4" w:rsidRDefault="004D5936" w:rsidP="004D5936">
      <w:pPr>
        <w:tabs>
          <w:tab w:val="left" w:pos="3420"/>
        </w:tabs>
        <w:spacing w:after="0" w:line="480" w:lineRule="auto"/>
        <w:ind w:firstLine="720"/>
        <w:jc w:val="both"/>
        <w:rPr>
          <w:rFonts w:ascii="NEW TIME ROMAS" w:hAnsi="NEW TIME ROMAS" w:hint="eastAsia"/>
          <w:bCs/>
          <w:sz w:val="24"/>
          <w:szCs w:val="24"/>
        </w:rPr>
      </w:pPr>
      <w:r w:rsidRPr="00B74BA4">
        <w:rPr>
          <w:rFonts w:ascii="NEW TIME ROMAS" w:hAnsi="NEW TIME ROMAS"/>
          <w:bCs/>
          <w:sz w:val="24"/>
          <w:szCs w:val="24"/>
        </w:rPr>
        <w:t xml:space="preserve">The results indicated that social media offers valuable educational resources but also poses significant challenges. Students reported being distracted by social media, leading to reduced academic productivity, particularly among those who spent excessive time on platforms. While some platforms facilitated learning, others, primarily those designed for entertainment, appeared to contribute more to distractions. </w:t>
      </w:r>
    </w:p>
    <w:p w:rsidR="004D5936" w:rsidRPr="00B74BA4" w:rsidRDefault="004D5936" w:rsidP="004D5936">
      <w:pPr>
        <w:tabs>
          <w:tab w:val="left" w:pos="3420"/>
        </w:tabs>
        <w:spacing w:after="0" w:line="480" w:lineRule="auto"/>
        <w:ind w:firstLine="720"/>
        <w:jc w:val="both"/>
        <w:rPr>
          <w:rFonts w:ascii="NEW TIME ROMAS" w:hAnsi="NEW TIME ROMAS" w:hint="eastAsia"/>
          <w:bCs/>
          <w:sz w:val="24"/>
          <w:szCs w:val="24"/>
        </w:rPr>
        <w:sectPr w:rsidR="004D5936" w:rsidRPr="00B74BA4" w:rsidSect="00E54FA5">
          <w:footerReference w:type="default" r:id="rId5"/>
          <w:pgSz w:w="11520" w:h="14400"/>
          <w:pgMar w:top="1440" w:right="1440" w:bottom="1440" w:left="1440" w:header="720" w:footer="720" w:gutter="0"/>
          <w:pgNumType w:fmt="lowerRoman" w:start="1"/>
          <w:cols w:space="720"/>
          <w:titlePg/>
          <w:docGrid w:linePitch="299"/>
        </w:sectPr>
      </w:pPr>
      <w:r w:rsidRPr="00B74BA4">
        <w:rPr>
          <w:rFonts w:ascii="NEW TIME ROMAS" w:hAnsi="NEW TIME ROMAS"/>
          <w:bCs/>
          <w:sz w:val="24"/>
          <w:szCs w:val="24"/>
        </w:rPr>
        <w:t>The study concluded that promoting responsible social media use is essential to mitigate its potential negative impact on academic performance. This includes implementing educational programs, raising awareness of the challenges of excessive use, and further research into the effectiveness of various interventions. The study also highlights the need to understand the impact of different platforms and the role of faculty in shaping student social media habits.</w:t>
      </w:r>
    </w:p>
    <w:p w:rsidR="00AE7145" w:rsidRPr="00B74BA4" w:rsidRDefault="006E757C" w:rsidP="00AE7145">
      <w:pPr>
        <w:tabs>
          <w:tab w:val="left" w:pos="3420"/>
        </w:tabs>
        <w:jc w:val="both"/>
        <w:rPr>
          <w:rFonts w:ascii="NEW TIME ROMAS" w:hAnsi="NEW TIME ROMAS" w:hint="eastAsia"/>
          <w:b/>
          <w:bCs/>
          <w:sz w:val="24"/>
          <w:szCs w:val="24"/>
        </w:rPr>
      </w:pPr>
      <w:r>
        <w:rPr>
          <w:rFonts w:ascii="NEW TIME ROMAS" w:hAnsi="NEW TIME ROMAS"/>
          <w:b/>
          <w:bCs/>
          <w:sz w:val="24"/>
          <w:szCs w:val="24"/>
        </w:rPr>
        <w:lastRenderedPageBreak/>
        <w:t xml:space="preserve">                                                         </w:t>
      </w:r>
      <w:bookmarkStart w:id="0" w:name="_GoBack"/>
      <w:bookmarkEnd w:id="0"/>
      <w:r w:rsidR="00AE7145" w:rsidRPr="00B74BA4">
        <w:rPr>
          <w:rFonts w:ascii="NEW TIME ROMAS" w:hAnsi="NEW TIME ROMAS"/>
          <w:b/>
          <w:bCs/>
          <w:sz w:val="24"/>
          <w:szCs w:val="24"/>
        </w:rPr>
        <w:t>CHAPTER ONE</w:t>
      </w:r>
    </w:p>
    <w:p w:rsidR="00AE7145" w:rsidRPr="00B74BA4" w:rsidRDefault="00AE7145" w:rsidP="00AE7145">
      <w:pPr>
        <w:tabs>
          <w:tab w:val="left" w:pos="3420"/>
        </w:tabs>
        <w:spacing w:line="480" w:lineRule="auto"/>
        <w:jc w:val="both"/>
        <w:rPr>
          <w:rFonts w:ascii="NEW TIME ROMAS" w:hAnsi="NEW TIME ROMAS" w:hint="eastAsia"/>
          <w:b/>
          <w:bCs/>
          <w:sz w:val="24"/>
          <w:szCs w:val="24"/>
        </w:rPr>
      </w:pPr>
      <w:r>
        <w:rPr>
          <w:rFonts w:ascii="NEW TIME ROMAS" w:hAnsi="NEW TIME ROMAS"/>
          <w:b/>
          <w:bCs/>
          <w:sz w:val="24"/>
          <w:szCs w:val="24"/>
        </w:rPr>
        <w:t xml:space="preserve">        </w:t>
      </w:r>
      <w:r w:rsidRPr="00B74BA4">
        <w:rPr>
          <w:rFonts w:ascii="NEW TIME ROMAS" w:hAnsi="NEW TIME ROMAS"/>
          <w:b/>
          <w:bCs/>
          <w:sz w:val="24"/>
          <w:szCs w:val="24"/>
        </w:rPr>
        <w:t>INTRODUCTION</w:t>
      </w:r>
    </w:p>
    <w:p w:rsidR="00AE7145" w:rsidRPr="00B74BA4" w:rsidRDefault="00AE7145" w:rsidP="00AE7145">
      <w:pPr>
        <w:tabs>
          <w:tab w:val="left" w:pos="45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ab/>
      </w:r>
      <w:r w:rsidRPr="00B74BA4">
        <w:rPr>
          <w:rFonts w:ascii="NEW TIME ROMAS" w:hAnsi="NEW TIME ROMAS"/>
          <w:sz w:val="24"/>
          <w:szCs w:val="24"/>
        </w:rPr>
        <w:t>Information and Communications Technology (ICT) is the use of computing and telecommunication technologies, systems and tools to facilitate the way information is created, collected, processed, transmitted and stored (Kimberly 2009). It includes computing technologies like servers, laptop computers and software applications, as well as the wired and wireless communication technologies that support telephones, the Internet, the Internet of Things (IoT) and the metaverse. The goal of ICT is to improve access to information and make human-to-human, human-to-machine and machine-to-machine (M2M) communication easier and more efficient (Kimberly et al., 2009).The importance of ICT cannot be overstated because it has become the foundation of modern society — driving innovation, enhancing productivity and fostering global connectivity. </w:t>
      </w:r>
      <w:r w:rsidRPr="00B74BA4">
        <w:rPr>
          <w:rFonts w:ascii="NEW TIME ROMAS" w:hAnsi="NEW TIME ROMAS"/>
          <w:sz w:val="24"/>
          <w:szCs w:val="24"/>
        </w:rPr>
        <w:br/>
      </w:r>
      <w:r w:rsidRPr="00B74BA4">
        <w:rPr>
          <w:rFonts w:ascii="NEW TIME ROMAS" w:hAnsi="NEW TIME ROMAS"/>
          <w:sz w:val="24"/>
          <w:szCs w:val="24"/>
        </w:rPr>
        <w:tab/>
        <w:t>The concept of ICT can be traced back to the 19th century with the development of the telegraph and the telephone. These two inventions revolutionized the way people worked and interacted socially by making it possible for one person to communicate with another person in a different location in real or near-real time.</w:t>
      </w:r>
      <w:r w:rsidRPr="00B74BA4">
        <w:rPr>
          <w:rFonts w:ascii="NEW TIME ROMAS" w:hAnsi="NEW TIME ROMAS"/>
          <w:sz w:val="24"/>
          <w:szCs w:val="24"/>
        </w:rPr>
        <w:br/>
      </w:r>
      <w:r w:rsidRPr="00B74BA4">
        <w:rPr>
          <w:rFonts w:ascii="NEW TIME ROMAS" w:hAnsi="NEW TIME ROMAS"/>
          <w:sz w:val="24"/>
          <w:szCs w:val="24"/>
        </w:rPr>
        <w:tab/>
        <w:t xml:space="preserve">In the middle of the 20th century, radio and television introduced the concept of mass communication, and by the end of the century, the internet had become a mainstream tool for communication, commerce and entertainment. Its use continued to grow rapidly in the following years, revolutionizing the way people work and digitally transforming the way </w:t>
      </w:r>
      <w:r w:rsidRPr="00B74BA4">
        <w:rPr>
          <w:rFonts w:ascii="NEW TIME ROMAS" w:hAnsi="NEW TIME ROMAS"/>
          <w:sz w:val="24"/>
          <w:szCs w:val="24"/>
        </w:rPr>
        <w:lastRenderedPageBreak/>
        <w:t xml:space="preserve">people communicate. </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In the modern world, information and communication technology, (ICT), is one of the industries with the greatest rate of growth. By influencing the global economy, ICT advancements have sparked innovations and the beginning of swift social change.  ICT has significantly changed a number of disciplines, including business, engineering, agriculture, medical, education, and industry. One area of ICT that has spread quickly and impacted practically every element of human existence is social media. Nowadays, utilizing social media platforms for the majority of one's time is practically standard procedure.  This can be attributed to the fact that it is simple to use, speeds up processes, and is more durable. Social media is rapidly transforming the public conversation in our society and establishing agendas and trends on a variety of subjects, including politics, the environment, education, and the entertainment and technology sectors. Nowadays, utilizing social media platforms for the majority of one's time is practically standard procedure.  This can be attributed to its ease of use, which speeds up and increases durability. Social media is rapidly altering the public conversation in our society and establishing agendas and trends on a variety of subjects, including politics, the environment, education, and the entertainment and technology sectors. Thus, it should come as no surprise that living in the modern world necessitates staying current with news and fashions. As has been documented, most social network users are members of the younger generation.</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Media, according to Britannica refers to the plural of medium, it broadly describes all channels of communication. It is through media one can pass information across to a large </w:t>
      </w:r>
      <w:r w:rsidRPr="00B74BA4">
        <w:rPr>
          <w:rFonts w:ascii="NEW TIME ROMAS" w:hAnsi="NEW TIME ROMAS"/>
          <w:sz w:val="24"/>
          <w:szCs w:val="24"/>
        </w:rPr>
        <w:lastRenderedPageBreak/>
        <w:t>population. Media plays a key role in people’s everyday lives as it helps educate them and enables them to keep track of the day-to-day news, both local and global. Media is the best platform for people to get information about what’s happening worldwide and down the street. Conversely,  social activities might be referred to as those that involve the human environment and the people who live and share resources in that area. More specifically, social refers to people or society in general and is defined as a medium through which people interact for the benefit of all. Therefore, social media can be defined as any form of media that is shared through social interactions.</w:t>
      </w:r>
      <w:r w:rsidRPr="00B74BA4">
        <w:rPr>
          <w:rFonts w:ascii="NEW TIME ROMAS" w:hAnsi="NEW TIME ROMAS"/>
          <w:sz w:val="24"/>
          <w:szCs w:val="24"/>
        </w:rPr>
        <w:br/>
      </w:r>
      <w:r w:rsidRPr="00B74BA4">
        <w:rPr>
          <w:rFonts w:ascii="NEW TIME ROMAS" w:hAnsi="NEW TIME ROMAS"/>
          <w:sz w:val="24"/>
          <w:szCs w:val="24"/>
        </w:rPr>
        <w:tab/>
        <w:t xml:space="preserve">According to Kaplan and Haenlein in their article "Users of the world, unite! The challenges and opportunities of Social Media" (Business Horizons, 2010), social media can be defined as "a group of Internet-based applications that build on the ideological and technological foundations of Web and that allow the creation and exchange of user-generated content." . Ayankoya, Calitz and Cullen, (2015) refers the social media concept to the use of internet based applications and services for communication, collaboration, creation and exchange of contents by individuals and groups. The main focus of social media is the communication </w:t>
      </w:r>
      <w:r w:rsidRPr="00B74BA4">
        <w:rPr>
          <w:rFonts w:ascii="NEW TIME ROMAS" w:hAnsi="NEW TIME ROMAS"/>
          <w:sz w:val="24"/>
          <w:szCs w:val="24"/>
        </w:rPr>
        <w:t xml:space="preserve">‬that </w:t>
      </w:r>
      <w:r w:rsidRPr="00B74BA4">
        <w:rPr>
          <w:rFonts w:ascii="NEW TIME ROMAS" w:hAnsi="NEW TIME ROMAS"/>
          <w:sz w:val="24"/>
          <w:szCs w:val="24"/>
        </w:rPr>
        <w:t xml:space="preserve">‬takes </w:t>
      </w:r>
      <w:r w:rsidRPr="00B74BA4">
        <w:rPr>
          <w:rFonts w:ascii="NEW TIME ROMAS" w:hAnsi="NEW TIME ROMAS"/>
          <w:sz w:val="24"/>
          <w:szCs w:val="24"/>
        </w:rPr>
        <w:t xml:space="preserve">‬place, </w:t>
      </w:r>
      <w:r w:rsidRPr="00B74BA4">
        <w:rPr>
          <w:rFonts w:ascii="NEW TIME ROMAS" w:hAnsi="NEW TIME ROMAS"/>
          <w:sz w:val="24"/>
          <w:szCs w:val="24"/>
        </w:rPr>
        <w:t xml:space="preserve">‬how </w:t>
      </w:r>
      <w:r w:rsidRPr="00B74BA4">
        <w:rPr>
          <w:rFonts w:ascii="NEW TIME ROMAS" w:hAnsi="NEW TIME ROMAS"/>
          <w:sz w:val="24"/>
          <w:szCs w:val="24"/>
        </w:rPr>
        <w:t xml:space="preserve">‬the </w:t>
      </w:r>
      <w:r w:rsidRPr="00B74BA4">
        <w:rPr>
          <w:rFonts w:ascii="NEW TIME ROMAS" w:hAnsi="NEW TIME ROMAS"/>
          <w:sz w:val="24"/>
          <w:szCs w:val="24"/>
        </w:rPr>
        <w:t xml:space="preserve">‬communication </w:t>
      </w:r>
      <w:r w:rsidRPr="00B74BA4">
        <w:rPr>
          <w:rFonts w:ascii="NEW TIME ROMAS" w:hAnsi="NEW TIME ROMAS"/>
          <w:sz w:val="24"/>
          <w:szCs w:val="24"/>
        </w:rPr>
        <w:t xml:space="preserve">‬takes </w:t>
      </w:r>
      <w:r w:rsidRPr="00B74BA4">
        <w:rPr>
          <w:rFonts w:ascii="NEW TIME ROMAS" w:hAnsi="NEW TIME ROMAS"/>
          <w:sz w:val="24"/>
          <w:szCs w:val="24"/>
        </w:rPr>
        <w:t xml:space="preserve">‬place </w:t>
      </w:r>
      <w:r w:rsidRPr="00B74BA4">
        <w:rPr>
          <w:rFonts w:ascii="NEW TIME ROMAS" w:hAnsi="NEW TIME ROMAS"/>
          <w:sz w:val="24"/>
          <w:szCs w:val="24"/>
        </w:rPr>
        <w:t xml:space="preserve">‬and  </w:t>
      </w:r>
      <w:r w:rsidRPr="00B74BA4">
        <w:rPr>
          <w:rFonts w:ascii="NEW TIME ROMAS" w:hAnsi="NEW TIME ROMAS"/>
          <w:sz w:val="24"/>
          <w:szCs w:val="24"/>
        </w:rPr>
        <w:t xml:space="preserve">‬the relationships </w:t>
      </w:r>
      <w:r w:rsidRPr="00B74BA4">
        <w:rPr>
          <w:rFonts w:ascii="NEW TIME ROMAS" w:hAnsi="NEW TIME ROMAS"/>
          <w:sz w:val="24"/>
          <w:szCs w:val="24"/>
        </w:rPr>
        <w:t xml:space="preserve">‬that </w:t>
      </w:r>
      <w:r w:rsidRPr="00B74BA4">
        <w:rPr>
          <w:rFonts w:ascii="NEW TIME ROMAS" w:hAnsi="NEW TIME ROMAS"/>
          <w:sz w:val="24"/>
          <w:szCs w:val="24"/>
        </w:rPr>
        <w:t xml:space="preserve">‬develop </w:t>
      </w:r>
      <w:r w:rsidRPr="00B74BA4">
        <w:rPr>
          <w:rFonts w:ascii="NEW TIME ROMAS" w:hAnsi="NEW TIME ROMAS"/>
          <w:sz w:val="24"/>
          <w:szCs w:val="24"/>
        </w:rPr>
        <w:t xml:space="preserve">‬based  </w:t>
      </w:r>
      <w:r w:rsidRPr="00B74BA4">
        <w:rPr>
          <w:rFonts w:ascii="NEW TIME ROMAS" w:hAnsi="NEW TIME ROMAS"/>
          <w:sz w:val="24"/>
          <w:szCs w:val="24"/>
        </w:rPr>
        <w:t xml:space="preserve">‬on  </w:t>
      </w:r>
      <w:r w:rsidRPr="00B74BA4">
        <w:rPr>
          <w:rFonts w:ascii="NEW TIME ROMAS" w:hAnsi="NEW TIME ROMAS"/>
          <w:sz w:val="24"/>
          <w:szCs w:val="24"/>
        </w:rPr>
        <w:t xml:space="preserve">‬these  </w:t>
      </w:r>
      <w:r w:rsidRPr="00B74BA4">
        <w:rPr>
          <w:rFonts w:ascii="NEW TIME ROMAS" w:hAnsi="NEW TIME ROMAS"/>
          <w:sz w:val="24"/>
          <w:szCs w:val="24"/>
        </w:rPr>
        <w:t xml:space="preserve">‬communications.  </w:t>
      </w:r>
      <w:r w:rsidRPr="00B74BA4">
        <w:rPr>
          <w:rFonts w:ascii="NEW TIME ROMAS" w:hAnsi="NEW TIME ROMAS"/>
          <w:sz w:val="24"/>
          <w:szCs w:val="24"/>
        </w:rPr>
        <w:t>‬Social</w:t>
      </w:r>
      <w:r w:rsidRPr="00B74BA4">
        <w:rPr>
          <w:rFonts w:ascii="NEW TIME ROMAS" w:hAnsi="NEW TIME ROMAS"/>
          <w:sz w:val="24"/>
          <w:szCs w:val="24"/>
        </w:rPr>
        <w:t>‬ medi</w:t>
      </w:r>
      <w:r w:rsidRPr="00B74BA4">
        <w:rPr>
          <w:rFonts w:ascii="NEW TIME ROMAS" w:hAnsi="NEW TIME ROMAS"/>
          <w:sz w:val="24"/>
          <w:szCs w:val="24"/>
        </w:rPr>
        <w:t>‬a allows individuals and groups to develop,</w:t>
      </w:r>
      <w:r w:rsidRPr="00B74BA4">
        <w:rPr>
          <w:rFonts w:ascii="NEW TIME ROMAS" w:hAnsi="NEW TIME ROMAS"/>
          <w:sz w:val="24"/>
          <w:szCs w:val="24"/>
        </w:rPr>
        <w:t xml:space="preserve">‬ maintain and  stay connected to  a network of </w:t>
      </w:r>
      <w:r w:rsidRPr="00B74BA4">
        <w:rPr>
          <w:rFonts w:ascii="NEW TIME ROMAS" w:hAnsi="NEW TIME ROMAS"/>
          <w:sz w:val="24"/>
          <w:szCs w:val="24"/>
        </w:rPr>
        <w:t>‬other individuals w</w:t>
      </w:r>
      <w:r w:rsidRPr="00B74BA4">
        <w:rPr>
          <w:rFonts w:ascii="NEW TIME ROMAS" w:eastAsiaTheme="minorEastAsia" w:hAnsi="NEW TIME ROMAS"/>
          <w:sz w:val="24"/>
          <w:szCs w:val="24"/>
        </w:rPr>
        <w:t>ith common interests (Ayankoya et al., 2015).</w:t>
      </w:r>
      <w:r w:rsidRPr="00B74BA4">
        <w:rPr>
          <w:rFonts w:ascii="NEW TIME ROMAS" w:eastAsiaTheme="minorEastAsia" w:hAnsi="NEW TIME ROMAS"/>
          <w:sz w:val="24"/>
          <w:szCs w:val="24"/>
        </w:rPr>
        <w:br/>
      </w:r>
      <w:r w:rsidRPr="00B74BA4">
        <w:rPr>
          <w:rFonts w:ascii="NEW TIME ROMAS" w:eastAsiaTheme="minorEastAsia" w:hAnsi="NEW TIME ROMAS"/>
          <w:sz w:val="24"/>
          <w:szCs w:val="24"/>
        </w:rPr>
        <w:tab/>
      </w:r>
      <w:r w:rsidRPr="00B74BA4">
        <w:rPr>
          <w:rFonts w:ascii="NEW TIME ROMAS" w:hAnsi="NEW TIME ROMAS"/>
          <w:sz w:val="24"/>
          <w:szCs w:val="24"/>
        </w:rPr>
        <w:t xml:space="preserve">Social media refers to online platforms and tools that allow individuals and groups to create, share, and exchange information, ideas, and content in virtual communities and </w:t>
      </w:r>
      <w:r w:rsidRPr="00B74BA4">
        <w:rPr>
          <w:rFonts w:ascii="NEW TIME ROMAS" w:hAnsi="NEW TIME ROMAS"/>
          <w:sz w:val="24"/>
          <w:szCs w:val="24"/>
        </w:rPr>
        <w:lastRenderedPageBreak/>
        <w:t>networks. It enables people to interact, connect, and engage with others across the globe, breaking down geographical barriers and facilitating communication in real time through various formats such as text, images, videos.</w:t>
      </w:r>
      <w:r w:rsidRPr="00B74BA4">
        <w:rPr>
          <w:rFonts w:ascii="NEW TIME ROMAS" w:hAnsi="NEW TIME ROMAS"/>
          <w:sz w:val="24"/>
          <w:szCs w:val="24"/>
        </w:rPr>
        <w:br/>
      </w:r>
      <w:r w:rsidRPr="00B74BA4">
        <w:rPr>
          <w:rFonts w:ascii="NEW TIME ROMAS" w:hAnsi="NEW TIME ROMAS"/>
          <w:sz w:val="24"/>
          <w:szCs w:val="24"/>
        </w:rPr>
        <w:tab/>
        <w:t>social networking sites like Facebook, Twitter, and LinkedIn; media sharing sites such as Instagram, YouTube, and Snapchat; blogging platforms like WordPress and Tumblr; and messaging apps like WhatsApp and Messenger.Social media allows users to create profiles, build networks of friends or followers, share updates and content, engage in conversations, join groups and communities, and participate in discussions on diverse topics. It has become a powerful tool for self-expression, opinion sharing, entertainment, networking, marketing, and activism. social media plays a crucial role in shaping modern society by influencing communication patterns, social interactions, information dissemination, consumer behavior, and even political dynamics. It has become an integral part of our daily lives, revolutionizing how we connect with others and access information in today's interconnected world.</w:t>
      </w:r>
      <w:r w:rsidRPr="00B74BA4">
        <w:rPr>
          <w:rFonts w:ascii="NEW TIME ROMAS" w:hAnsi="NEW TIME ROMAS"/>
          <w:sz w:val="24"/>
          <w:szCs w:val="24"/>
        </w:rPr>
        <w:br/>
      </w:r>
      <w:r w:rsidRPr="00B74BA4">
        <w:rPr>
          <w:rFonts w:ascii="NEW TIME ROMAS" w:hAnsi="NEW TIME ROMAS"/>
          <w:sz w:val="24"/>
          <w:szCs w:val="24"/>
        </w:rPr>
        <w:tab/>
        <w:t xml:space="preserve">The most widely used social media platforms at the moment are Facebook, Twitter, Whatsapp, YouTube, Wikipedia, LinkedIn, Reddit, Instagram, Pinterest, and so on. However, SixDegrees.com, which allows users to communicate through message sharing, was launched before the others. Despite having millions of registered users, it was unable to withstand the test of time and crashed out in 2000. Results indicated that following Six Degrees.com's demise in 2002, new social media sites like Friendster and LinkedIn emerged.  In 2003, MySpace was launched as one of the pioneering social networking sites </w:t>
      </w:r>
      <w:r w:rsidRPr="00B74BA4">
        <w:rPr>
          <w:rFonts w:ascii="NEW TIME ROMAS" w:hAnsi="NEW TIME ROMAS"/>
          <w:sz w:val="24"/>
          <w:szCs w:val="24"/>
        </w:rPr>
        <w:lastRenderedPageBreak/>
        <w:t>that gained massive popularity in the mid-2000s, allowing users to create profiles, connect with friends, and customize their pages with music and graphics. Facebook was founded in 2004 and gradually became the leading social media platform globally by offering a clean interface, privacy controls, and features like news feed, likes, and groups. By 2005, YouTube revolutionized video sharing by allowing users to upload, view, and share videos globally, paving the way for diverse content creators and online video consumption. 2006 saw the launch of the microblogging platform, Twitter tweets, quickly becoming a hub for real-time news, updates, and conversations on various topics. Instagram's Emergence in 2010 focused on visual content, enabling users to share photos and later videos, leading to the rise of influencers, visual storytelling, and brand engagement. In 2011, Snapchat's innovative approach  popularized ephemeral messaging and stories, catering to younger audiences with engaging features like filters, lenses, and AR capabilities. During the period of 2009-2011, the emergence of WhatsApp and other messaging apps like WeChat and Telegram transformed communication by offering free text, voice, and video messaging, disrupting traditional SMS services. Social media has evolved from simple networking sites to robust platforms with multimedia content, real-time interaction, targeted advertising, and e-commerce integration, shaping communication, marketing, and societal trends. (Alexander, A. 2014).</w:t>
      </w:r>
      <w:r w:rsidRPr="00B74BA4">
        <w:rPr>
          <w:rFonts w:ascii="NEW TIME ROMAS" w:hAnsi="NEW TIME ROMAS"/>
          <w:sz w:val="24"/>
          <w:szCs w:val="24"/>
        </w:rPr>
        <w:br/>
      </w:r>
      <w:r w:rsidRPr="00B74BA4">
        <w:rPr>
          <w:rFonts w:ascii="NEW TIME ROMAS" w:hAnsi="NEW TIME ROMAS"/>
          <w:sz w:val="24"/>
          <w:szCs w:val="24"/>
        </w:rPr>
        <w:tab/>
        <w:t xml:space="preserve">Among these many social media platforms, Facebook, Twitter, Instagram, and Whatsapp have been identified as those that students use the most frequently; in Nigeria, today use desktop computers, laptops, tablets, and mobile phones to actively participate in </w:t>
      </w:r>
      <w:r w:rsidRPr="00B74BA4">
        <w:rPr>
          <w:rFonts w:ascii="NEW TIME ROMAS" w:hAnsi="NEW TIME ROMAS"/>
          <w:sz w:val="24"/>
          <w:szCs w:val="24"/>
        </w:rPr>
        <w:lastRenderedPageBreak/>
        <w:t>social media platforms for online learning, blogging, content sharing, and conversation (Cassidy, Gryphon, Manolovitz, Shen, &amp; Turney, 2011). Students are exposed to social media platforms on a daily basis. Therefore, a large portion of students' study time is spent on social media rather than on their academic assignments, which appears to negatively impact their study time and detract from their academics (Ndaku, 2013). Smith, Purcell, and Lenhart(2010) emphasize that not all students utilize social media platforms for academic goals, despite the unique nature of social media for learning engagement. This context led to the conception of the current study, which looks at the influence of Social Media on the academic performance of History .</w:t>
      </w:r>
      <w:r w:rsidRPr="00B74BA4">
        <w:rPr>
          <w:rFonts w:ascii="NEW TIME ROMAS" w:hAnsi="NEW TIME ROMAS"/>
          <w:sz w:val="24"/>
          <w:szCs w:val="24"/>
        </w:rPr>
        <w:br/>
      </w:r>
      <w:r w:rsidRPr="00B74BA4">
        <w:rPr>
          <w:rFonts w:ascii="NEW TIME ROMAS" w:hAnsi="NEW TIME ROMAS"/>
          <w:sz w:val="24"/>
          <w:szCs w:val="24"/>
        </w:rPr>
        <w:tab/>
        <w:t xml:space="preserve">Academic accomplishment or greatness is crucial for a person's placement, whether it's in a school or on a work. Because of this, a lot of people are worried about how to improve their academic performance. Numerous research on the factors supporting academic excellence have been prompted by the emphasis on excellence in academics that is also widely felt around the world. Academic accomplishment will always play a part in determining a person's life success, academic placement in schools and other higher education settings, and employability in the workplace (Kyoshaba, 2009).  A school's primary objective is for students to achieve academic success, which is determined by their exam scores.  According to Hoyle (1986), the purpose of schools is to convey knowledge and skills to students who attend them, with the ultimate goal of. </w:t>
      </w:r>
      <w:r w:rsidRPr="00B74BA4">
        <w:rPr>
          <w:rFonts w:ascii="NEW TIME ROMAS" w:hAnsi="NEW TIME ROMAS"/>
          <w:sz w:val="24"/>
          <w:szCs w:val="24"/>
        </w:rPr>
        <w:br/>
      </w:r>
      <w:r w:rsidRPr="00B74BA4">
        <w:rPr>
          <w:rFonts w:ascii="NEW TIME ROMAS" w:hAnsi="NEW TIME ROMAS"/>
          <w:sz w:val="24"/>
          <w:szCs w:val="24"/>
        </w:rPr>
        <w:tab/>
        <w:t xml:space="preserve">There is a clear correlation between university students' use of social media and their academic achievement.  However, the negative aspects of technology advancement have </w:t>
      </w:r>
      <w:r w:rsidRPr="00B74BA4">
        <w:rPr>
          <w:rFonts w:ascii="NEW TIME ROMAS" w:hAnsi="NEW TIME ROMAS"/>
          <w:sz w:val="24"/>
          <w:szCs w:val="24"/>
        </w:rPr>
        <w:lastRenderedPageBreak/>
        <w:t>led to problems like the erosion of moral principles, particularly among students who make up the bulk of users who connect on social networking sites. The goal of social networking sites on the internet is to create and maintain connections between individuals who have similar hobbies and/or interests. With so many social networking sites available online, students may feel pressured to put off doing their homework and reading in favour of spending their time online chatting with friends. Nowadays, a lot of students are dependent on the craze for social media sites like Facebook, Twitter, and others.</w:t>
      </w:r>
      <w:r w:rsidRPr="00B74BA4">
        <w:rPr>
          <w:rFonts w:ascii="NEW TIME ROMAS" w:hAnsi="NEW TIME ROMAS"/>
          <w:sz w:val="24"/>
          <w:szCs w:val="24"/>
        </w:rPr>
        <w:br/>
      </w:r>
      <w:r w:rsidRPr="00B74BA4">
        <w:rPr>
          <w:rFonts w:ascii="NEW TIME ROMAS" w:hAnsi="NEW TIME ROMAS"/>
          <w:sz w:val="24"/>
          <w:szCs w:val="24"/>
        </w:rPr>
        <w:tab/>
        <w:t>Research was done in 2015 by Mikikyan, Subrahmanyam, and Dennis on Facebook use and its effects on college students' academic performance. They discovered that compared to students with better GCPAs, those with lower GCPAs engage in greater Facebook activity. "Yet, our results suggest that students who are having trouble in college and who are not fully engaged in their studies may be those who are most likely to turn to Facebook for distraction and entertainment or even to cope with their frustrations," according to research by Michikyan (2015a). Social networking can be a useful tool for students to vent their concerns about their academic work, particularly if they are connecting with other students who are experiencing similar issues. Social media allows students to get connected with other students, which can be very beneficial because it can allow them to discuss class material via social media as well as help them network.</w:t>
      </w:r>
    </w:p>
    <w:p w:rsidR="00AE7145" w:rsidRDefault="00AE7145" w:rsidP="00AE7145">
      <w:pPr>
        <w:tabs>
          <w:tab w:val="left" w:pos="3420"/>
        </w:tabs>
        <w:rPr>
          <w:b/>
          <w:bCs/>
        </w:rPr>
      </w:pPr>
      <w:r>
        <w:rPr>
          <w:b/>
          <w:bCs/>
        </w:rPr>
        <w:t>1.2    STATEMENT OF THE PROBLEM</w:t>
      </w:r>
    </w:p>
    <w:p w:rsidR="00AE7145" w:rsidRDefault="00AE7145" w:rsidP="00AE7145">
      <w:pPr>
        <w:tabs>
          <w:tab w:val="left" w:pos="270"/>
          <w:tab w:val="left" w:pos="3420"/>
        </w:tabs>
        <w:spacing w:line="360" w:lineRule="auto"/>
        <w:jc w:val="both"/>
      </w:pPr>
      <w:r w:rsidRPr="00B74BA4">
        <w:rPr>
          <w:b/>
          <w:bCs/>
        </w:rPr>
        <w:tab/>
      </w:r>
      <w:r w:rsidRPr="00B74BA4">
        <w:t xml:space="preserve"> The internet is the most significant source of information in the global market that exists today. One of the dormant means of communication among undergraduates is social media, </w:t>
      </w:r>
      <w:r w:rsidRPr="00B74BA4">
        <w:lastRenderedPageBreak/>
        <w:t xml:space="preserve">which has functioned as a specialized platform for modern interactions between individuals. In </w:t>
      </w:r>
      <w:r>
        <w:t>College of Education</w:t>
      </w:r>
      <w:r w:rsidRPr="00B74BA4">
        <w:t>, it is observed in some quarters that the academic performance of students is facing a lot of neglect and challenges.</w:t>
      </w:r>
      <w:r>
        <w:tab/>
      </w:r>
      <w:r w:rsidRPr="00B74BA4">
        <w:br/>
      </w:r>
      <w:r w:rsidRPr="00B74BA4">
        <w:tab/>
        <w:t>There are numerous obstacles facing Nigeria's educational system at large, and these have undoubtedly caused the quality of education to drop off quickly. Their academic work and social networking activities diverge, divert, and need different attention spans.  It has been noted that students focus more on social media than on their academic work. Recent discussions have focused on the effects of social media as a platform for student interaction, students' addiction to social media, how frequently they use social media, and how much of a negative impact social media has on their academic performance. Rather than studying, students are using social media to communicate and make friends, which could have an impact on their academic achievement because academic performance is impossible when one does not read. It is a common sight to see a student chatting in sensitive and highly organized places like church, mosque and lecture venues. Some are so carried away that even as they are walking along the high way, they keep chatting. The situation has become more complicated due to the production and distribution of equally advanced cell phones, which eliminate the necessity for students to attend a cybercafe in order to send and receive messages. Visible pals have taken centre stage, potentially at the expense of significant endeavors like writing and studying.  Many people who value learning new things and developing skills are concerned about this phenomena.</w:t>
      </w:r>
      <w:r w:rsidRPr="00B74BA4">
        <w:br/>
      </w:r>
      <w:r w:rsidRPr="00B74BA4">
        <w:tab/>
        <w:t xml:space="preserve">Social media has become increasingly prevalent in students' thoughts and in the public consciousness in recent times, leading to many dramatic measures taken by students, teachers, and even educational officials in general. Therefore, it is crucial to investigate some of the current problems that social media is causing with regard to students' academic performance.  Students are increasingly dividing their time between their academics at all learning levels, as a result of endless availability of social media. </w:t>
      </w:r>
    </w:p>
    <w:p w:rsidR="00AE7145" w:rsidRPr="00B74BA4" w:rsidRDefault="00AE7145" w:rsidP="00AE7145">
      <w:pPr>
        <w:spacing w:line="360" w:lineRule="auto"/>
        <w:jc w:val="both"/>
      </w:pPr>
      <w:r>
        <w:t xml:space="preserve">    </w:t>
      </w:r>
      <w:r w:rsidRPr="00B74BA4">
        <w:t xml:space="preserve">However, various studies have been carried out by researchers in relation to the impacts of social media on the academic performance of undergraduates in Nigerian universities. It is </w:t>
      </w:r>
      <w:r w:rsidRPr="00B74BA4">
        <w:lastRenderedPageBreak/>
        <w:t xml:space="preserve">necessary to determine whether these endless availability of social media encourages or discourages good academic performance. Therefore, this study investigates the influence of social media networks on students' academic performance among the undergraduates at the </w:t>
      </w:r>
      <w:r>
        <w:t>College of Education</w:t>
      </w:r>
    </w:p>
    <w:p w:rsidR="00AE7145" w:rsidRDefault="00AE7145" w:rsidP="00AE7145">
      <w:pPr>
        <w:tabs>
          <w:tab w:val="left" w:pos="3420"/>
        </w:tabs>
        <w:spacing w:line="480" w:lineRule="auto"/>
        <w:jc w:val="both"/>
        <w:rPr>
          <w:rFonts w:ascii="NEW TIME ROMAS" w:hAnsi="NEW TIME ROMAS" w:hint="eastAsia"/>
          <w:b/>
          <w:bCs/>
          <w:sz w:val="24"/>
          <w:szCs w:val="24"/>
        </w:rPr>
      </w:pPr>
      <w:r>
        <w:rPr>
          <w:rFonts w:ascii="NEW TIME ROMAS" w:hAnsi="NEW TIME ROMAS"/>
          <w:b/>
          <w:bCs/>
          <w:sz w:val="24"/>
          <w:szCs w:val="24"/>
        </w:rPr>
        <w:t xml:space="preserve">1.3 </w:t>
      </w:r>
      <w:r w:rsidRPr="00B74BA4">
        <w:rPr>
          <w:rFonts w:ascii="NEW TIME ROMAS" w:hAnsi="NEW TIME ROMAS"/>
          <w:b/>
          <w:bCs/>
          <w:sz w:val="24"/>
          <w:szCs w:val="24"/>
        </w:rPr>
        <w:t>Purpose of the Study</w:t>
      </w:r>
    </w:p>
    <w:p w:rsidR="00AE7145" w:rsidRPr="00B74BA4" w:rsidRDefault="00AE7145" w:rsidP="00AE7145">
      <w:pPr>
        <w:tabs>
          <w:tab w:val="left" w:pos="180"/>
        </w:tabs>
        <w:spacing w:line="360" w:lineRule="auto"/>
        <w:jc w:val="both"/>
        <w:rPr>
          <w:rFonts w:ascii="NEW TIME ROMAS" w:hAnsi="NEW TIME ROMAS" w:hint="eastAsia"/>
          <w:sz w:val="24"/>
          <w:szCs w:val="24"/>
        </w:rPr>
      </w:pPr>
      <w:r w:rsidRPr="00B74BA4">
        <w:rPr>
          <w:rFonts w:ascii="NEW TIME ROMAS" w:hAnsi="NEW TIME ROMAS"/>
          <w:b/>
          <w:bCs/>
          <w:sz w:val="24"/>
          <w:szCs w:val="24"/>
        </w:rPr>
        <w:tab/>
      </w:r>
      <w:r w:rsidRPr="00B74BA4">
        <w:rPr>
          <w:rFonts w:ascii="NEW TIME ROMAS" w:hAnsi="NEW TIME ROMAS"/>
          <w:sz w:val="24"/>
          <w:szCs w:val="24"/>
        </w:rPr>
        <w:t>The general purpose of this study is to the impact of social media on study habit among biology students in kwara state college of education Ilorin,</w:t>
      </w:r>
    </w:p>
    <w:p w:rsidR="00AE7145" w:rsidRPr="00B74BA4" w:rsidRDefault="00AE7145" w:rsidP="00AE7145">
      <w:pPr>
        <w:tabs>
          <w:tab w:val="left" w:pos="3420"/>
        </w:tabs>
        <w:spacing w:line="360" w:lineRule="auto"/>
        <w:jc w:val="both"/>
        <w:rPr>
          <w:rFonts w:ascii="NEW TIME ROMAS" w:hAnsi="NEW TIME ROMAS" w:hint="eastAsia"/>
          <w:sz w:val="24"/>
          <w:szCs w:val="24"/>
        </w:rPr>
      </w:pPr>
      <w:r w:rsidRPr="00B74BA4">
        <w:rPr>
          <w:rFonts w:ascii="NEW TIME ROMAS" w:hAnsi="NEW TIME ROMAS"/>
          <w:b/>
          <w:bCs/>
          <w:sz w:val="24"/>
          <w:szCs w:val="24"/>
        </w:rPr>
        <w:t xml:space="preserve">1. </w:t>
      </w:r>
      <w:r w:rsidRPr="00B74BA4">
        <w:rPr>
          <w:rFonts w:ascii="NEW TIME ROMAS" w:hAnsi="NEW TIME ROMAS"/>
          <w:sz w:val="24"/>
          <w:szCs w:val="24"/>
        </w:rPr>
        <w:t>Investigate how undergraduates utilize social media platforms in terms of frequency, duration, and purposes such as academic-related activities, social interactions, and entertainment,</w:t>
      </w:r>
      <w:r w:rsidRPr="00B74BA4">
        <w:rPr>
          <w:rFonts w:ascii="NEW TIME ROMAS" w:hAnsi="NEW TIME ROMAS"/>
          <w:sz w:val="24"/>
          <w:szCs w:val="24"/>
        </w:rPr>
        <w:br/>
      </w:r>
      <w:r w:rsidRPr="00B74BA4">
        <w:rPr>
          <w:rFonts w:ascii="NEW TIME ROMAS" w:hAnsi="NEW TIME ROMAS"/>
          <w:b/>
          <w:bCs/>
          <w:sz w:val="24"/>
          <w:szCs w:val="24"/>
        </w:rPr>
        <w:t xml:space="preserve">2. </w:t>
      </w:r>
      <w:r w:rsidRPr="00B74BA4">
        <w:rPr>
          <w:rFonts w:ascii="NEW TIME ROMAS" w:hAnsi="NEW TIME ROMAS"/>
          <w:sz w:val="24"/>
          <w:szCs w:val="24"/>
        </w:rPr>
        <w:t>Assess the extent of students' addiction to social media and how it affects their academic performance,</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b/>
          <w:bCs/>
          <w:sz w:val="24"/>
          <w:szCs w:val="24"/>
        </w:rPr>
        <w:t xml:space="preserve">3. </w:t>
      </w:r>
      <w:r w:rsidRPr="00B74BA4">
        <w:rPr>
          <w:rFonts w:ascii="NEW TIME ROMAS" w:hAnsi="NEW TIME ROMAS"/>
          <w:sz w:val="24"/>
          <w:szCs w:val="24"/>
        </w:rPr>
        <w:t>Ascertain which social media platform students spend the most time on and how much of an impact it has on their academic achievement,</w:t>
      </w:r>
      <w:r w:rsidRPr="00B74BA4">
        <w:rPr>
          <w:rFonts w:ascii="NEW TIME ROMAS" w:hAnsi="NEW TIME ROMAS"/>
          <w:sz w:val="24"/>
          <w:szCs w:val="24"/>
        </w:rPr>
        <w:br/>
      </w:r>
      <w:r w:rsidRPr="00B74BA4">
        <w:rPr>
          <w:rFonts w:ascii="NEW TIME ROMAS" w:hAnsi="NEW TIME ROMAS"/>
          <w:b/>
          <w:bCs/>
          <w:sz w:val="24"/>
          <w:szCs w:val="24"/>
        </w:rPr>
        <w:t>4.</w:t>
      </w:r>
      <w:r w:rsidRPr="00B74BA4">
        <w:rPr>
          <w:rFonts w:ascii="NEW TIME ROMAS" w:hAnsi="NEW TIME ROMAS"/>
          <w:sz w:val="24"/>
          <w:szCs w:val="24"/>
        </w:rPr>
        <w:t xml:space="preserve"> Determine how differently gender affects the use of social media networks among the undergraduate students in the undergraduate of Ilorin.</w:t>
      </w:r>
    </w:p>
    <w:p w:rsidR="00AE7145" w:rsidRPr="00B74BA4" w:rsidRDefault="00AE7145" w:rsidP="00AE7145">
      <w:pPr>
        <w:tabs>
          <w:tab w:val="left" w:pos="3420"/>
        </w:tabs>
        <w:spacing w:line="360" w:lineRule="auto"/>
        <w:jc w:val="both"/>
        <w:rPr>
          <w:rFonts w:ascii="NEW TIME ROMAS" w:hAnsi="NEW TIME ROMAS" w:hint="eastAsia"/>
          <w:sz w:val="24"/>
          <w:szCs w:val="24"/>
        </w:rPr>
      </w:pPr>
      <w:r>
        <w:rPr>
          <w:rFonts w:ascii="NEW TIME ROMAS" w:hAnsi="NEW TIME ROMAS"/>
          <w:b/>
          <w:bCs/>
          <w:sz w:val="24"/>
          <w:szCs w:val="24"/>
        </w:rPr>
        <w:t xml:space="preserve">1.4  </w:t>
      </w:r>
      <w:r w:rsidRPr="00B74BA4">
        <w:rPr>
          <w:rFonts w:ascii="NEW TIME ROMAS" w:hAnsi="NEW TIME ROMAS"/>
          <w:b/>
          <w:bCs/>
          <w:sz w:val="24"/>
          <w:szCs w:val="24"/>
        </w:rPr>
        <w:t>Research Questions</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sz w:val="24"/>
          <w:szCs w:val="24"/>
        </w:rPr>
        <w:t xml:space="preserve">The following questions would be answered in this study; </w:t>
      </w:r>
      <w:r w:rsidRPr="00B74BA4">
        <w:rPr>
          <w:rFonts w:ascii="NEW TIME ROMAS" w:hAnsi="NEW TIME ROMAS"/>
          <w:sz w:val="24"/>
          <w:szCs w:val="24"/>
        </w:rPr>
        <w:br/>
      </w:r>
      <w:r w:rsidRPr="00B74BA4">
        <w:rPr>
          <w:rFonts w:ascii="NEW TIME ROMAS" w:hAnsi="NEW TIME ROMAS"/>
          <w:b/>
          <w:bCs/>
          <w:sz w:val="24"/>
          <w:szCs w:val="24"/>
        </w:rPr>
        <w:t>a.</w:t>
      </w:r>
      <w:r w:rsidRPr="00B74BA4">
        <w:rPr>
          <w:rFonts w:ascii="NEW TIME ROMAS" w:hAnsi="NEW TIME ROMAS"/>
          <w:sz w:val="24"/>
          <w:szCs w:val="24"/>
        </w:rPr>
        <w:t xml:space="preserve"> What is the usage patterns of social media platforms among the undergraduates?</w:t>
      </w:r>
      <w:r w:rsidRPr="00B74BA4">
        <w:rPr>
          <w:rFonts w:ascii="NEW TIME ROMAS" w:hAnsi="NEW TIME ROMAS"/>
          <w:sz w:val="24"/>
          <w:szCs w:val="24"/>
        </w:rPr>
        <w:br/>
      </w:r>
      <w:r w:rsidRPr="00B74BA4">
        <w:rPr>
          <w:rFonts w:ascii="NEW TIME ROMAS" w:hAnsi="NEW TIME ROMAS"/>
          <w:b/>
          <w:bCs/>
          <w:sz w:val="24"/>
          <w:szCs w:val="24"/>
        </w:rPr>
        <w:t>b</w:t>
      </w:r>
      <w:r w:rsidRPr="00B74BA4">
        <w:rPr>
          <w:rFonts w:ascii="NEW TIME ROMAS" w:hAnsi="NEW TIME ROMAS"/>
          <w:sz w:val="24"/>
          <w:szCs w:val="24"/>
        </w:rPr>
        <w:t xml:space="preserve">. To what degree does a student's addiction to social media affect their academic performance? </w:t>
      </w:r>
      <w:r w:rsidRPr="00B74BA4">
        <w:rPr>
          <w:rFonts w:ascii="NEW TIME ROMAS" w:hAnsi="NEW TIME ROMAS"/>
          <w:sz w:val="24"/>
          <w:szCs w:val="24"/>
        </w:rPr>
        <w:br/>
      </w:r>
      <w:r w:rsidRPr="00B74BA4">
        <w:rPr>
          <w:rFonts w:ascii="NEW TIME ROMAS" w:hAnsi="NEW TIME ROMAS"/>
          <w:b/>
          <w:bCs/>
          <w:sz w:val="24"/>
          <w:szCs w:val="24"/>
        </w:rPr>
        <w:t>c.</w:t>
      </w:r>
      <w:r w:rsidRPr="00B74BA4">
        <w:rPr>
          <w:rFonts w:ascii="NEW TIME ROMAS" w:hAnsi="NEW TIME ROMAS"/>
          <w:sz w:val="24"/>
          <w:szCs w:val="24"/>
        </w:rPr>
        <w:t xml:space="preserve"> Does the social media network that undergraduate students spend more time on affect how well they do academically?</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e.</w:t>
      </w:r>
      <w:r w:rsidRPr="00B74BA4">
        <w:rPr>
          <w:rFonts w:ascii="NEW TIME ROMAS" w:hAnsi="NEW TIME ROMAS"/>
          <w:sz w:val="24"/>
          <w:szCs w:val="24"/>
        </w:rPr>
        <w:t xml:space="preserve"> Are undergraduate students using social media differently based on their gender?</w:t>
      </w:r>
    </w:p>
    <w:p w:rsidR="00AE7145" w:rsidRPr="00B74BA4" w:rsidRDefault="00AE7145" w:rsidP="00AE7145">
      <w:pPr>
        <w:tabs>
          <w:tab w:val="left" w:pos="3420"/>
        </w:tabs>
        <w:spacing w:line="480" w:lineRule="auto"/>
        <w:jc w:val="both"/>
        <w:rPr>
          <w:rFonts w:ascii="NEW TIME ROMAS" w:hAnsi="NEW TIME ROMAS" w:hint="eastAsia"/>
          <w:sz w:val="24"/>
          <w:szCs w:val="24"/>
        </w:rPr>
      </w:pPr>
      <w:r>
        <w:rPr>
          <w:rFonts w:ascii="NEW TIME ROMAS" w:hAnsi="NEW TIME ROMAS"/>
          <w:b/>
          <w:bCs/>
          <w:sz w:val="24"/>
          <w:szCs w:val="24"/>
        </w:rPr>
        <w:lastRenderedPageBreak/>
        <w:t>1.5 Research Hypotheses</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sz w:val="24"/>
          <w:szCs w:val="24"/>
        </w:rPr>
        <w:t>The following hypotheses would be tested in this study:</w:t>
      </w:r>
      <w:r w:rsidRPr="00B74BA4">
        <w:rPr>
          <w:rFonts w:ascii="NEW TIME ROMAS" w:hAnsi="NEW TIME ROMAS"/>
          <w:sz w:val="24"/>
          <w:szCs w:val="24"/>
        </w:rPr>
        <w:br/>
      </w:r>
      <w:r w:rsidRPr="00B74BA4">
        <w:rPr>
          <w:rFonts w:ascii="NEW TIME ROMAS" w:hAnsi="NEW TIME ROMAS"/>
          <w:b/>
          <w:bCs/>
          <w:sz w:val="24"/>
          <w:szCs w:val="24"/>
        </w:rPr>
        <w:t>H0:</w:t>
      </w:r>
      <w:r w:rsidRPr="00B74BA4">
        <w:rPr>
          <w:rFonts w:ascii="NEW TIME ROMAS" w:hAnsi="NEW TIME ROMAS"/>
          <w:sz w:val="24"/>
          <w:szCs w:val="24"/>
        </w:rPr>
        <w:t xml:space="preserve"> There is no significant relationship between the frequency of social media use and the academic performance of undergraduates at the kwara state college  of education  Ilorin.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 H0: </w:t>
      </w:r>
      <w:r w:rsidRPr="00B74BA4">
        <w:rPr>
          <w:rFonts w:ascii="NEW TIME ROMAS" w:hAnsi="NEW TIME ROMAS"/>
          <w:sz w:val="24"/>
          <w:szCs w:val="24"/>
        </w:rPr>
        <w:t xml:space="preserve">The type of social media platform used does not impact the academic performance of undergraduates at the </w:t>
      </w:r>
      <w:r>
        <w:rPr>
          <w:rFonts w:ascii="NEW TIME ROMAS" w:hAnsi="NEW TIME ROMAS"/>
          <w:sz w:val="24"/>
          <w:szCs w:val="24"/>
        </w:rPr>
        <w:t>College of Education</w:t>
      </w:r>
    </w:p>
    <w:p w:rsidR="00AE7145" w:rsidRPr="00B74BA4" w:rsidRDefault="00AE7145" w:rsidP="00AE7145">
      <w:pPr>
        <w:tabs>
          <w:tab w:val="left" w:pos="360"/>
        </w:tabs>
        <w:spacing w:line="480" w:lineRule="auto"/>
        <w:jc w:val="both"/>
        <w:rPr>
          <w:rFonts w:ascii="NEW TIME ROMAS" w:hAnsi="NEW TIME ROMAS" w:hint="eastAsia"/>
          <w:sz w:val="24"/>
          <w:szCs w:val="24"/>
        </w:rPr>
      </w:pPr>
      <w:r>
        <w:rPr>
          <w:rFonts w:ascii="NEW TIME ROMAS" w:hAnsi="NEW TIME ROMAS"/>
          <w:b/>
          <w:bCs/>
          <w:sz w:val="24"/>
          <w:szCs w:val="24"/>
        </w:rPr>
        <w:t xml:space="preserve">1.6  </w:t>
      </w:r>
      <w:r w:rsidRPr="00B74BA4">
        <w:rPr>
          <w:rFonts w:ascii="NEW TIME ROMAS" w:hAnsi="NEW TIME ROMAS"/>
          <w:b/>
          <w:bCs/>
          <w:sz w:val="24"/>
          <w:szCs w:val="24"/>
        </w:rPr>
        <w:t>Scope of the Study</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The primary aim of this research work is to examine the influence of social media on the academic performance of the undergraduate students of the prestigious kwara state college  of education Ilorin. The study covers all the undergraduate students in the kwara state college  of education  Ilorin (Main Campus), Ilorin, Kwara State. </w:t>
      </w:r>
    </w:p>
    <w:p w:rsidR="00AE7145" w:rsidRPr="00B74BA4" w:rsidRDefault="00AE7145" w:rsidP="00AE7145">
      <w:pPr>
        <w:tabs>
          <w:tab w:val="left" w:pos="27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Significance of the Study </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Firstly, the significance of this study will be found in  the gap it fills by answering  </w:t>
      </w:r>
      <w:r w:rsidRPr="00B74BA4">
        <w:rPr>
          <w:rFonts w:ascii="NEW TIME ROMAS" w:hAnsi="NEW TIME ROMAS"/>
          <w:sz w:val="24"/>
          <w:szCs w:val="24"/>
        </w:rPr>
        <w:t xml:space="preserve">‬its research questions. This research lies in its potential to contribute valuable insights to academia especially educators in the </w:t>
      </w:r>
      <w:r>
        <w:rPr>
          <w:rFonts w:ascii="NEW TIME ROMAS" w:hAnsi="NEW TIME ROMAS"/>
          <w:sz w:val="24"/>
          <w:szCs w:val="24"/>
        </w:rPr>
        <w:t>College of Education</w:t>
      </w:r>
      <w:r w:rsidRPr="00B74BA4">
        <w:rPr>
          <w:rFonts w:ascii="NEW TIME ROMAS" w:hAnsi="NEW TIME ROMAS"/>
          <w:sz w:val="24"/>
          <w:szCs w:val="24"/>
        </w:rPr>
        <w:t xml:space="preserve">, students’ welfare, and policy making among stakeholders in the field of education. </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The study primarily weighs around the academic relevance of undergraduate students in the </w:t>
      </w:r>
      <w:r>
        <w:rPr>
          <w:rFonts w:ascii="NEW TIME ROMAS" w:hAnsi="NEW TIME ROMAS"/>
          <w:sz w:val="24"/>
          <w:szCs w:val="24"/>
        </w:rPr>
        <w:t>College of Education</w:t>
      </w:r>
      <w:r w:rsidRPr="00B74BA4">
        <w:rPr>
          <w:rFonts w:ascii="NEW TIME ROMAS" w:hAnsi="NEW TIME ROMAS"/>
          <w:sz w:val="24"/>
          <w:szCs w:val="24"/>
        </w:rPr>
        <w:t xml:space="preserve"> by providing empirical evidence to enhance the academic literature on the relationship between social media usage and academic performance among </w:t>
      </w:r>
      <w:r w:rsidRPr="00B74BA4">
        <w:rPr>
          <w:rFonts w:ascii="NEW TIME ROMAS" w:hAnsi="NEW TIME ROMAS"/>
          <w:sz w:val="24"/>
          <w:szCs w:val="24"/>
        </w:rPr>
        <w:lastRenderedPageBreak/>
        <w:t>undergraduate students. By investigating the impact of social media on students' grades, study habits, and overall academic outcomes, this research can offer fresh perspectives and potential solutions to improve educational practices.</w:t>
      </w:r>
      <w:r w:rsidRPr="00B74BA4">
        <w:rPr>
          <w:rFonts w:ascii="NEW TIME ROMAS" w:hAnsi="NEW TIME ROMAS"/>
          <w:sz w:val="24"/>
          <w:szCs w:val="24"/>
        </w:rPr>
        <w:br/>
      </w:r>
      <w:r w:rsidRPr="00B74BA4">
        <w:rPr>
          <w:rFonts w:ascii="NEW TIME ROMAS" w:hAnsi="NEW TIME ROMAS"/>
          <w:sz w:val="24"/>
          <w:szCs w:val="24"/>
        </w:rPr>
        <w:tab/>
        <w:t>Understanding the effects of social media on academic performance can benefit students by raising awareness about the potential distractions, time management challenges, and study-related implications of excessive social media use. The research outcomes can inform students about effective strategies for utilizing social media in ways that enhance their learning experience and do not negatively impact their grades.</w:t>
      </w:r>
      <w:r w:rsidRPr="00B74BA4">
        <w:rPr>
          <w:rFonts w:ascii="NEW TIME ROMAS" w:hAnsi="NEW TIME ROMAS"/>
          <w:sz w:val="24"/>
          <w:szCs w:val="24"/>
        </w:rPr>
        <w:br/>
      </w:r>
      <w:r w:rsidRPr="00B74BA4">
        <w:rPr>
          <w:rFonts w:ascii="NEW TIME ROMAS" w:hAnsi="NEW TIME ROMAS"/>
          <w:sz w:val="24"/>
          <w:szCs w:val="24"/>
        </w:rPr>
        <w:tab/>
        <w:t>The outcome of this study would be useful for institutional insights. This study would offer the kwara state college of education valuable insights into the digital behaviors of its students and how social media influences their academic success. Thereby adapting teaching methods and course designs to accommodate the evolving needs of tech-savvy learners. The research can stimulate discussions on implementing digital literacy programs, study skills workshops, or initiatives that support students in managing their online and offline academic responsibilities effectively.</w:t>
      </w:r>
      <w:r w:rsidRPr="00B74BA4">
        <w:rPr>
          <w:rFonts w:ascii="NEW TIME ROMAS" w:hAnsi="NEW TIME ROMAS"/>
          <w:sz w:val="24"/>
          <w:szCs w:val="24"/>
        </w:rPr>
        <w:br/>
      </w:r>
      <w:r w:rsidRPr="00B74BA4">
        <w:rPr>
          <w:rFonts w:ascii="NEW TIME ROMAS" w:hAnsi="NEW TIME ROMAS"/>
          <w:sz w:val="24"/>
          <w:szCs w:val="24"/>
        </w:rPr>
        <w:tab/>
        <w:t>Policymakers in the field of education can use the results of this study to inform the development of guidelines, regulations, or programs aimed at promoting responsible social media usage among undergraduate students at universities nationwide.  The research can contribute to shaping policies that foster a supportive academic environment while acknowledging the role and impact of social media on students' educational journeys.</w:t>
      </w:r>
    </w:p>
    <w:p w:rsidR="00AE7145" w:rsidRPr="00B74BA4" w:rsidRDefault="00AE7145" w:rsidP="00AE7145">
      <w:pPr>
        <w:tabs>
          <w:tab w:val="left" w:pos="270"/>
        </w:tabs>
        <w:spacing w:line="480" w:lineRule="auto"/>
        <w:ind w:firstLine="720"/>
        <w:jc w:val="both"/>
        <w:rPr>
          <w:rFonts w:ascii="NEW TIME ROMAS" w:hAnsi="NEW TIME ROMAS" w:hint="eastAsia"/>
          <w:sz w:val="24"/>
          <w:szCs w:val="24"/>
        </w:rPr>
      </w:pPr>
      <w:r w:rsidRPr="00B74BA4">
        <w:rPr>
          <w:rFonts w:ascii="NEW TIME ROMAS" w:hAnsi="NEW TIME ROMAS"/>
          <w:sz w:val="24"/>
          <w:szCs w:val="24"/>
        </w:rPr>
        <w:lastRenderedPageBreak/>
        <w:t>For future research purposes, this study can pave the way for further research investigations into the nuances of social media's influence on academic performance, such as exploring specific social media platforms, interaction patterns, or demographic differences in student outcomes. The study will inspire future researchers to delve deeper into understanding the complex dynamics between social media engagement and academic achievement among undergraduate students.</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In conclusion, the significance of this research project on the impacts of social media on the academic performance of undergraduate students at the </w:t>
      </w:r>
      <w:r>
        <w:rPr>
          <w:rFonts w:ascii="NEW TIME ROMAS" w:hAnsi="NEW TIME ROMAS"/>
          <w:sz w:val="24"/>
          <w:szCs w:val="24"/>
        </w:rPr>
        <w:t>College of Education</w:t>
      </w:r>
      <w:r w:rsidRPr="00B74BA4">
        <w:rPr>
          <w:rFonts w:ascii="NEW TIME ROMAS" w:hAnsi="NEW TIME ROMAS"/>
          <w:sz w:val="24"/>
          <w:szCs w:val="24"/>
        </w:rPr>
        <w:t xml:space="preserve"> transcends academic boundaries and holds the potential to inform institutional practices, support student well-being, influence educational policies, and shape the direction of future research endeavors in the field of digital education</w:t>
      </w:r>
    </w:p>
    <w:p w:rsidR="00AE7145"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Operational Definition of Terms </w:t>
      </w:r>
      <w:r>
        <w:rPr>
          <w:rFonts w:ascii="NEW TIME ROMAS" w:hAnsi="NEW TIME ROMAS"/>
          <w:b/>
          <w:bCs/>
          <w:sz w:val="24"/>
          <w:szCs w:val="24"/>
        </w:rPr>
        <w:tab/>
      </w:r>
      <w:r w:rsidRPr="00B74BA4">
        <w:rPr>
          <w:rFonts w:ascii="NEW TIME ROMAS" w:hAnsi="NEW TIME ROMAS"/>
          <w:b/>
          <w:bCs/>
          <w:sz w:val="24"/>
          <w:szCs w:val="24"/>
        </w:rPr>
        <w:br/>
        <w:t>Information and Communication Technology (ICT);</w:t>
      </w:r>
      <w:r>
        <w:rPr>
          <w:rFonts w:ascii="NEW TIME ROMAS" w:hAnsi="NEW TIME ROMAS"/>
          <w:sz w:val="24"/>
          <w:szCs w:val="24"/>
        </w:rPr>
        <w:tab/>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is the technological infrastructure and components that enable modern computing or a diverse set of technological tools and resources used to transmit, store, create, share or exchange information.</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b/>
          <w:bCs/>
          <w:sz w:val="24"/>
          <w:szCs w:val="24"/>
        </w:rPr>
        <w:t>Social Media</w:t>
      </w:r>
      <w:r w:rsidRPr="00B74BA4">
        <w:rPr>
          <w:rFonts w:ascii="NEW TIME ROMAS" w:hAnsi="NEW TIME ROMAS"/>
          <w:sz w:val="24"/>
          <w:szCs w:val="24"/>
        </w:rPr>
        <w:t>; Social media is digital technology that allows the sharing of ideas and information, including text and visuals, through virtual networks and communities.</w:t>
      </w:r>
      <w:r w:rsidRPr="00B74BA4">
        <w:rPr>
          <w:rFonts w:ascii="NEW TIME ROMAS" w:hAnsi="NEW TIME ROMAS"/>
          <w:sz w:val="24"/>
          <w:szCs w:val="24"/>
        </w:rPr>
        <w:br/>
      </w:r>
      <w:r w:rsidRPr="00B74BA4">
        <w:rPr>
          <w:rFonts w:ascii="NEW TIME ROMAS" w:hAnsi="NEW TIME ROMAS"/>
          <w:b/>
          <w:bCs/>
          <w:sz w:val="24"/>
          <w:szCs w:val="24"/>
        </w:rPr>
        <w:t xml:space="preserve">Undergraduate Students; </w:t>
      </w:r>
      <w:r w:rsidRPr="00B74BA4">
        <w:rPr>
          <w:rFonts w:ascii="NEW TIME ROMAS" w:hAnsi="NEW TIME ROMAS"/>
          <w:sz w:val="24"/>
          <w:szCs w:val="24"/>
        </w:rPr>
        <w:t xml:space="preserve">Undergraduates are students of universities and colleges: they've graduated from high school and have been accepted to college, but they haven't </w:t>
      </w:r>
      <w:r w:rsidRPr="00B74BA4">
        <w:rPr>
          <w:rFonts w:ascii="NEW TIME ROMAS" w:hAnsi="NEW TIME ROMAS"/>
          <w:sz w:val="24"/>
          <w:szCs w:val="24"/>
        </w:rPr>
        <w:lastRenderedPageBreak/>
        <w:t>graduated yet.</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b/>
          <w:bCs/>
          <w:sz w:val="24"/>
          <w:szCs w:val="24"/>
        </w:rPr>
        <w:t>Social Networking Sites;</w:t>
      </w:r>
      <w:r w:rsidRPr="00B74BA4">
        <w:rPr>
          <w:rFonts w:ascii="NEW TIME ROMAS" w:hAnsi="NEW TIME ROMAS"/>
          <w:sz w:val="24"/>
          <w:szCs w:val="24"/>
        </w:rPr>
        <w:t xml:space="preserve"> social networking site is an online place where a user can create a profile and build a personal network that connects him/her to other users. Examples are Facebook, WhatsApp, Twitter, etc..</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b/>
          <w:bCs/>
          <w:sz w:val="24"/>
          <w:szCs w:val="24"/>
        </w:rPr>
        <w:t xml:space="preserve">Academic Performance; </w:t>
      </w:r>
      <w:r w:rsidRPr="00B74BA4">
        <w:rPr>
          <w:rFonts w:ascii="NEW TIME ROMAS" w:hAnsi="NEW TIME ROMAS"/>
          <w:sz w:val="24"/>
          <w:szCs w:val="24"/>
        </w:rPr>
        <w:t xml:space="preserve">Academic performance is the benchmark by which student, school, curriculum, and teacher competence is measured. </w:t>
      </w:r>
      <w:r w:rsidRPr="00B74BA4">
        <w:rPr>
          <w:rFonts w:ascii="NEW TIME ROMAS" w:hAnsi="NEW TIME ROMAS"/>
          <w:sz w:val="24"/>
          <w:szCs w:val="24"/>
        </w:rPr>
        <w:br/>
      </w:r>
      <w:r w:rsidRPr="00B74BA4">
        <w:rPr>
          <w:rFonts w:ascii="NEW TIME ROMAS" w:hAnsi="NEW TIME ROMAS"/>
          <w:b/>
          <w:bCs/>
          <w:sz w:val="24"/>
          <w:szCs w:val="24"/>
        </w:rPr>
        <w:t>Academic achievement;</w:t>
      </w:r>
      <w:r w:rsidRPr="00B74BA4">
        <w:rPr>
          <w:rFonts w:ascii="NEW TIME ROMAS" w:hAnsi="NEW TIME ROMAS"/>
          <w:sz w:val="24"/>
          <w:szCs w:val="24"/>
        </w:rPr>
        <w:t xml:space="preserve"> Academic achievement describes academic outcomes that indicate the extent to which a student has achieved their learning goals. </w:t>
      </w:r>
    </w:p>
    <w:p w:rsidR="00AE7145" w:rsidRPr="00B74BA4" w:rsidRDefault="00AE7145" w:rsidP="00AE7145">
      <w:pPr>
        <w:tabs>
          <w:tab w:val="left" w:pos="360"/>
        </w:tabs>
        <w:spacing w:line="480" w:lineRule="auto"/>
        <w:jc w:val="both"/>
        <w:rPr>
          <w:rFonts w:ascii="NEW TIME ROMAS" w:hAnsi="NEW TIME ROMAS" w:hint="eastAsia"/>
          <w:sz w:val="24"/>
          <w:szCs w:val="24"/>
        </w:rPr>
      </w:pPr>
      <w:r>
        <w:rPr>
          <w:rStyle w:val="Emphasis"/>
          <w:rFonts w:ascii="NEW TIME ROMAS" w:hAnsi="NEW TIME ROMAS"/>
          <w:b/>
          <w:sz w:val="24"/>
          <w:szCs w:val="24"/>
        </w:rPr>
        <w:t xml:space="preserve">1.7  </w:t>
      </w:r>
      <w:r w:rsidRPr="003D41AE">
        <w:rPr>
          <w:rStyle w:val="Emphasis"/>
          <w:rFonts w:ascii="NEW TIME ROMAS" w:hAnsi="NEW TIME ROMAS" w:hint="eastAsia"/>
          <w:b/>
          <w:sz w:val="24"/>
          <w:szCs w:val="24"/>
        </w:rPr>
        <w:t>SIGNIFICANCE OF THE STUDY</w:t>
      </w:r>
      <w:r w:rsidRPr="005506E9">
        <w:rPr>
          <w:rStyle w:val="Emphasis"/>
        </w:rPr>
        <w:t xml:space="preserve"> </w:t>
      </w:r>
      <w:r>
        <w:rPr>
          <w:rStyle w:val="Emphasis"/>
        </w:rPr>
        <w:tab/>
      </w:r>
      <w:r w:rsidRPr="005506E9">
        <w:rPr>
          <w:rStyle w:val="Emphasis"/>
        </w:rPr>
        <w:br/>
      </w:r>
      <w:r w:rsidRPr="00B74BA4">
        <w:rPr>
          <w:rFonts w:ascii="NEW TIME ROMAS" w:hAnsi="NEW TIME ROMAS"/>
          <w:b/>
          <w:bCs/>
          <w:sz w:val="24"/>
          <w:szCs w:val="24"/>
        </w:rPr>
        <w:tab/>
      </w:r>
      <w:r w:rsidRPr="00B74BA4">
        <w:rPr>
          <w:rFonts w:ascii="NEW TIME ROMAS" w:hAnsi="NEW TIME ROMAS"/>
          <w:sz w:val="24"/>
          <w:szCs w:val="24"/>
        </w:rPr>
        <w:t xml:space="preserve">Firstly, the significance of this study will be found in  the gap it fills by answering  </w:t>
      </w:r>
      <w:r w:rsidRPr="00B74BA4">
        <w:rPr>
          <w:rFonts w:ascii="NEW TIME ROMAS" w:hAnsi="NEW TIME ROMAS"/>
          <w:sz w:val="24"/>
          <w:szCs w:val="24"/>
        </w:rPr>
        <w:t xml:space="preserve">‬its research questions. This research lies in its potential to contribute valuable insights to academia especially educators in the </w:t>
      </w:r>
      <w:r>
        <w:rPr>
          <w:rFonts w:ascii="NEW TIME ROMAS" w:hAnsi="NEW TIME ROMAS"/>
          <w:sz w:val="24"/>
          <w:szCs w:val="24"/>
        </w:rPr>
        <w:t>College of Education</w:t>
      </w:r>
      <w:r w:rsidRPr="00B74BA4">
        <w:rPr>
          <w:rFonts w:ascii="NEW TIME ROMAS" w:hAnsi="NEW TIME ROMAS"/>
          <w:sz w:val="24"/>
          <w:szCs w:val="24"/>
        </w:rPr>
        <w:t xml:space="preserve">, students’ welfare, and policy making among stakeholders in the field of education. </w:t>
      </w:r>
      <w:r w:rsidRPr="00B74BA4">
        <w:rPr>
          <w:rFonts w:ascii="NEW TIME ROMAS" w:hAnsi="NEW TIME ROMAS"/>
          <w:sz w:val="24"/>
          <w:szCs w:val="24"/>
        </w:rPr>
        <w:br/>
      </w:r>
      <w:r w:rsidRPr="00B74BA4">
        <w:rPr>
          <w:rFonts w:ascii="NEW TIME ROMAS" w:hAnsi="NEW TIME ROMAS"/>
          <w:sz w:val="24"/>
          <w:szCs w:val="24"/>
        </w:rPr>
        <w:tab/>
        <w:t xml:space="preserve">The study primarily weighs around the academic relevance of undergraduate students in the </w:t>
      </w:r>
      <w:r>
        <w:rPr>
          <w:rFonts w:ascii="NEW TIME ROMAS" w:hAnsi="NEW TIME ROMAS"/>
          <w:sz w:val="24"/>
          <w:szCs w:val="24"/>
        </w:rPr>
        <w:t>College of Education</w:t>
      </w:r>
      <w:r w:rsidRPr="00B74BA4">
        <w:rPr>
          <w:rFonts w:ascii="NEW TIME ROMAS" w:hAnsi="NEW TIME ROMAS"/>
          <w:sz w:val="24"/>
          <w:szCs w:val="24"/>
        </w:rPr>
        <w:t xml:space="preserve"> by providing empirical evidence to enhance the academic literature on the relationship between social media usage and academic performance among undergraduate students. By investigating the impact of social media on students' grades, study habits, and overall academic outcomes, this research can offer fresh perspectives and potential solutions to improve educational practices.</w:t>
      </w:r>
      <w:r w:rsidRPr="00B74BA4">
        <w:rPr>
          <w:rFonts w:ascii="NEW TIME ROMAS" w:hAnsi="NEW TIME ROMAS"/>
          <w:sz w:val="24"/>
          <w:szCs w:val="24"/>
        </w:rPr>
        <w:br/>
      </w:r>
      <w:r w:rsidRPr="00B74BA4">
        <w:rPr>
          <w:rFonts w:ascii="NEW TIME ROMAS" w:hAnsi="NEW TIME ROMAS"/>
          <w:sz w:val="24"/>
          <w:szCs w:val="24"/>
        </w:rPr>
        <w:tab/>
        <w:t xml:space="preserve">Understanding the effects of social media on academic performance can benefit </w:t>
      </w:r>
      <w:r w:rsidRPr="00B74BA4">
        <w:rPr>
          <w:rFonts w:ascii="NEW TIME ROMAS" w:hAnsi="NEW TIME ROMAS"/>
          <w:sz w:val="24"/>
          <w:szCs w:val="24"/>
        </w:rPr>
        <w:lastRenderedPageBreak/>
        <w:t>students by raising awareness about the potential distractions, time management challenges, and study-related implications of excessive social media use. The research outcomes can inform students about effective strategies for utilizing social media in ways that enhance their learning experience and do not negatively impact their grades.</w:t>
      </w:r>
      <w:r w:rsidRPr="00B74BA4">
        <w:rPr>
          <w:rFonts w:ascii="NEW TIME ROMAS" w:hAnsi="NEW TIME ROMAS"/>
          <w:sz w:val="24"/>
          <w:szCs w:val="24"/>
        </w:rPr>
        <w:br/>
      </w:r>
      <w:r w:rsidRPr="00B74BA4">
        <w:rPr>
          <w:rFonts w:ascii="NEW TIME ROMAS" w:hAnsi="NEW TIME ROMAS"/>
          <w:sz w:val="24"/>
          <w:szCs w:val="24"/>
        </w:rPr>
        <w:tab/>
        <w:t xml:space="preserve">The outcome of this study would be useful for institutional insights. This study would offer the </w:t>
      </w:r>
      <w:r>
        <w:rPr>
          <w:rFonts w:ascii="NEW TIME ROMAS" w:hAnsi="NEW TIME ROMAS"/>
          <w:sz w:val="24"/>
          <w:szCs w:val="24"/>
        </w:rPr>
        <w:t>College of Education</w:t>
      </w:r>
      <w:r w:rsidRPr="00B74BA4">
        <w:rPr>
          <w:rFonts w:ascii="NEW TIME ROMAS" w:hAnsi="NEW TIME ROMAS"/>
          <w:sz w:val="24"/>
          <w:szCs w:val="24"/>
        </w:rPr>
        <w:t xml:space="preserve"> valuable insights into the digital behaviors of its students and how social media influences their academic success. thereby adapting teaching methods and course designs to accommodate the evolving needs of tech-savvy learners. The research can stimulate discussions on implementing digital literacy programs, study skills workshops, or initiatives that support students in managing their online and offline academic responsibilities effectively.</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Policymakers in the field of education can use the results of this study to inform the development of guidelines, regulations, or programs aimed at promoting responsible social media usage among undergraduate students at universities nationwide.  The research can contribute to shaping policies that foster a supportive academic environment while acknowledging the role and impact of social media on students' educational journeys.</w:t>
      </w:r>
    </w:p>
    <w:p w:rsidR="00AE7145" w:rsidRDefault="00AE7145" w:rsidP="00AE7145">
      <w:pPr>
        <w:tabs>
          <w:tab w:val="left" w:pos="3420"/>
        </w:tabs>
        <w:spacing w:line="480" w:lineRule="auto"/>
        <w:ind w:firstLine="720"/>
        <w:jc w:val="both"/>
        <w:rPr>
          <w:rFonts w:ascii="NEW TIME ROMAS" w:hAnsi="NEW TIME ROMAS"/>
          <w:sz w:val="24"/>
          <w:szCs w:val="24"/>
        </w:rPr>
      </w:pPr>
      <w:r w:rsidRPr="00B74BA4">
        <w:rPr>
          <w:rFonts w:ascii="NEW TIME ROMAS" w:hAnsi="NEW TIME ROMAS"/>
          <w:sz w:val="24"/>
          <w:szCs w:val="24"/>
        </w:rPr>
        <w:t xml:space="preserve">For future research purposes, this study can pave the way for further research investigations into the nuances of social media's influence on academic performance, such as exploring specific social media platforms, interaction patterns, or demographic differences in student outcomes. The study will inspire future researchers to delve deeper </w:t>
      </w:r>
      <w:r w:rsidRPr="00B74BA4">
        <w:rPr>
          <w:rFonts w:ascii="NEW TIME ROMAS" w:hAnsi="NEW TIME ROMAS"/>
          <w:sz w:val="24"/>
          <w:szCs w:val="24"/>
        </w:rPr>
        <w:lastRenderedPageBreak/>
        <w:t>into understanding the complex dynamics between social media engagement and academic achievement</w:t>
      </w:r>
      <w:r>
        <w:rPr>
          <w:rFonts w:ascii="NEW TIME ROMAS" w:hAnsi="NEW TIME ROMAS"/>
          <w:sz w:val="24"/>
          <w:szCs w:val="24"/>
        </w:rPr>
        <w:t xml:space="preserve"> among undergraduate students.</w:t>
      </w:r>
    </w:p>
    <w:p w:rsidR="00AE7145" w:rsidRPr="00B74BA4" w:rsidRDefault="00AE7145" w:rsidP="00AE7145">
      <w:pPr>
        <w:tabs>
          <w:tab w:val="left" w:pos="3420"/>
          <w:tab w:val="left" w:pos="7470"/>
        </w:tabs>
        <w:spacing w:line="480" w:lineRule="auto"/>
        <w:ind w:firstLine="720"/>
        <w:jc w:val="both"/>
        <w:rPr>
          <w:rFonts w:ascii="NEW TIME ROMAS" w:hAnsi="NEW TIME ROMAS" w:hint="eastAsia"/>
          <w:sz w:val="24"/>
          <w:szCs w:val="24"/>
        </w:rPr>
      </w:pPr>
      <w:r w:rsidRPr="00B74BA4">
        <w:rPr>
          <w:rFonts w:ascii="NEW TIME ROMAS" w:hAnsi="NEW TIME ROMAS"/>
          <w:sz w:val="24"/>
          <w:szCs w:val="24"/>
        </w:rPr>
        <w:t xml:space="preserve">In conclusion, the significance of this research project on the impacts of social media on the academic performance of undergraduate students at the </w:t>
      </w:r>
      <w:r>
        <w:rPr>
          <w:rFonts w:ascii="NEW TIME ROMAS" w:hAnsi="NEW TIME ROMAS"/>
          <w:sz w:val="24"/>
          <w:szCs w:val="24"/>
        </w:rPr>
        <w:t>College of Education</w:t>
      </w:r>
      <w:r w:rsidRPr="00B74BA4">
        <w:rPr>
          <w:rFonts w:ascii="NEW TIME ROMAS" w:hAnsi="NEW TIME ROMAS"/>
          <w:sz w:val="24"/>
          <w:szCs w:val="24"/>
        </w:rPr>
        <w:t xml:space="preserve"> transcends academic boundaries and holds the potential to inform institutional practices, support student well-being, influence educational policies, and shape the direction of future research endeavors in the field of digital education</w:t>
      </w:r>
    </w:p>
    <w:p w:rsidR="00AE7145" w:rsidRPr="00B74BA4" w:rsidRDefault="00AE7145" w:rsidP="00AE7145">
      <w:pPr>
        <w:tabs>
          <w:tab w:val="left" w:pos="3420"/>
        </w:tabs>
        <w:spacing w:line="480" w:lineRule="auto"/>
        <w:jc w:val="center"/>
        <w:rPr>
          <w:rFonts w:ascii="NEW TIME ROMAS" w:hAnsi="NEW TIME ROMAS" w:hint="eastAsia"/>
          <w:b/>
          <w:bCs/>
          <w:sz w:val="24"/>
          <w:szCs w:val="24"/>
          <w:lang w:val="en-GB"/>
        </w:rPr>
      </w:pPr>
      <w:r w:rsidRPr="00B74BA4">
        <w:rPr>
          <w:rFonts w:ascii="NEW TIME ROMAS" w:hAnsi="NEW TIME ROMAS"/>
          <w:sz w:val="24"/>
          <w:szCs w:val="24"/>
        </w:rPr>
        <w:br w:type="page"/>
      </w:r>
      <w:r w:rsidRPr="00B74BA4">
        <w:rPr>
          <w:rFonts w:ascii="NEW TIME ROMAS" w:hAnsi="NEW TIME ROMAS"/>
          <w:b/>
          <w:bCs/>
          <w:sz w:val="24"/>
          <w:szCs w:val="24"/>
          <w:lang w:val="en-GB"/>
        </w:rPr>
        <w:lastRenderedPageBreak/>
        <w:t>CHAPTER TWO</w:t>
      </w:r>
    </w:p>
    <w:p w:rsidR="00AE7145" w:rsidRPr="00B74BA4" w:rsidRDefault="00AE7145" w:rsidP="00AE7145">
      <w:pPr>
        <w:tabs>
          <w:tab w:val="left" w:pos="3420"/>
        </w:tabs>
        <w:spacing w:line="480" w:lineRule="auto"/>
        <w:jc w:val="center"/>
        <w:rPr>
          <w:rFonts w:ascii="NEW TIME ROMAS" w:hAnsi="NEW TIME ROMAS" w:hint="eastAsia"/>
          <w:b/>
          <w:bCs/>
          <w:sz w:val="24"/>
          <w:szCs w:val="24"/>
          <w:lang w:val="en-GB"/>
        </w:rPr>
      </w:pPr>
      <w:r w:rsidRPr="00B74BA4">
        <w:rPr>
          <w:rFonts w:ascii="NEW TIME ROMAS" w:hAnsi="NEW TIME ROMAS"/>
          <w:b/>
          <w:bCs/>
          <w:sz w:val="24"/>
          <w:szCs w:val="24"/>
          <w:lang w:val="en-GB"/>
        </w:rPr>
        <w:t>LITERATURE REVIEW</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The review of related literature is explicitly split out and elaborately discussed under the following subheadings;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a) The Concept of Social Media and Academic Performance;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b) Social Media Usage Patterns by undergraduates; Gender, Age, addictiveness;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c) Students’ Exposure to Social Media;</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d) Relationship between Social Media and the academic performance of undergraduate students;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e) Positive Effects of Social Media on Learning and Academic Achievement;</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f) Negative Effects of Social Media on Academic Performance;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g) Strategies for Balancing Social Media Use and Academic Demands;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h) Appraisal of the Literature review;</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The Concept of Social Media </w:t>
      </w:r>
    </w:p>
    <w:p w:rsidR="00AE7145" w:rsidRPr="00B74BA4" w:rsidRDefault="00AE7145" w:rsidP="00AE7145">
      <w:pPr>
        <w:tabs>
          <w:tab w:val="left" w:pos="270"/>
          <w:tab w:val="left" w:pos="3420"/>
        </w:tabs>
        <w:spacing w:line="480" w:lineRule="auto"/>
        <w:ind w:firstLine="720"/>
        <w:jc w:val="both"/>
        <w:rPr>
          <w:rFonts w:ascii="NEW TIME ROMAS" w:hAnsi="NEW TIME ROMAS" w:hint="eastAsia"/>
          <w:sz w:val="24"/>
          <w:szCs w:val="24"/>
        </w:rPr>
      </w:pPr>
      <w:r w:rsidRPr="00B74BA4">
        <w:rPr>
          <w:rFonts w:ascii="NEW TIME ROMAS" w:hAnsi="NEW TIME ROMAS"/>
          <w:sz w:val="24"/>
          <w:szCs w:val="24"/>
        </w:rPr>
        <w:t xml:space="preserve">Social Media has been described as one of the most significant technological developments of the 20th century and it is the world’s most efficient means of </w:t>
      </w:r>
      <w:r w:rsidRPr="00B74BA4">
        <w:rPr>
          <w:rFonts w:ascii="NEW TIME ROMAS" w:hAnsi="NEW TIME ROMAS"/>
          <w:sz w:val="24"/>
          <w:szCs w:val="24"/>
        </w:rPr>
        <w:lastRenderedPageBreak/>
        <w:t>communication” (Burton 2011, cited in Imoniwe 2018).Social media can be defined as digital platforms and technologies that enable individuals and communities to create, share, and exchange information, ideas, and multimedia content in virtual spaces (Bowles, 2015). It facilitates real-time interactions, communication, and networking among users through text, images, videos, and other forms of user-generated content.</w:t>
      </w:r>
      <w:r w:rsidRPr="00B74BA4">
        <w:rPr>
          <w:rFonts w:ascii="NEW TIME ROMAS" w:hAnsi="NEW TIME ROMAS"/>
          <w:sz w:val="24"/>
          <w:szCs w:val="24"/>
        </w:rPr>
        <w:br/>
      </w:r>
      <w:r w:rsidRPr="00B74BA4">
        <w:rPr>
          <w:rFonts w:ascii="NEW TIME ROMAS" w:hAnsi="NEW TIME ROMAS"/>
          <w:sz w:val="24"/>
          <w:szCs w:val="24"/>
        </w:rPr>
        <w:tab/>
        <w:t xml:space="preserve"> Social media platforms encompass a wide range of online applications and websites that connect users, foster virtual communities, and enable user participation in content creation and dissemination. Andreas and Michael (2010) are of the opinion that social media is a </w:t>
      </w:r>
      <w:r w:rsidRPr="00B74BA4">
        <w:rPr>
          <w:rFonts w:ascii="NEW TIME ROMAS" w:hAnsi="NEW TIME ROMAS"/>
          <w:sz w:val="24"/>
          <w:szCs w:val="24"/>
        </w:rPr>
        <w:t xml:space="preserve">‬group of internet based application that builds </w:t>
      </w:r>
      <w:r w:rsidRPr="00B74BA4">
        <w:rPr>
          <w:rFonts w:ascii="NEW TIME ROMAS" w:hAnsi="NEW TIME ROMAS"/>
          <w:sz w:val="24"/>
          <w:szCs w:val="24"/>
        </w:rPr>
        <w:t xml:space="preserve">‬on </w:t>
      </w:r>
      <w:r w:rsidRPr="00B74BA4">
        <w:rPr>
          <w:rFonts w:ascii="NEW TIME ROMAS" w:hAnsi="NEW TIME ROMAS"/>
          <w:sz w:val="24"/>
          <w:szCs w:val="24"/>
        </w:rPr>
        <w:t xml:space="preserve">‬the ideological  </w:t>
      </w:r>
      <w:r w:rsidRPr="00B74BA4">
        <w:rPr>
          <w:rFonts w:ascii="NEW TIME ROMAS" w:hAnsi="NEW TIME ROMAS"/>
          <w:sz w:val="24"/>
          <w:szCs w:val="24"/>
        </w:rPr>
        <w:t xml:space="preserve">‬foundation and  </w:t>
      </w:r>
      <w:r w:rsidRPr="00B74BA4">
        <w:rPr>
          <w:rFonts w:ascii="NEW TIME ROMAS" w:hAnsi="NEW TIME ROMAS"/>
          <w:sz w:val="24"/>
          <w:szCs w:val="24"/>
        </w:rPr>
        <w:t xml:space="preserve">‬allows the </w:t>
      </w:r>
      <w:r w:rsidRPr="00B74BA4">
        <w:rPr>
          <w:rFonts w:ascii="NEW TIME ROMAS" w:hAnsi="NEW TIME ROMAS"/>
          <w:sz w:val="24"/>
          <w:szCs w:val="24"/>
        </w:rPr>
        <w:t xml:space="preserve">‬creation and  </w:t>
      </w:r>
      <w:r w:rsidRPr="00B74BA4">
        <w:rPr>
          <w:rFonts w:ascii="NEW TIME ROMAS" w:hAnsi="NEW TIME ROMAS"/>
          <w:sz w:val="24"/>
          <w:szCs w:val="24"/>
        </w:rPr>
        <w:t xml:space="preserve">‬exchange </w:t>
      </w:r>
      <w:r w:rsidRPr="00B74BA4">
        <w:rPr>
          <w:rFonts w:ascii="NEW TIME ROMAS" w:hAnsi="NEW TIME ROMAS"/>
          <w:sz w:val="24"/>
          <w:szCs w:val="24"/>
        </w:rPr>
        <w:t xml:space="preserve">‬of users  </w:t>
      </w:r>
      <w:r w:rsidRPr="00B74BA4">
        <w:rPr>
          <w:rFonts w:ascii="NEW TIME ROMAS" w:hAnsi="NEW TIME ROMAS"/>
          <w:sz w:val="24"/>
          <w:szCs w:val="24"/>
        </w:rPr>
        <w:t>‬generated content.</w:t>
      </w:r>
      <w:r w:rsidRPr="00B74BA4">
        <w:rPr>
          <w:rFonts w:ascii="NEW TIME ROMAS" w:hAnsi="NEW TIME ROMAS"/>
          <w:sz w:val="24"/>
          <w:szCs w:val="24"/>
        </w:rPr>
        <w:br/>
      </w:r>
      <w:r w:rsidRPr="00B74BA4">
        <w:rPr>
          <w:rFonts w:ascii="NEW TIME ROMAS" w:hAnsi="NEW TIME ROMAS"/>
          <w:sz w:val="24"/>
          <w:szCs w:val="24"/>
        </w:rPr>
        <w:tab/>
        <w:t>According to Nielsen (2012), students continue to spend more time on social media than any other website when it comes to internet usage. In July 2012, 121 billion minutes were spent on social media across mobile devices, a 37% increase from 88 billion minutes in July 2011. Social media encompasses a diverse range of platforms that cater to various forms of content sharing, communication, and interaction.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Types of Social Media</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a) Social Networking Sites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      Ellison </w:t>
      </w:r>
      <w:r w:rsidRPr="00B74BA4">
        <w:rPr>
          <w:rFonts w:ascii="NEW TIME ROMAS" w:hAnsi="NEW TIME ROMAS"/>
          <w:sz w:val="24"/>
          <w:szCs w:val="24"/>
        </w:rPr>
        <w:t xml:space="preserve">‬and </w:t>
      </w:r>
      <w:r w:rsidRPr="00B74BA4">
        <w:rPr>
          <w:rFonts w:ascii="NEW TIME ROMAS" w:hAnsi="NEW TIME ROMAS"/>
          <w:sz w:val="24"/>
          <w:szCs w:val="24"/>
        </w:rPr>
        <w:t xml:space="preserve">‬Boyd (2007) </w:t>
      </w:r>
      <w:r w:rsidRPr="00B74BA4">
        <w:rPr>
          <w:rFonts w:ascii="NEW TIME ROMAS" w:hAnsi="NEW TIME ROMAS"/>
          <w:sz w:val="24"/>
          <w:szCs w:val="24"/>
        </w:rPr>
        <w:t xml:space="preserve">‬define social </w:t>
      </w:r>
      <w:r w:rsidRPr="00B74BA4">
        <w:rPr>
          <w:rFonts w:ascii="NEW TIME ROMAS" w:hAnsi="NEW TIME ROMAS"/>
          <w:sz w:val="24"/>
          <w:szCs w:val="24"/>
        </w:rPr>
        <w:t xml:space="preserve">‬network sites  </w:t>
      </w:r>
      <w:r w:rsidRPr="00B74BA4">
        <w:rPr>
          <w:rFonts w:ascii="NEW TIME ROMAS" w:hAnsi="NEW TIME ROMAS"/>
          <w:sz w:val="24"/>
          <w:szCs w:val="24"/>
        </w:rPr>
        <w:t xml:space="preserve">‬as  </w:t>
      </w:r>
      <w:r w:rsidRPr="00B74BA4">
        <w:rPr>
          <w:rFonts w:ascii="NEW TIME ROMAS" w:hAnsi="NEW TIME ROMAS"/>
          <w:sz w:val="24"/>
          <w:szCs w:val="24"/>
        </w:rPr>
        <w:t xml:space="preserve">‬web-based services </w:t>
      </w:r>
      <w:r w:rsidRPr="00B74BA4">
        <w:rPr>
          <w:rFonts w:ascii="NEW TIME ROMAS" w:hAnsi="NEW TIME ROMAS"/>
          <w:sz w:val="24"/>
          <w:szCs w:val="24"/>
        </w:rPr>
        <w:t xml:space="preserve">‬that  </w:t>
      </w:r>
      <w:r w:rsidRPr="00B74BA4">
        <w:rPr>
          <w:rFonts w:ascii="NEW TIME ROMAS" w:hAnsi="NEW TIME ROMAS"/>
          <w:sz w:val="24"/>
          <w:szCs w:val="24"/>
        </w:rPr>
        <w:t xml:space="preserve">‬allow individuals to construct profiles, display user connections, and search and traverse within </w:t>
      </w:r>
      <w:r w:rsidRPr="00B74BA4">
        <w:rPr>
          <w:rFonts w:ascii="NEW TIME ROMAS" w:hAnsi="NEW TIME ROMAS"/>
          <w:sz w:val="24"/>
          <w:szCs w:val="24"/>
        </w:rPr>
        <w:lastRenderedPageBreak/>
        <w:t xml:space="preserve">that list  </w:t>
      </w:r>
      <w:r w:rsidRPr="00B74BA4">
        <w:rPr>
          <w:rFonts w:ascii="NEW TIME ROMAS" w:hAnsi="NEW TIME ROMAS"/>
          <w:sz w:val="24"/>
          <w:szCs w:val="24"/>
        </w:rPr>
        <w:t>‬of connections. Social networking sites allow users to create profiles, connect with friends, share updates, and engage in conversations within their social circles. These platforms facilitate networking, relationship building, and information exchange among users. The commonly used platforms are;</w:t>
      </w:r>
      <w:r w:rsidRPr="00B74BA4">
        <w:rPr>
          <w:rFonts w:ascii="NEW TIME ROMAS" w:hAnsi="NEW TIME ROMAS"/>
          <w:sz w:val="24"/>
          <w:szCs w:val="24"/>
        </w:rPr>
        <w:br/>
      </w:r>
      <w:r w:rsidRPr="00B74BA4">
        <w:rPr>
          <w:rFonts w:ascii="NEW TIME ROMAS" w:hAnsi="NEW TIME ROMAS"/>
          <w:b/>
          <w:bCs/>
          <w:sz w:val="24"/>
          <w:szCs w:val="24"/>
        </w:rPr>
        <w:t>WhatsApp -</w:t>
      </w:r>
      <w:r w:rsidRPr="00B74BA4">
        <w:rPr>
          <w:rFonts w:ascii="NEW TIME ROMAS" w:hAnsi="NEW TIME ROMAS"/>
          <w:sz w:val="24"/>
          <w:szCs w:val="24"/>
        </w:rPr>
        <w:t xml:space="preserve"> A messaging app that allows users to send texts, make voice and video calls, and share media securely with end-to-end encryption. With a global user base, WhatsApp is widely used for personal  communication, group chats, and business interactions. </w:t>
      </w:r>
      <w:r w:rsidRPr="00B74BA4">
        <w:rPr>
          <w:rFonts w:ascii="NEW TIME ROMAS" w:hAnsi="NEW TIME ROMAS"/>
          <w:sz w:val="24"/>
          <w:szCs w:val="24"/>
        </w:rPr>
        <w:br/>
      </w:r>
      <w:r w:rsidRPr="00B74BA4">
        <w:rPr>
          <w:rFonts w:ascii="NEW TIME ROMAS" w:hAnsi="NEW TIME ROMAS"/>
          <w:b/>
          <w:bCs/>
          <w:sz w:val="24"/>
          <w:szCs w:val="24"/>
        </w:rPr>
        <w:t>Facebook -</w:t>
      </w:r>
      <w:r w:rsidRPr="00B74BA4">
        <w:rPr>
          <w:rFonts w:ascii="NEW TIME ROMAS" w:hAnsi="NEW TIME ROMAS"/>
          <w:sz w:val="24"/>
          <w:szCs w:val="24"/>
        </w:rPr>
        <w:t xml:space="preserve"> A free social networking website that enables users to share information and photos and keep in touch with family and friends.</w:t>
      </w:r>
      <w:r w:rsidRPr="00B74BA4">
        <w:rPr>
          <w:rFonts w:ascii="NEW TIME ROMAS" w:hAnsi="NEW TIME ROMAS"/>
          <w:sz w:val="24"/>
          <w:szCs w:val="24"/>
        </w:rPr>
        <w:br/>
      </w:r>
      <w:r w:rsidRPr="00B74BA4">
        <w:rPr>
          <w:rFonts w:ascii="NEW TIME ROMAS" w:hAnsi="NEW TIME ROMAS"/>
          <w:b/>
          <w:bCs/>
          <w:sz w:val="24"/>
          <w:szCs w:val="24"/>
        </w:rPr>
        <w:t>Instagram -</w:t>
      </w:r>
      <w:r w:rsidRPr="00B74BA4">
        <w:rPr>
          <w:rFonts w:ascii="NEW TIME ROMAS" w:hAnsi="NEW TIME ROMAS"/>
          <w:sz w:val="24"/>
          <w:szCs w:val="24"/>
        </w:rPr>
        <w:t xml:space="preserve"> Instagram is a social media platform centered around sharing photos and videos, featuring a feed where users interact through likes, comments, and stories.</w:t>
      </w:r>
      <w:r w:rsidRPr="00B74BA4">
        <w:rPr>
          <w:rFonts w:ascii="NEW TIME ROMAS" w:hAnsi="NEW TIME ROMAS"/>
          <w:sz w:val="24"/>
          <w:szCs w:val="24"/>
        </w:rPr>
        <w:br/>
      </w:r>
      <w:r w:rsidRPr="00B74BA4">
        <w:rPr>
          <w:rFonts w:ascii="NEW TIME ROMAS" w:hAnsi="NEW TIME ROMAS"/>
          <w:b/>
          <w:bCs/>
          <w:sz w:val="24"/>
          <w:szCs w:val="24"/>
        </w:rPr>
        <w:t>Snapchat -</w:t>
      </w:r>
      <w:r w:rsidRPr="00B74BA4">
        <w:rPr>
          <w:rFonts w:ascii="NEW TIME ROMAS" w:hAnsi="NEW TIME ROMAS"/>
          <w:sz w:val="24"/>
          <w:szCs w:val="24"/>
        </w:rPr>
        <w:t xml:space="preserve"> A popular messaging app that lets users exchange pictures and videos, called snaps, that are meant to disappear after they're viewed. </w:t>
      </w:r>
      <w:r w:rsidRPr="00B74BA4">
        <w:rPr>
          <w:rFonts w:ascii="NEW TIME ROMAS" w:hAnsi="NEW TIME ROMAS"/>
          <w:sz w:val="24"/>
          <w:szCs w:val="24"/>
        </w:rPr>
        <w:br/>
      </w:r>
      <w:r w:rsidRPr="00B74BA4">
        <w:rPr>
          <w:rFonts w:ascii="NEW TIME ROMAS" w:hAnsi="NEW TIME ROMAS"/>
          <w:b/>
          <w:bCs/>
          <w:sz w:val="24"/>
          <w:szCs w:val="24"/>
        </w:rPr>
        <w:t>TikTok</w:t>
      </w:r>
      <w:r w:rsidRPr="00B74BA4">
        <w:rPr>
          <w:rFonts w:ascii="NEW TIME ROMAS" w:hAnsi="NEW TIME ROMAS"/>
          <w:sz w:val="24"/>
          <w:szCs w:val="24"/>
        </w:rPr>
        <w:t xml:space="preserve"> - A video-sharing social media platform where you can create, edit, share, discover and watch short, vertical videos. </w:t>
      </w:r>
    </w:p>
    <w:p w:rsidR="00AE7145" w:rsidRPr="00B74BA4" w:rsidRDefault="00AE7145" w:rsidP="00AE7145">
      <w:pPr>
        <w:tabs>
          <w:tab w:val="left" w:pos="360"/>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b) Microblogging Platforms</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  Microblogging platforms enable users to post short text updates, share links, and interact with a broader audience in real-time. Users can follow others, engage in trending topics, and share concise content with their followers. Examples are Twitter, and Tumblr.</w:t>
      </w:r>
    </w:p>
    <w:p w:rsidR="00AE7145" w:rsidRPr="00B74BA4" w:rsidRDefault="00AE7145" w:rsidP="00AE7145">
      <w:pPr>
        <w:tabs>
          <w:tab w:val="left" w:pos="540"/>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lastRenderedPageBreak/>
        <w:t>c) Professional Networking Sites</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  Professional networking sites are focused on career development, job opportunities, and industry networking. Users can showcase their professional profiles, connect with professionals in their field, and access career-related resources. Examples are Linked in, and Xing.</w:t>
      </w:r>
    </w:p>
    <w:p w:rsidR="00AE7145" w:rsidRPr="00B74BA4" w:rsidRDefault="00AE7145" w:rsidP="00AE7145">
      <w:pPr>
        <w:tabs>
          <w:tab w:val="left" w:pos="720"/>
        </w:tabs>
        <w:spacing w:line="480" w:lineRule="auto"/>
        <w:jc w:val="both"/>
        <w:rPr>
          <w:rFonts w:ascii="NEW TIME ROMAS" w:hAnsi="NEW TIME ROMAS" w:hint="eastAsia"/>
          <w:sz w:val="24"/>
          <w:szCs w:val="24"/>
        </w:rPr>
      </w:pPr>
      <w:r w:rsidRPr="00B74BA4">
        <w:rPr>
          <w:rFonts w:ascii="NEW TIME ROMAS" w:hAnsi="NEW TIME ROMAS"/>
          <w:sz w:val="24"/>
          <w:szCs w:val="24"/>
        </w:rPr>
        <w:t>d) Blogging Platforms</w:t>
      </w:r>
      <w:r>
        <w:rPr>
          <w:rFonts w:ascii="NEW TIME ROMAS" w:hAnsi="NEW TIME ROMAS"/>
          <w:sz w:val="24"/>
          <w:szCs w:val="24"/>
        </w:rPr>
        <w:tab/>
      </w:r>
      <w:r w:rsidRPr="00B74BA4">
        <w:rPr>
          <w:rFonts w:ascii="NEW TIME ROMAS" w:hAnsi="NEW TIME ROMAS"/>
          <w:sz w:val="24"/>
          <w:szCs w:val="24"/>
        </w:rPr>
        <w:t xml:space="preserve"> </w:t>
      </w:r>
      <w:r w:rsidRPr="00B74BA4">
        <w:rPr>
          <w:rFonts w:ascii="NEW TIME ROMAS" w:hAnsi="NEW TIME ROMAS"/>
          <w:sz w:val="24"/>
          <w:szCs w:val="24"/>
        </w:rPr>
        <w:br/>
      </w:r>
      <w:r w:rsidRPr="00B74BA4">
        <w:rPr>
          <w:rFonts w:ascii="NEW TIME ROMAS" w:hAnsi="NEW TIME ROMAS"/>
          <w:sz w:val="24"/>
          <w:szCs w:val="24"/>
        </w:rPr>
        <w:tab/>
        <w:t>Blogging platforms enable users to create and publish written content on various topics. Bloggers can share articles, opinions, and insights, engage with readers through comments, and build a following around their blog. Examples are WordPress, Blogger, Medium, etc.</w:t>
      </w:r>
    </w:p>
    <w:p w:rsidR="00AE7145" w:rsidRPr="00B74BA4" w:rsidRDefault="00AE7145" w:rsidP="00AE7145">
      <w:pPr>
        <w:tabs>
          <w:tab w:val="left" w:pos="360"/>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e) Gaming Sites</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 Gaming portals where gamers virtually connect and interact with other gamers. Examples are Steam, Twitch, Epic Games Store among others.</w:t>
      </w:r>
    </w:p>
    <w:p w:rsidR="00AE7145" w:rsidRPr="00B74BA4" w:rsidRDefault="00AE7145" w:rsidP="00AE7145">
      <w:pPr>
        <w:tabs>
          <w:tab w:val="left" w:pos="27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Benefits of Social Media</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Although statements concerning the potential hazards of teenage social networking are possible, it's crucial to also highlight the advantages of these websites. Many educational institutions are now using these websites to support learning, notify students of upcoming assignments, and provide assistance to those in need (Boyd, 2007). </w:t>
      </w:r>
      <w:r w:rsidRPr="00B74BA4">
        <w:rPr>
          <w:rFonts w:ascii="NEW TIME ROMAS" w:hAnsi="NEW TIME ROMAS"/>
          <w:sz w:val="24"/>
          <w:szCs w:val="24"/>
        </w:rPr>
        <w:br/>
      </w:r>
      <w:r w:rsidRPr="00B74BA4">
        <w:rPr>
          <w:rFonts w:ascii="NEW TIME ROMAS" w:hAnsi="NEW TIME ROMAS"/>
          <w:sz w:val="24"/>
          <w:szCs w:val="24"/>
        </w:rPr>
        <w:tab/>
        <w:t xml:space="preserve">Social media platforms have become integral parts of daily life, especially among the </w:t>
      </w:r>
      <w:r w:rsidRPr="00B74BA4">
        <w:rPr>
          <w:rFonts w:ascii="NEW TIME ROMAS" w:hAnsi="NEW TIME ROMAS"/>
          <w:sz w:val="24"/>
          <w:szCs w:val="24"/>
        </w:rPr>
        <w:lastRenderedPageBreak/>
        <w:t>youth and student populations around the world. In Nigeria, the influence of social media on academic performance among undergraduates has garnered significant attention from researchers and academicians. Scholars such as Oluwaseun Oyebisi and Kola A. Akinsomi (2013) have explored the impact of social media use on students' educational outcomes. Their work highlighted the potential benefits and drawbacks of social media in relation to academic performance. Oyebisi and Akinsomi's study analyzed the ways in which social media engagement can affect students' focus, time management, and information processing, ultimately shaping their academic success.</w:t>
      </w:r>
      <w:r w:rsidRPr="00B74BA4">
        <w:rPr>
          <w:rFonts w:ascii="NEW TIME ROMAS" w:hAnsi="NEW TIME ROMAS"/>
          <w:sz w:val="24"/>
          <w:szCs w:val="24"/>
        </w:rPr>
        <w:br/>
      </w:r>
      <w:r w:rsidRPr="00B74BA4">
        <w:rPr>
          <w:rFonts w:ascii="NEW TIME ROMAS" w:hAnsi="NEW TIME ROMAS"/>
          <w:sz w:val="24"/>
          <w:szCs w:val="24"/>
        </w:rPr>
        <w:tab/>
        <w:t>Furthermore, research by Funsho Akingbade (2017) delved into the psychological dimensions of social media use among Nigerian students and its implications for learning. Akingbade's work emphasized the importance of understanding the psychological effects of excessive social media consumption on students' cognitive abilities and academic achievements. By examining the behaviors and attitudes of undergraduates towards social media, Akingbade provided valuable insights into the potential correlations between social media usage patterns and academic performance.</w:t>
      </w:r>
    </w:p>
    <w:p w:rsidR="00AE7145" w:rsidRPr="00B74BA4" w:rsidRDefault="00AE7145" w:rsidP="00AE7145">
      <w:pPr>
        <w:tabs>
          <w:tab w:val="left" w:pos="3420"/>
        </w:tabs>
        <w:spacing w:line="480" w:lineRule="auto"/>
        <w:ind w:firstLine="720"/>
        <w:jc w:val="both"/>
        <w:rPr>
          <w:rFonts w:ascii="NEW TIME ROMAS" w:hAnsi="NEW TIME ROMAS" w:hint="eastAsia"/>
          <w:sz w:val="24"/>
          <w:szCs w:val="24"/>
        </w:rPr>
      </w:pPr>
      <w:r w:rsidRPr="00B74BA4">
        <w:rPr>
          <w:rFonts w:ascii="NEW TIME ROMAS" w:hAnsi="NEW TIME ROMAS"/>
          <w:sz w:val="24"/>
          <w:szCs w:val="24"/>
        </w:rPr>
        <w:t xml:space="preserve">In recent years, scholars like Ngozi Osadebe (2020) have investigated the intersection of social media, online learning, and academic success within the Nigerian educational context. Osadebe's research highlighted the evolving role of social media as a tool for academic engagement, collaborative learning, and knowledge sharing among undergraduates in Nigerian universities. By exploring the ways in which social media </w:t>
      </w:r>
      <w:r w:rsidRPr="00B74BA4">
        <w:rPr>
          <w:rFonts w:ascii="NEW TIME ROMAS" w:hAnsi="NEW TIME ROMAS"/>
          <w:sz w:val="24"/>
          <w:szCs w:val="24"/>
        </w:rPr>
        <w:lastRenderedPageBreak/>
        <w:t xml:space="preserve">platforms can be harnessed to enhance students' academic performance, Osadebe's work contributes to the ongoing discourse on the educational implications of digital media technologies in Nigeria. </w:t>
      </w:r>
    </w:p>
    <w:p w:rsidR="00AE7145" w:rsidRPr="00B74BA4" w:rsidRDefault="00AE7145" w:rsidP="00AE7145">
      <w:pPr>
        <w:tabs>
          <w:tab w:val="left" w:pos="360"/>
        </w:tabs>
        <w:spacing w:line="480" w:lineRule="auto"/>
        <w:jc w:val="both"/>
        <w:rPr>
          <w:rFonts w:ascii="NEW TIME ROMAS" w:hAnsi="NEW TIME ROMAS" w:hint="eastAsia"/>
          <w:b/>
          <w:bCs/>
          <w:sz w:val="24"/>
          <w:szCs w:val="24"/>
        </w:rPr>
      </w:pPr>
      <w:r w:rsidRPr="00B74BA4">
        <w:rPr>
          <w:rFonts w:ascii="NEW TIME ROMAS" w:hAnsi="NEW TIME ROMAS"/>
          <w:b/>
          <w:bCs/>
          <w:sz w:val="24"/>
          <w:szCs w:val="24"/>
        </w:rPr>
        <w:t>Academic Performance</w:t>
      </w:r>
      <w:r>
        <w:rPr>
          <w:rFonts w:ascii="NEW TIME ROMAS" w:hAnsi="NEW TIME ROMAS"/>
          <w:b/>
          <w:bCs/>
          <w:sz w:val="24"/>
          <w:szCs w:val="24"/>
        </w:rPr>
        <w:tab/>
      </w:r>
      <w:r w:rsidRPr="00B74BA4">
        <w:rPr>
          <w:rFonts w:ascii="NEW TIME ROMAS" w:hAnsi="NEW TIME ROMAS"/>
          <w:b/>
          <w:bCs/>
          <w:sz w:val="24"/>
          <w:szCs w:val="24"/>
        </w:rPr>
        <w:t xml:space="preserve"> </w:t>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Academic performance refers to the level of achievement, success, and proficiency a student demonstrates in their academic pursuits. It is a measure of how well a student has mastered the knowledge, skills, and competencies taught in educational institutions such as schools, colleges, and universities.</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Academic performance in universities is a broad term that includes a range of elements impacting students' success and accomplishments during their time in higher education. Students' academic success in universities is critical to the reputation and calibre of the academic institution as well as to their own personal growth and future employment opportunities (Adebayo 2002). </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Academic performance is typically evaluated through various assessment methods, including exams, quizzes, projects, presentations, essays, and other academic tasks. There are also factors which contribute to academic performance, and they include grades, class participation, attendance, time management, study habits, well-being and mental health, and quality of teaching and resources.</w:t>
      </w:r>
    </w:p>
    <w:p w:rsidR="00AE7145" w:rsidRPr="00B74BA4" w:rsidRDefault="00AE7145" w:rsidP="00AE7145">
      <w:pPr>
        <w:tabs>
          <w:tab w:val="left" w:pos="18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Gender Usage of Social Media </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The gendered usage of social media in Nigerian universities presents an interesting lens </w:t>
      </w:r>
      <w:r w:rsidRPr="00B74BA4">
        <w:rPr>
          <w:rFonts w:ascii="NEW TIME ROMAS" w:hAnsi="NEW TIME ROMAS"/>
          <w:sz w:val="24"/>
          <w:szCs w:val="24"/>
        </w:rPr>
        <w:lastRenderedPageBreak/>
        <w:t>throughwhich to analyze the digital behavior and engagement patterns of male and female students in the country. Studies examining how gender affects social media use have revealed different patterns and inclinations between male and female students in Nigerian universities.</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Research from Nigeria has shown that female students are more likely to be active on social media sites like Pinterest and Instagram, where social connections and visual content are important factors. Female students frequently choose these platforms for creating online communities, sharing images, fashion trends, and lifestyle information. Studies have shown that boys have been online more than girls in previous decades because of earlier forms of technology such as video or computer games (Lin &amp; Subrahmanyam, 2007). On the other hand, male students in Nigerian universities also have shown a higher propensity for engaging with platforms like Twitter and LinkedIn, which are perceived to offer more professional networking opportunities and information sharing (Adewale 2021).</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The usage of social media by male and female students can be influenced by cultural norms and gender stereotypes, as noted by Dr. Ngozi Okonkwo in 2021 at a Nigerian institution. When it comes to their online persona, female students can be subject to greater scrutiny and criticism than their male peers, which could influence how they select their social media identities. Among Nigerian university students, the gendered aspect of social media usage highlights the intricate interactions between cultural norms, self-presentation techniques, and online conduct.</w:t>
      </w:r>
      <w:r>
        <w:rPr>
          <w:rFonts w:ascii="NEW TIME ROMAS" w:hAnsi="NEW TIME ROMAS"/>
          <w:sz w:val="24"/>
          <w:szCs w:val="24"/>
        </w:rPr>
        <w:tab/>
      </w:r>
      <w:r w:rsidRPr="00B74BA4">
        <w:rPr>
          <w:rFonts w:ascii="NEW TIME ROMAS" w:hAnsi="NEW TIME ROMAS"/>
          <w:sz w:val="24"/>
          <w:szCs w:val="24"/>
        </w:rPr>
        <w:t xml:space="preserve"> </w:t>
      </w:r>
      <w:r w:rsidRPr="00B74BA4">
        <w:rPr>
          <w:rFonts w:ascii="NEW TIME ROMAS" w:hAnsi="NEW TIME ROMAS"/>
          <w:sz w:val="24"/>
          <w:szCs w:val="24"/>
        </w:rPr>
        <w:br/>
      </w:r>
      <w:r w:rsidRPr="00B74BA4">
        <w:rPr>
          <w:rFonts w:ascii="NEW TIME ROMAS" w:hAnsi="NEW TIME ROMAS"/>
          <w:sz w:val="24"/>
          <w:szCs w:val="24"/>
        </w:rPr>
        <w:tab/>
        <w:t xml:space="preserve">Moreover, studies have highlighted that male students in Nigerian universities may </w:t>
      </w:r>
      <w:r w:rsidRPr="00B74BA4">
        <w:rPr>
          <w:rFonts w:ascii="NEW TIME ROMAS" w:hAnsi="NEW TIME ROMAS"/>
          <w:sz w:val="24"/>
          <w:szCs w:val="24"/>
        </w:rPr>
        <w:lastRenderedPageBreak/>
        <w:t>prioritize using social media for academic purposes, such as accessing study materials, collaborating on group projects, and networking with professionals in their field of study. In contrast, female students may utilize social media for socializing, sharing emotional support, and seeking advice on personal matters. These divergent patterns of social media usage reflect the varied needs, motivations, and experiences of male and female students within the Nigerian university context (Fakayode and Olasubomi, 2020).</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Overall, understanding the gendered dynamics of social media usage in Nigerian universities is crucial for educators, policymakers, and technologists to tailor interventions, educational programs, and support services that cater to the unique preferences and challenges faced by male and female students in navigating the digital landscape. By promoting gender-inclusive approaches to digital literacy, online safety, and social media engagement, Nigerian universities can foster a more inclusive and empowering digital environment for all students, regardless of their gender identity.</w:t>
      </w:r>
    </w:p>
    <w:p w:rsidR="00AE7145" w:rsidRPr="00B74BA4" w:rsidRDefault="00AE7145" w:rsidP="00AE7145">
      <w:pPr>
        <w:tabs>
          <w:tab w:val="left" w:pos="27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Usage of Social Media by Age</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The usage of social media by age groups is a dynamic and evolving phenomenon that reflects the digital behavior and preferences of individuals across different stages of life. In Nigeria, as in many parts of the world, age plays a significant role in shaping how people engage with social networking platforms, consume online content, and interact in the digital sphere.</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Research studies on the usage of social media by age in Nigeria have highlighted distinct </w:t>
      </w:r>
      <w:r w:rsidRPr="00B74BA4">
        <w:rPr>
          <w:rFonts w:ascii="NEW TIME ROMAS" w:hAnsi="NEW TIME ROMAS"/>
          <w:sz w:val="24"/>
          <w:szCs w:val="24"/>
        </w:rPr>
        <w:lastRenderedPageBreak/>
        <w:t>patterns and trends among various age groups. Younger demographics, such as teenagers and young adults, are often the most active users of social media, with platforms like Instagram, Snapchat, and TikTok being particularly popular among this age cohort. These individuals tend to use social media for socializing, entertainment, self-expression, and staying connected with friends and peers. Middle-aged adults in Nigeria, typically in their 30s to 50s, exhibit a slightly different pattern of social media usage (Abdulahhi 2018). They are more likely to engage with platforms like Facebook, LinkedIn, and Twitter for professional networking, information sharing, news consumption, and maintaining social connections with colleagues and acquaintances. This age group often values social media as a tool for staying updated on industry trends, job opportunities, and broader societal developments. Elderly adults, aged 60 and above, are also increasingly embracing social media in Nigeria. While their adoption rates may be lower compared to younger age groups, older adults are leveraging platforms like Facebook and WhatsApp to connect with family members, share updates with loved ones, access health information, and participate in virtual communities. Social media serves as a means for older adults to combat social isolation, engage in lifelong learning, and bridge generational gaps with younger family members (Lewis 2008).</w:t>
      </w:r>
      <w:r w:rsidRPr="00B74BA4">
        <w:rPr>
          <w:rFonts w:ascii="NEW TIME ROMAS" w:hAnsi="NEW TIME ROMAS"/>
          <w:sz w:val="24"/>
          <w:szCs w:val="24"/>
        </w:rPr>
        <w:br/>
      </w:r>
      <w:r w:rsidRPr="00B74BA4">
        <w:rPr>
          <w:rFonts w:ascii="NEW TIME ROMAS" w:hAnsi="NEW TIME ROMAS"/>
          <w:sz w:val="24"/>
          <w:szCs w:val="24"/>
        </w:rPr>
        <w:tab/>
        <w:t xml:space="preserve">The usage of social media among undergraduate students varies across different age groups, reflecting the diverse digital behaviors and preferences of individuals pursuing higher education. In Nigeria, where a significant proportion of the population comprises </w:t>
      </w:r>
      <w:r w:rsidRPr="00B74BA4">
        <w:rPr>
          <w:rFonts w:ascii="NEW TIME ROMAS" w:hAnsi="NEW TIME ROMAS"/>
          <w:sz w:val="24"/>
          <w:szCs w:val="24"/>
        </w:rPr>
        <w:lastRenderedPageBreak/>
        <w:t>young people, the intersection of age and social media usage among undergraduate students is a critical aspect of understanding their engagement with online platforms (Bashiru 2020).</w:t>
      </w:r>
    </w:p>
    <w:p w:rsidR="00AE7145" w:rsidRPr="00B74BA4" w:rsidRDefault="00AE7145" w:rsidP="00AE7145">
      <w:pPr>
        <w:tabs>
          <w:tab w:val="left" w:pos="270"/>
        </w:tabs>
        <w:spacing w:line="480" w:lineRule="auto"/>
        <w:jc w:val="both"/>
        <w:rPr>
          <w:rFonts w:ascii="NEW TIME ROMAS" w:hAnsi="NEW TIME ROMAS" w:hint="eastAsia"/>
          <w:sz w:val="24"/>
          <w:szCs w:val="24"/>
        </w:rPr>
      </w:pPr>
      <w:r w:rsidRPr="00B74BA4">
        <w:rPr>
          <w:rFonts w:ascii="NEW TIME ROMAS" w:hAnsi="NEW TIME ROMAS"/>
          <w:sz w:val="24"/>
          <w:szCs w:val="24"/>
        </w:rPr>
        <w:t>Younger undergraduate students, typically in the 17-20 age group, are often heavy users of social media platforms such as WhatsApp, Facebook, Instagram, Snapchat, and TikTok. These students use social media for socializing, sharing personal experiences, following influencers, and staying updated on trends in fashion, entertainment, and pop culture. For many younger undergraduates, social media plays a central role in building and maintaining social connections with peers both within and outside the university environment.</w:t>
      </w:r>
      <w:r w:rsidRPr="00B74BA4">
        <w:rPr>
          <w:rFonts w:ascii="NEW TIME ROMAS" w:hAnsi="NEW TIME ROMAS"/>
          <w:sz w:val="24"/>
          <w:szCs w:val="24"/>
        </w:rPr>
        <w:br/>
      </w:r>
      <w:r w:rsidRPr="00B74BA4">
        <w:rPr>
          <w:rFonts w:ascii="NEW TIME ROMAS" w:hAnsi="NEW TIME ROMAS"/>
          <w:sz w:val="24"/>
          <w:szCs w:val="24"/>
        </w:rPr>
        <w:tab/>
        <w:t>Middle-aged undergraduate students, in the 21-25 age range, exhibit a slightly different pattern of social media usage. While they may still use platforms like WhatsApp, Facebook, Instagram and Twitter for personal networking, this age group also demonstrates an increased interest in utilizing social media for academic and professional purposes. They engage in online discussions related to their field of study, connect with industry professionals, and access educational resources shared by their university or peers.</w:t>
      </w:r>
      <w:r w:rsidRPr="00B74BA4">
        <w:rPr>
          <w:rFonts w:ascii="NEW TIME ROMAS" w:hAnsi="NEW TIME ROMAS"/>
          <w:sz w:val="24"/>
          <w:szCs w:val="24"/>
        </w:rPr>
        <w:br/>
      </w:r>
      <w:r w:rsidRPr="00B74BA4">
        <w:rPr>
          <w:rFonts w:ascii="NEW TIME ROMAS" w:hAnsi="NEW TIME ROMAS"/>
          <w:sz w:val="24"/>
          <w:szCs w:val="24"/>
        </w:rPr>
        <w:tab/>
        <w:t xml:space="preserve">Older undergraduate students, typically aged 26 and above, may have a more targeted approach to social media usage. They often prioritize platforms like LinkedIn for professional networking, job opportunities, and industry insights. Older undergraduates may also use social media to engage in community discussions, participate in online </w:t>
      </w:r>
      <w:r w:rsidRPr="00B74BA4">
        <w:rPr>
          <w:rFonts w:ascii="NEW TIME ROMAS" w:hAnsi="NEW TIME ROMAS"/>
          <w:sz w:val="24"/>
          <w:szCs w:val="24"/>
        </w:rPr>
        <w:lastRenderedPageBreak/>
        <w:t>courses, and showcase their skills and achievements to potential employers or collaborators.</w:t>
      </w:r>
    </w:p>
    <w:p w:rsidR="00AE7145" w:rsidRPr="00B74BA4" w:rsidRDefault="00AE7145" w:rsidP="00AE7145">
      <w:pPr>
        <w:tabs>
          <w:tab w:val="left" w:pos="54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Addictiveness to Social Media</w:t>
      </w:r>
      <w:r>
        <w:rPr>
          <w:rFonts w:ascii="NEW TIME ROMAS" w:hAnsi="NEW TIME ROMAS"/>
          <w:b/>
          <w:bCs/>
          <w:sz w:val="24"/>
          <w:szCs w:val="24"/>
        </w:rPr>
        <w:tab/>
      </w:r>
      <w:r w:rsidRPr="00B74BA4">
        <w:rPr>
          <w:rFonts w:ascii="NEW TIME ROMAS" w:hAnsi="NEW TIME ROMAS"/>
          <w:b/>
          <w:bCs/>
          <w:sz w:val="24"/>
          <w:szCs w:val="24"/>
        </w:rPr>
        <w:t xml:space="preserve"> </w:t>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Research on the addictiveness of social media among undergraduate students in Nigeria has been a subject of interest among academics in recent years. Oluwatosin and Ita (2018) sheds light on the prevalence and contributing aspects of social networking addiction among Nigerian students. Their study examined the effects of excessive social media use on students' social and academic performance, offering insightful information on the difficulties presented by this problem.</w:t>
      </w:r>
    </w:p>
    <w:p w:rsidR="00AE7145" w:rsidRPr="00B74BA4" w:rsidRDefault="00AE7145" w:rsidP="00AE7145">
      <w:pPr>
        <w:tabs>
          <w:tab w:val="left" w:pos="0"/>
          <w:tab w:val="left" w:pos="270"/>
        </w:tabs>
        <w:spacing w:line="480" w:lineRule="auto"/>
        <w:ind w:firstLine="720"/>
        <w:jc w:val="both"/>
        <w:rPr>
          <w:rFonts w:ascii="NEW TIME ROMAS" w:hAnsi="NEW TIME ROMAS" w:hint="eastAsia"/>
          <w:sz w:val="24"/>
          <w:szCs w:val="24"/>
        </w:rPr>
      </w:pPr>
      <w:r w:rsidRPr="00B74BA4">
        <w:rPr>
          <w:rFonts w:ascii="NEW TIME ROMAS" w:hAnsi="NEW TIME ROMAS"/>
          <w:sz w:val="24"/>
          <w:szCs w:val="24"/>
        </w:rPr>
        <w:t>In a separate study by Adeoye, Oluwole, and Adegboji (2017), titled "Social media addiction among Nigerian university students: A focus on the influence of demographic variables," the researcher explored how demographic factors such as age, gender, and academic discipline influence social media addiction among university students in Nigeria. By investigating the patterns of social media use and its consequences on students' lives, their work contributed significantly to understanding the nuanced relationship between demographic variables and social media addiction among undergraduates.</w:t>
      </w:r>
      <w:r w:rsidRPr="00B74BA4">
        <w:rPr>
          <w:rFonts w:ascii="NEW TIME ROMAS" w:hAnsi="NEW TIME ROMAS"/>
          <w:sz w:val="24"/>
          <w:szCs w:val="24"/>
        </w:rPr>
        <w:br/>
      </w:r>
      <w:r w:rsidRPr="00B74BA4">
        <w:rPr>
          <w:rFonts w:ascii="NEW TIME ROMAS" w:hAnsi="NEW TIME ROMAS"/>
          <w:sz w:val="24"/>
          <w:szCs w:val="24"/>
        </w:rPr>
        <w:tab/>
        <w:t>Itodo (2011) asserts in a Daily Trust article that students nowadays appear to be becoming overly fixated on social networking, a tendency that, if left unchecked, might have detrimental effects on their social, intellectual, and spiritual life.</w:t>
      </w:r>
      <w:r w:rsidRPr="00B74BA4">
        <w:rPr>
          <w:rFonts w:ascii="NEW TIME ROMAS" w:hAnsi="NEW TIME ROMAS"/>
          <w:sz w:val="24"/>
          <w:szCs w:val="24"/>
        </w:rPr>
        <w:br/>
      </w:r>
      <w:r w:rsidRPr="00B74BA4">
        <w:rPr>
          <w:rFonts w:ascii="NEW TIME ROMAS" w:hAnsi="NEW TIME ROMAS"/>
          <w:sz w:val="24"/>
          <w:szCs w:val="24"/>
        </w:rPr>
        <w:tab/>
        <w:t xml:space="preserve">In Ogedebe, Emmanuel, and Musa's (2012) study, Facebook and Academic </w:t>
      </w:r>
      <w:r w:rsidRPr="00B74BA4">
        <w:rPr>
          <w:rFonts w:ascii="NEW TIME ROMAS" w:hAnsi="NEW TIME ROMAS"/>
          <w:sz w:val="24"/>
          <w:szCs w:val="24"/>
        </w:rPr>
        <w:lastRenderedPageBreak/>
        <w:t>Performance in Nigerian Universities, 122 college students participated. The researchers investigated six hypotheses to determine Facebook's impact on students' academic performance in the chosen universities. The study investigated several theories, including the idea that a student's grade point average would decline with the amount of time they spent on Facebook.</w:t>
      </w:r>
    </w:p>
    <w:p w:rsidR="00AE7145" w:rsidRPr="00B74BA4" w:rsidRDefault="00AE7145" w:rsidP="00AE7145">
      <w:pPr>
        <w:tabs>
          <w:tab w:val="left" w:pos="18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Students Exposure to Social Media </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It has been observed in recent times that students have unlimited access to the internet as well as the social media. In recent years, educators in Nigeria have developed an interest in the problem of student exposure to social media. Due to the widespread impact of social media sites like Facebook, Instagram, WhatsApp, and Twitter on many facets of modern life, educators in Nigeria are beginning to investigate the effects of this digital phenomenon on student conduct, academic performance, and general well-being. </w:t>
      </w:r>
      <w:r w:rsidRPr="00B74BA4">
        <w:rPr>
          <w:rFonts w:ascii="NEW TIME ROMAS" w:hAnsi="NEW TIME ROMAS"/>
          <w:sz w:val="24"/>
          <w:szCs w:val="24"/>
        </w:rPr>
        <w:br/>
      </w:r>
      <w:r w:rsidRPr="00B74BA4">
        <w:rPr>
          <w:rFonts w:ascii="NEW TIME ROMAS" w:hAnsi="NEW TIME ROMAS"/>
          <w:sz w:val="24"/>
          <w:szCs w:val="24"/>
        </w:rPr>
        <w:tab/>
        <w:t xml:space="preserve">Due to the unlimited access, students can send and receive information anywhere in the world by connecting to a computer. The problem has become more complex due to the production and distribution of equally advanced cell phones, which eliminate the necessity for students to attend a cybercafé in order to send and receive messages. Certain schools are equipped to the point where both the school and the library have access to the internet.  Since students are becoming more and more reliant on these social media platforms, online Wikipedia and blogs have become their primary sources of information. A student studying in the library is frequently observed putting the books down when they hear a mobile device </w:t>
      </w:r>
      <w:r w:rsidRPr="00B74BA4">
        <w:rPr>
          <w:rFonts w:ascii="NEW TIME ROMAS" w:hAnsi="NEW TIME ROMAS"/>
          <w:sz w:val="24"/>
          <w:szCs w:val="24"/>
        </w:rPr>
        <w:lastRenderedPageBreak/>
        <w:t>buzz.In a study conducted by Professor Adeleke Ogunwale in 2019 at a prominent Nigerian university, findings revealed that a significant number of students spent a substantial amount of time on social media daily. The research indicated that this extensive exposure to online platforms could potentially impact students' academic performance, concentration levels, and interpersonal relationships</w:t>
      </w:r>
      <w:r>
        <w:rPr>
          <w:rFonts w:ascii="NEW TIME ROMAS" w:hAnsi="NEW TIME ROMAS"/>
          <w:sz w:val="24"/>
          <w:szCs w:val="24"/>
        </w:rPr>
        <w:tab/>
      </w:r>
      <w:r w:rsidRPr="00B74BA4">
        <w:rPr>
          <w:rFonts w:ascii="NEW TIME ROMAS" w:hAnsi="NEW TIME ROMAS"/>
          <w:sz w:val="24"/>
          <w:szCs w:val="24"/>
        </w:rPr>
        <w:t>.</w:t>
      </w:r>
      <w:r w:rsidRPr="00B74BA4">
        <w:rPr>
          <w:rFonts w:ascii="NEW TIME ROMAS" w:hAnsi="NEW TIME ROMAS"/>
          <w:sz w:val="24"/>
          <w:szCs w:val="24"/>
        </w:rPr>
        <w:br/>
      </w:r>
      <w:r w:rsidRPr="00B74BA4">
        <w:rPr>
          <w:rFonts w:ascii="NEW TIME ROMAS" w:hAnsi="NEW TIME ROMAS"/>
          <w:sz w:val="24"/>
          <w:szCs w:val="24"/>
        </w:rPr>
        <w:tab/>
        <w:t>By incorporating insights from scholarly research and best practices, Nigerian universities can proactively address the challenges and opportunities associated with students' exposure to social media in the digital age.</w:t>
      </w:r>
    </w:p>
    <w:p w:rsidR="00AE7145" w:rsidRPr="00B74BA4" w:rsidRDefault="00AE7145" w:rsidP="00AE7145">
      <w:pPr>
        <w:tabs>
          <w:tab w:val="left" w:pos="36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Relationship between Social Media and the Academic Performance of Undergraduate Students </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Due to the availability of smartphones and the simplicity of accessing such websites through home computers, social networking site use is widespread among university students, and student use of social media decreases their time spent on academic tasks. Also, students often use their phones to send text messages and emails during classes. Outside the classroom, anecdotal evidence shows students’ lessening ability to manage their time effectively. More and more procrastinating in getting started on assignments, resulting in requests for extensions and late submissions, and students are not reading the assigned material very regularly, according to faculty complaints. In a study by Eze, Ogbuefi, and Obiajulu (2019), titled "Impact of Social Media on Academic Performance of Nigerian Undergraduates," the researchers explored how social media use affects the </w:t>
      </w:r>
      <w:r w:rsidRPr="00B74BA4">
        <w:rPr>
          <w:rFonts w:ascii="NEW TIME ROMAS" w:hAnsi="NEW TIME ROMAS"/>
          <w:sz w:val="24"/>
          <w:szCs w:val="24"/>
        </w:rPr>
        <w:lastRenderedPageBreak/>
        <w:t>academic performance of undergraduate students in Nigeria. They examined the frequency and duration of social media engagement and its correlation with students' grades, seeking to identify patterns that could shed light on the relationship between social media use and academic success. They concluded that there is a significant correlation between excessive social media use and lower academic performance among Nigerian undergraduates. They found that students who spent more time on social media platforms tended to have poorer grades, indicating a need for interventions to help students balance their online activities with academic responsibilities effectively.</w:t>
      </w:r>
      <w:r w:rsidRPr="00B74BA4">
        <w:rPr>
          <w:rFonts w:ascii="NEW TIME ROMAS" w:hAnsi="NEW TIME ROMAS"/>
          <w:sz w:val="24"/>
          <w:szCs w:val="24"/>
        </w:rPr>
        <w:br/>
      </w:r>
      <w:r w:rsidRPr="00B74BA4">
        <w:rPr>
          <w:rFonts w:ascii="NEW TIME ROMAS" w:hAnsi="NEW TIME ROMAS"/>
          <w:sz w:val="24"/>
          <w:szCs w:val="24"/>
        </w:rPr>
        <w:tab/>
        <w:t>In another work of research, Drouin et al. (2018) showed that though social media is expected to act as a form of social support for the majority of university students, it can adversely affect students' mental well-being, especially for those who already have high levels of anxiety and depression. Study by Eze, Ogbuefi, and Obiajulu (2019) at the University of Lagos. This research, conducted at the University of Lagos, titled "Impact of Social Media on Academic Performance of Nigerian Undergraduates," investigated how social media engagement influences the academic performance of undergraduate students in Nigeria. The study identified the patterns of social media use among students and its correlation with their grades at the University of Lagos. students who spent more time on social media platforms tended to have poorer grades, indicating a need for interventions to help students balance their online activities with academic responsibilities effectively.</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In Obafemi Awolowo University, Olojede and Ajadi (2017) concluded that social media indeed influences the academic performance of undergraduate students in Nigeria. </w:t>
      </w:r>
      <w:r w:rsidRPr="00B74BA4">
        <w:rPr>
          <w:rFonts w:ascii="NEW TIME ROMAS" w:hAnsi="NEW TIME ROMAS"/>
          <w:sz w:val="24"/>
          <w:szCs w:val="24"/>
        </w:rPr>
        <w:lastRenderedPageBreak/>
        <w:t>They highlighted the importance of digital literacy skills and self-regulation in managing social media use among students to improve their study habits and learning outcomes. The researchers emphasized the need for educational institutions to integrate digital literacy programs and time management strategies into the curriculum to help students optimize their academic performance in the digital age.</w:t>
      </w:r>
    </w:p>
    <w:p w:rsidR="00AE7145" w:rsidRPr="00B74BA4" w:rsidRDefault="00AE7145" w:rsidP="00AE7145">
      <w:pPr>
        <w:tabs>
          <w:tab w:val="left" w:pos="27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Positive Effects of Social Media on Learning and Academic Achievement</w:t>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When considering the positive influence of social media on learning and academic performance based on Nigerian academic research, several studies shed light on this aspect within the Nigerian university context. While Social Media is often associated with distractions and negative impacts on academic performance, several studies have highlighted its potential benefits in enhancing educational outcomes</w:t>
      </w:r>
      <w:r>
        <w:rPr>
          <w:rFonts w:ascii="NEW TIME ROMAS" w:hAnsi="NEW TIME ROMAS"/>
          <w:sz w:val="24"/>
          <w:szCs w:val="24"/>
        </w:rPr>
        <w:tab/>
      </w:r>
      <w:r w:rsidRPr="00B74BA4">
        <w:rPr>
          <w:rFonts w:ascii="NEW TIME ROMAS" w:hAnsi="NEW TIME ROMAS"/>
          <w:sz w:val="24"/>
          <w:szCs w:val="24"/>
        </w:rPr>
        <w:t>.</w:t>
      </w:r>
      <w:r w:rsidRPr="00B74BA4">
        <w:rPr>
          <w:rFonts w:ascii="NEW TIME ROMAS" w:hAnsi="NEW TIME ROMAS"/>
          <w:sz w:val="24"/>
          <w:szCs w:val="24"/>
        </w:rPr>
        <w:br/>
      </w:r>
      <w:r w:rsidRPr="00B74BA4">
        <w:rPr>
          <w:rFonts w:ascii="NEW TIME ROMAS" w:hAnsi="NEW TIME ROMAS"/>
          <w:sz w:val="24"/>
          <w:szCs w:val="24"/>
        </w:rPr>
        <w:tab/>
        <w:t xml:space="preserve">The Obafemi Awolowo University study by Bello and Yusuf (2017), concentrated on the advantages of social media for learning engagement and academic success. They discovered that using social media increased students' capacity for critical thought, promoted involvement in class discussions, and made it easier for them to acquire learning materials outside of the conventional classroom. The study highlighted how social media might help Obafemi Awolowo University students learn more independently, develop their intellectual curiosity, and do better academically. Social media sites like WhatsApp and Twitter gave students more chances to learn, promoted information sharing among peers, and created a feeling of community among students Ogundele and Olufemi (2018). </w:t>
      </w:r>
      <w:r w:rsidRPr="00B74BA4">
        <w:rPr>
          <w:rFonts w:ascii="NEW TIME ROMAS" w:hAnsi="NEW TIME ROMAS"/>
          <w:sz w:val="24"/>
          <w:szCs w:val="24"/>
        </w:rPr>
        <w:lastRenderedPageBreak/>
        <w:t>Adegoke and Adeleke (2016) conducted research at the University of Ibadan. Adegoke and Adeleke looked into how social media helped University of Ibadan undergraduate students study and perform academically. Their 2016 study came to the conclusion that using social media increased students' access to learning resources, promoted group projects, and boosted teacher-student contact. They highlighted how social media can facilitate interactive learning and provide students the tools they need to interact with course materials successfully. Here are some keypoints on the positive influence of social media on academic performance of undergraduate students;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Enhanced Communication and Collaboration: </w:t>
      </w:r>
      <w:r w:rsidRPr="00B74BA4">
        <w:rPr>
          <w:rFonts w:ascii="NEW TIME ROMAS" w:hAnsi="NEW TIME ROMAS"/>
          <w:sz w:val="24"/>
          <w:szCs w:val="24"/>
        </w:rPr>
        <w:t>Social media platforms provide students with opportunities to engage in discussions, share ideas, collaborate on projects, and connect with peers and educators beyond the classroom. Platforms like Twitter, Facebook, and LinkedIn facilitate communication networks that can enhance learning experiences and foster collaborative learning environments.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Access to Educational Resources:</w:t>
      </w:r>
      <w:r w:rsidRPr="00B74BA4">
        <w:rPr>
          <w:rFonts w:ascii="NEW TIME ROMAS" w:hAnsi="NEW TIME ROMAS"/>
          <w:sz w:val="24"/>
          <w:szCs w:val="24"/>
        </w:rPr>
        <w:t xml:space="preserve"> Social media serves as a vast repository of educational resources, including online tutorials, educational videos, podcasts, and open-access academic journals. Students can leverage social media channels to access information, research materials, and study resources that complement their learning journey, enabling self-directed learning and exploration of diverse topics.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lastRenderedPageBreak/>
        <w:t xml:space="preserve">Personalized Learning Opportunities: </w:t>
      </w:r>
      <w:r w:rsidRPr="00B74BA4">
        <w:rPr>
          <w:rFonts w:ascii="NEW TIME ROMAS" w:hAnsi="NEW TIME ROMAS"/>
          <w:sz w:val="24"/>
          <w:szCs w:val="24"/>
        </w:rPr>
        <w:t>Through social media, students can customize their learning experiences based on their interests, preferences, and learning styles. Platforms like YouTube, Pin-Interest, and educational blogs offer tailored content that caters to individual learning needs, allowing students to explore topics at their own pace and in ways that resonate with them.</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Global Connections and Cultural Awareness: </w:t>
      </w:r>
      <w:r w:rsidRPr="00B74BA4">
        <w:rPr>
          <w:rFonts w:ascii="NEW TIME ROMAS" w:hAnsi="NEW TIME ROMAS"/>
          <w:sz w:val="24"/>
          <w:szCs w:val="24"/>
        </w:rPr>
        <w:t>Social media transcends geographical boundaries, enabling students to connect with peers, experts, and resources from around the world. Engaging with diverse perspectives, cultures, and experiences on platforms like Instagram, Snapchat, and WhatsApp fosters global awareness, intercultural dialogue, and a deeper understanding of global issues, enriching students' learning experiences and broadening their horizons.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Professional Networking and Skill Development:</w:t>
      </w:r>
      <w:r w:rsidRPr="00B74BA4">
        <w:rPr>
          <w:rFonts w:ascii="NEW TIME ROMAS" w:hAnsi="NEW TIME ROMAS"/>
          <w:sz w:val="24"/>
          <w:szCs w:val="24"/>
        </w:rPr>
        <w:t xml:space="preserve"> Social media platforms such as LinkedIn and professional forums provide opportunities for students to build professional networks, showcase their skills and achievements, and access career development resources. By engaging with industry professionals, participating in online communities, and showcasing their expertise, students can enhance their employability, develop marketable skills, and explore career pathways.</w:t>
      </w:r>
    </w:p>
    <w:p w:rsidR="00AE7145" w:rsidRPr="00B74BA4" w:rsidRDefault="00AE7145" w:rsidP="00AE7145">
      <w:pPr>
        <w:tabs>
          <w:tab w:val="left" w:pos="45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Negative Effects of Social Media on Academic Performance </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The negative effects of social media on academic performance among undergraduate </w:t>
      </w:r>
      <w:r w:rsidRPr="00B74BA4">
        <w:rPr>
          <w:rFonts w:ascii="NEW TIME ROMAS" w:hAnsi="NEW TIME ROMAS"/>
          <w:sz w:val="24"/>
          <w:szCs w:val="24"/>
        </w:rPr>
        <w:lastRenderedPageBreak/>
        <w:t xml:space="preserve">students have been a subject of concern and research globally, including in Nigeria. Several studies conducted by Nigerian academics have investigated the detrimental impact of excessive social media usage on students' educational outcomes. Students who spent excessive time on social media platforms such as Facebook and Instagram exhibited lower academic achievement, reduced study time, and poor concentration levels (Onifade and Adebayo 2018), emphasizing distractions caused by social media, leading to decreased productivity and under-performance in academic tasks. Students who used social media frequently had trouble managing their time, tended to put off tasks, and paid less attention to their academic obligations (Ogunbiyi 2023). Students' poor study habits and reduced academic achievements were caused by social media </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Adewale and Musa (2019) evaluated the harmful effects of social media on the academic performance of undergraduate students. Students who use social media extensively tend to be less motivated to study and receive lower grades. The researchers emphasised the negative effects that social media diversions, information overload, and digital exhaustion have on  students' capacity to focus, interact with the course materials, and succeed academically. Here are some common negative effects of social media on academic performance among undergraduate students: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Distraction and Time Management Issues:</w:t>
      </w:r>
      <w:r w:rsidRPr="00B74BA4">
        <w:rPr>
          <w:rFonts w:ascii="NEW TIME ROMAS" w:hAnsi="NEW TIME ROMAS"/>
          <w:sz w:val="24"/>
          <w:szCs w:val="24"/>
        </w:rPr>
        <w:t xml:space="preserve"> One of the most significant negative impacts of social media is the distraction it poses to students. Continuous notifications, scrolling through feeds, watching videos, and engaging in online conversations can divert students' </w:t>
      </w:r>
      <w:r w:rsidRPr="00B74BA4">
        <w:rPr>
          <w:rFonts w:ascii="NEW TIME ROMAS" w:hAnsi="NEW TIME ROMAS"/>
          <w:sz w:val="24"/>
          <w:szCs w:val="24"/>
        </w:rPr>
        <w:lastRenderedPageBreak/>
        <w:t>attention away from their studies, leading to decreased focus, poor time management, and reduced productivity in academic activities.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Reduced Study Time and Poor Academic Performance:</w:t>
      </w:r>
      <w:r w:rsidRPr="00B74BA4">
        <w:rPr>
          <w:rFonts w:ascii="NEW TIME ROMAS" w:hAnsi="NEW TIME ROMAS"/>
          <w:sz w:val="24"/>
          <w:szCs w:val="24"/>
        </w:rPr>
        <w:t xml:space="preserve">  Excessive use of social media can lead to a decline in the amount of time dedicated to studying and completing assignments. Students may prioritize social media interactions over academic tasks, resulting in insufficient preparation, missed deadlines, and ultimately, lower grades and academic performance.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Sleep Disruption and Fatigue:</w:t>
      </w:r>
      <w:r w:rsidRPr="00B74BA4">
        <w:rPr>
          <w:rFonts w:ascii="NEW TIME ROMAS" w:hAnsi="NEW TIME ROMAS"/>
          <w:sz w:val="24"/>
          <w:szCs w:val="24"/>
        </w:rPr>
        <w:t xml:space="preserve"> Engaging with social media late at night can disrupt students' sleep patterns, leading to fatigue, lack of concentration, and decreased cognitive functioning during classes and exams. Sleep deprivation caused by late-night social media use can impact students' ability to retain information, concentrate on studies, and perform well academically.</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Negative Comparison and Self-Esteem Issues:</w:t>
      </w:r>
      <w:r w:rsidRPr="00B74BA4">
        <w:rPr>
          <w:rFonts w:ascii="NEW TIME ROMAS" w:hAnsi="NEW TIME ROMAS"/>
          <w:sz w:val="24"/>
          <w:szCs w:val="24"/>
        </w:rPr>
        <w:t xml:space="preserve"> Social media often presents idealized portrayals of lifestyles, achievements, and academic success, leading students to compare themselves with others and experience feelings of inadequacy or low self-esteem. Constant exposure to curated images of success may create pressure, anxiety, and self-doubt among students, affecting their concentration, confidence, and overall academic performance.</w:t>
      </w:r>
    </w:p>
    <w:p w:rsidR="00AE7145" w:rsidRPr="00B74BA4" w:rsidRDefault="00AE7145" w:rsidP="00AE7145">
      <w:pPr>
        <w:tabs>
          <w:tab w:val="left" w:pos="540"/>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Strategies for Balancing Social Media Use and Academic Demands</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Balancing social media use with academic demands is crucial for students to maintain </w:t>
      </w:r>
      <w:r w:rsidRPr="00B74BA4">
        <w:rPr>
          <w:rFonts w:ascii="NEW TIME ROMAS" w:hAnsi="NEW TIME ROMAS"/>
          <w:sz w:val="24"/>
          <w:szCs w:val="24"/>
        </w:rPr>
        <w:lastRenderedPageBreak/>
        <w:t>focus, productivity, and overall well-being. Adeleke (2016) at the University of Ibadan studied the importance of setting boundaries and time limits for social media use to balance academic demands effectively. They recommended creating a study schedule that includes designated social media breaks to prevent excessive distraction and maintain focus on academic tasks. leveraging social media platforms for academic research, knowledge sharing, and collaborative learning while advocating for a mindful approach to online interactions to avoid distractions and prioritize academic responsibilities.</w:t>
      </w:r>
      <w:r>
        <w:rPr>
          <w:rFonts w:ascii="NEW TIME ROMAS" w:hAnsi="NEW TIME ROMAS"/>
          <w:sz w:val="24"/>
          <w:szCs w:val="24"/>
        </w:rPr>
        <w:tab/>
      </w:r>
      <w:r w:rsidRPr="00B74BA4">
        <w:rPr>
          <w:rFonts w:ascii="NEW TIME ROMAS" w:hAnsi="NEW TIME ROMAS"/>
          <w:sz w:val="24"/>
          <w:szCs w:val="24"/>
        </w:rPr>
        <w:br/>
      </w:r>
      <w:r w:rsidRPr="00B74BA4">
        <w:rPr>
          <w:rFonts w:ascii="NEW TIME ROMAS" w:hAnsi="NEW TIME ROMAS"/>
          <w:sz w:val="24"/>
          <w:szCs w:val="24"/>
        </w:rPr>
        <w:tab/>
        <w:t xml:space="preserve">Defining one’s academic goals and priorities to establish a sense of purpose and direction. Identify key tasks, deadlines, and study objectives to focus on, developing a structured study schedule that allocates specific time blocks for academic work, including classes, assignments, readings, and exam preparation. By dedicating designated study periods, students can stay organized, maintain consistency, and avoid distractions from social media (Ogundele 2018).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Adewale and Musa (2019) highlighted the value of seeking support and accountability from peers and mentors to maintain a healthy balance between social media and academic commitments. Joining study groups, forming accountability partnerships, or participating in academic clubs to foster motivation, staying focused on academic goals, and receiving encouragement will aid manage social media use effectively. Self-regulation and time management is crucial in balancing social media use and academic demands (Lawal and Salami 2017).  Implementing self-control techniques, such as setting specific study goals, </w:t>
      </w:r>
      <w:r w:rsidRPr="00B74BA4">
        <w:rPr>
          <w:rFonts w:ascii="NEW TIME ROMAS" w:hAnsi="NEW TIME ROMAS"/>
          <w:sz w:val="24"/>
          <w:szCs w:val="24"/>
        </w:rPr>
        <w:lastRenderedPageBreak/>
        <w:t>monitoring social media usage patterns, and creating tech-free zones will minimize distractions and enhance productivity during study sessions.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Some effective strategies that undergraduate students can implement to strike a healthy equilibrium between social media engagement and academic responsibilities:</w:t>
      </w:r>
      <w:r w:rsidRPr="00B74BA4">
        <w:rPr>
          <w:rFonts w:ascii="NEW TIME ROMAS" w:hAnsi="NEW TIME ROMAS"/>
          <w:sz w:val="24"/>
          <w:szCs w:val="24"/>
        </w:rPr>
        <w:br/>
        <w:t>1. Set Clear Goals and Priorities.</w:t>
      </w:r>
      <w:r w:rsidRPr="00B74BA4">
        <w:rPr>
          <w:rFonts w:ascii="NEW TIME ROMAS" w:hAnsi="NEW TIME ROMAS"/>
          <w:sz w:val="24"/>
          <w:szCs w:val="24"/>
        </w:rPr>
        <w:br/>
        <w:t>2. Create a Study Schedule.</w:t>
      </w:r>
      <w:r w:rsidRPr="00B74BA4">
        <w:rPr>
          <w:rFonts w:ascii="NEW TIME ROMAS" w:hAnsi="NEW TIME ROMAS"/>
          <w:sz w:val="24"/>
          <w:szCs w:val="24"/>
        </w:rPr>
        <w:br/>
        <w:t>3. Limit Social Media Usage.</w:t>
      </w:r>
      <w:r w:rsidRPr="00B74BA4">
        <w:rPr>
          <w:rFonts w:ascii="NEW TIME ROMAS" w:hAnsi="NEW TIME ROMAS"/>
          <w:sz w:val="24"/>
          <w:szCs w:val="24"/>
        </w:rPr>
        <w:br/>
        <w:t>4. Designate Tech-Free Zones.</w:t>
      </w:r>
      <w:r w:rsidRPr="00B74BA4">
        <w:rPr>
          <w:rFonts w:ascii="NEW TIME ROMAS" w:hAnsi="NEW TIME ROMAS"/>
          <w:sz w:val="24"/>
          <w:szCs w:val="24"/>
        </w:rPr>
        <w:br/>
        <w:t>5. Practice Mindful Internet Usage.</w:t>
      </w:r>
      <w:r w:rsidRPr="00B74BA4">
        <w:rPr>
          <w:rFonts w:ascii="NEW TIME ROMAS" w:hAnsi="NEW TIME ROMAS"/>
          <w:sz w:val="24"/>
          <w:szCs w:val="24"/>
        </w:rPr>
        <w:br/>
        <w:t>6. Use Social Media Strategically.</w:t>
      </w:r>
      <w:r w:rsidRPr="00B74BA4">
        <w:rPr>
          <w:rFonts w:ascii="NEW TIME ROMAS" w:hAnsi="NEW TIME ROMAS"/>
          <w:sz w:val="24"/>
          <w:szCs w:val="24"/>
        </w:rPr>
        <w:br/>
        <w:t>7. Take Regular Breaks.</w:t>
      </w:r>
      <w:r w:rsidRPr="00B74BA4">
        <w:rPr>
          <w:rFonts w:ascii="NEW TIME ROMAS" w:hAnsi="NEW TIME ROMAS"/>
          <w:sz w:val="24"/>
          <w:szCs w:val="24"/>
        </w:rPr>
        <w:br/>
        <w:t>8. Seek Support and Accountability.</w:t>
      </w:r>
    </w:p>
    <w:p w:rsidR="00AE7145" w:rsidRPr="00B74BA4" w:rsidRDefault="00AE7145" w:rsidP="00AE7145">
      <w:pPr>
        <w:tabs>
          <w:tab w:val="left" w:pos="36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Appraisal of Literature Reviewed </w:t>
      </w:r>
      <w:r>
        <w:rPr>
          <w:rFonts w:ascii="NEW TIME ROMAS" w:hAnsi="NEW TIME ROMAS"/>
          <w:b/>
          <w:bCs/>
          <w:sz w:val="24"/>
          <w:szCs w:val="24"/>
        </w:rPr>
        <w:tab/>
      </w:r>
      <w:r w:rsidRPr="00B74BA4">
        <w:rPr>
          <w:rFonts w:ascii="NEW TIME ROMAS" w:hAnsi="NEW TIME ROMAS"/>
          <w:b/>
          <w:bCs/>
          <w:sz w:val="24"/>
          <w:szCs w:val="24"/>
        </w:rPr>
        <w:br/>
      </w:r>
      <w:r w:rsidRPr="00B74BA4">
        <w:rPr>
          <w:rFonts w:ascii="NEW TIME ROMAS" w:hAnsi="NEW TIME ROMAS"/>
          <w:b/>
          <w:bCs/>
          <w:sz w:val="24"/>
          <w:szCs w:val="24"/>
        </w:rPr>
        <w:tab/>
      </w:r>
      <w:r w:rsidRPr="00B74BA4">
        <w:rPr>
          <w:rFonts w:ascii="NEW TIME ROMAS" w:hAnsi="NEW TIME ROMAS"/>
          <w:sz w:val="24"/>
          <w:szCs w:val="24"/>
        </w:rPr>
        <w:t xml:space="preserve">The use of social media sites by </w:t>
      </w:r>
      <w:r>
        <w:rPr>
          <w:rFonts w:ascii="NEW TIME ROMAS" w:hAnsi="NEW TIME ROMAS"/>
          <w:sz w:val="24"/>
          <w:szCs w:val="24"/>
        </w:rPr>
        <w:t>College of Education</w:t>
      </w:r>
      <w:r w:rsidRPr="00B74BA4">
        <w:rPr>
          <w:rFonts w:ascii="NEW TIME ROMAS" w:hAnsi="NEW TIME ROMAS"/>
          <w:sz w:val="24"/>
          <w:szCs w:val="24"/>
        </w:rPr>
        <w:t xml:space="preserve"> students raises a number of concerns. For students that utilise these sites correctly and appropriately, there can be advantages on the one hand. According to another studies, there are obvious concerns associated with students who spend too much time on social networking sites and the Internet. It was found that social networking sites are the most widely used social media platforms among students, and Wikipedia serves as the primary resource that students consult when conducting research. Students use the numerous social media platforms for </w:t>
      </w:r>
      <w:r w:rsidRPr="00B74BA4">
        <w:rPr>
          <w:rFonts w:ascii="NEW TIME ROMAS" w:hAnsi="NEW TIME ROMAS"/>
          <w:sz w:val="24"/>
          <w:szCs w:val="24"/>
        </w:rPr>
        <w:lastRenderedPageBreak/>
        <w:t>day-to-day activities, engaging in one activity or another. Nonetheless, undergraduates use their smartphones—which are now widely available among these young people—to spend more time on social media platforms like Facebook, Twitter, WhatsApp, and others. Even at the expense of other things like pursuing their studies and careers, many students find it impossible to go more than two or three hours without checking and updating their profiles on these social networks. Tablets, Android phones, and smart phones were observed to be the main means by which students were able to easily access the internet and use the vari</w:t>
      </w:r>
      <w:r>
        <w:rPr>
          <w:rFonts w:ascii="NEW TIME ROMAS" w:hAnsi="NEW TIME ROMAS"/>
          <w:sz w:val="24"/>
          <w:szCs w:val="24"/>
        </w:rPr>
        <w:t>ous social media networks.</w:t>
      </w:r>
      <w:r>
        <w:rPr>
          <w:rFonts w:ascii="NEW TIME ROMAS" w:hAnsi="NEW TIME ROMAS"/>
          <w:sz w:val="24"/>
          <w:szCs w:val="24"/>
        </w:rPr>
        <w:br/>
        <w:t xml:space="preserve">       </w:t>
      </w:r>
      <w:r w:rsidRPr="00B74BA4">
        <w:rPr>
          <w:rFonts w:ascii="NEW TIME ROMAS" w:hAnsi="NEW TIME ROMAS"/>
          <w:sz w:val="24"/>
          <w:szCs w:val="24"/>
        </w:rPr>
        <w:t>Once more, social media website usage by age and gender was covered in this chapter. The majority of studies conducted on the subject indicate that there is an equal distribution of teenage girls and males who use these social media platforms for communication. About twenty times a day, the majority of Nigerian students access at least one social networking site. Due to the potential negative impact that social media may have on students' academic performance, cell phones are not permitted in classrooms, and numerous well-known social media websites have been prohibited by schools.</w:t>
      </w:r>
      <w:r>
        <w:rPr>
          <w:rFonts w:ascii="NEW TIME ROMAS" w:hAnsi="NEW TIME ROMAS"/>
          <w:sz w:val="24"/>
          <w:szCs w:val="24"/>
        </w:rPr>
        <w:tab/>
      </w:r>
      <w:r>
        <w:rPr>
          <w:rFonts w:ascii="NEW TIME ROMAS" w:hAnsi="NEW TIME ROMAS"/>
          <w:sz w:val="24"/>
          <w:szCs w:val="24"/>
        </w:rPr>
        <w:br/>
        <w:t xml:space="preserve">      </w:t>
      </w:r>
      <w:r w:rsidRPr="00B74BA4">
        <w:rPr>
          <w:rFonts w:ascii="NEW TIME ROMAS" w:hAnsi="NEW TIME ROMAS"/>
          <w:sz w:val="24"/>
          <w:szCs w:val="24"/>
        </w:rPr>
        <w:t xml:space="preserve">Due to the potential negative impact that social media may have on students' academic performance, cell phones are not permitted in classrooms, and numerous well-known social media websites have been prohibited by schools. Therefore, the researcher will look at how addicted students are to social media, how often they use it, how they use it, and how it affects their academic performance in order to complete this research topic. Since a lot of research has indicated that gender and age have an impact on </w:t>
      </w:r>
      <w:r w:rsidRPr="00B74BA4">
        <w:rPr>
          <w:rFonts w:ascii="NEW TIME ROMAS" w:hAnsi="NEW TIME ROMAS"/>
          <w:sz w:val="24"/>
          <w:szCs w:val="24"/>
          <w:lang w:val="en-GB"/>
        </w:rPr>
        <w:t>social media</w:t>
      </w:r>
      <w:r w:rsidRPr="00B74BA4">
        <w:rPr>
          <w:rFonts w:ascii="NEW TIME ROMAS" w:hAnsi="NEW TIME ROMAS"/>
          <w:sz w:val="24"/>
          <w:szCs w:val="24"/>
        </w:rPr>
        <w:t xml:space="preserve"> involvement, a </w:t>
      </w:r>
      <w:r w:rsidRPr="00B74BA4">
        <w:rPr>
          <w:rFonts w:ascii="NEW TIME ROMAS" w:hAnsi="NEW TIME ROMAS"/>
          <w:sz w:val="24"/>
          <w:szCs w:val="24"/>
        </w:rPr>
        <w:lastRenderedPageBreak/>
        <w:t xml:space="preserve">comparison between male and female students will also be done. By the time this research project ends, more will be known about </w:t>
      </w:r>
      <w:r>
        <w:rPr>
          <w:rFonts w:ascii="NEW TIME ROMAS" w:hAnsi="NEW TIME ROMAS"/>
          <w:sz w:val="24"/>
          <w:szCs w:val="24"/>
        </w:rPr>
        <w:t>College of Education</w:t>
      </w:r>
      <w:r w:rsidRPr="00B74BA4">
        <w:rPr>
          <w:rFonts w:ascii="NEW TIME ROMAS" w:hAnsi="NEW TIME ROMAS"/>
          <w:sz w:val="24"/>
          <w:szCs w:val="24"/>
        </w:rPr>
        <w:t xml:space="preserve"> students and whether or not they can manage their social media lives while pursuing academic success.</w:t>
      </w:r>
    </w:p>
    <w:p w:rsidR="00AE7145" w:rsidRPr="00B74BA4" w:rsidRDefault="00AE7145" w:rsidP="00AE7145">
      <w:pPr>
        <w:tabs>
          <w:tab w:val="left" w:pos="3420"/>
        </w:tabs>
        <w:spacing w:line="480" w:lineRule="auto"/>
        <w:jc w:val="both"/>
        <w:rPr>
          <w:rFonts w:ascii="NEW TIME ROMAS" w:hAnsi="NEW TIME ROMAS" w:hint="eastAsia"/>
          <w:sz w:val="24"/>
          <w:szCs w:val="24"/>
        </w:rPr>
      </w:pPr>
    </w:p>
    <w:p w:rsidR="00AE7145" w:rsidRPr="00B74BA4" w:rsidRDefault="00AE7145" w:rsidP="00AE7145">
      <w:pPr>
        <w:tabs>
          <w:tab w:val="left" w:pos="3420"/>
        </w:tabs>
        <w:spacing w:line="480" w:lineRule="auto"/>
        <w:jc w:val="both"/>
        <w:rPr>
          <w:rFonts w:ascii="NEW TIME ROMAS" w:hAnsi="NEW TIME ROMAS" w:hint="eastAsia"/>
          <w:sz w:val="24"/>
          <w:szCs w:val="24"/>
        </w:rPr>
      </w:pPr>
    </w:p>
    <w:p w:rsidR="00AE7145" w:rsidRPr="00B74BA4" w:rsidRDefault="00AE7145" w:rsidP="00AE7145">
      <w:pPr>
        <w:tabs>
          <w:tab w:val="left" w:pos="3420"/>
        </w:tabs>
        <w:spacing w:after="0" w:line="480" w:lineRule="auto"/>
        <w:jc w:val="both"/>
        <w:rPr>
          <w:rFonts w:ascii="NEW TIME ROMAS" w:hAnsi="NEW TIME ROMAS" w:hint="eastAsia"/>
          <w:b/>
          <w:bCs/>
          <w:sz w:val="24"/>
          <w:szCs w:val="24"/>
        </w:rPr>
      </w:pPr>
      <w:r w:rsidRPr="00B74BA4">
        <w:rPr>
          <w:rFonts w:ascii="NEW TIME ROMAS" w:hAnsi="NEW TIME ROMAS"/>
          <w:b/>
          <w:bCs/>
          <w:sz w:val="24"/>
          <w:szCs w:val="24"/>
        </w:rPr>
        <w:br w:type="page"/>
      </w:r>
    </w:p>
    <w:p w:rsidR="00AE7145" w:rsidRPr="00B74BA4" w:rsidRDefault="00AE7145" w:rsidP="00AE7145">
      <w:pPr>
        <w:tabs>
          <w:tab w:val="left" w:pos="3420"/>
        </w:tabs>
        <w:spacing w:line="480" w:lineRule="auto"/>
        <w:jc w:val="center"/>
        <w:rPr>
          <w:rFonts w:ascii="NEW TIME ROMAS" w:hAnsi="NEW TIME ROMAS" w:hint="eastAsia"/>
          <w:b/>
          <w:bCs/>
          <w:sz w:val="24"/>
          <w:szCs w:val="24"/>
        </w:rPr>
      </w:pPr>
      <w:r w:rsidRPr="00B74BA4">
        <w:rPr>
          <w:rFonts w:ascii="NEW TIME ROMAS" w:hAnsi="NEW TIME ROMAS"/>
          <w:b/>
          <w:bCs/>
          <w:sz w:val="24"/>
          <w:szCs w:val="24"/>
        </w:rPr>
        <w:lastRenderedPageBreak/>
        <w:t>CHAPTER THREE</w:t>
      </w:r>
    </w:p>
    <w:p w:rsidR="00AE7145" w:rsidRPr="00B74BA4" w:rsidRDefault="00AE7145" w:rsidP="00AE7145">
      <w:pPr>
        <w:tabs>
          <w:tab w:val="left" w:pos="3420"/>
        </w:tabs>
        <w:spacing w:line="480" w:lineRule="auto"/>
        <w:jc w:val="center"/>
        <w:rPr>
          <w:rFonts w:ascii="NEW TIME ROMAS" w:hAnsi="NEW TIME ROMAS" w:hint="eastAsia"/>
          <w:sz w:val="24"/>
          <w:szCs w:val="24"/>
        </w:rPr>
      </w:pPr>
      <w:r w:rsidRPr="00B74BA4">
        <w:rPr>
          <w:rFonts w:ascii="NEW TIME ROMAS" w:hAnsi="NEW TIME ROMAS"/>
          <w:b/>
          <w:bCs/>
          <w:sz w:val="24"/>
          <w:szCs w:val="24"/>
        </w:rPr>
        <w:t>RESEARCH METHODOLOGY</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This chapter will cover the procedures</w:t>
      </w:r>
      <w:r w:rsidRPr="00B74BA4">
        <w:rPr>
          <w:rFonts w:ascii="NEW TIME ROMAS" w:hAnsi="NEW TIME ROMAS"/>
          <w:b/>
          <w:bCs/>
          <w:sz w:val="24"/>
          <w:szCs w:val="24"/>
        </w:rPr>
        <w:t xml:space="preserve"> t</w:t>
      </w:r>
      <w:r w:rsidRPr="00B74BA4">
        <w:rPr>
          <w:rFonts w:ascii="NEW TIME ROMAS" w:hAnsi="NEW TIME ROMAS"/>
          <w:sz w:val="24"/>
          <w:szCs w:val="24"/>
        </w:rPr>
        <w:t>hat will be used in the research project, which includes these: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a) Research design,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b) Population, sample and sampling technique,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c) Instrumentation,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d) Procedure for data collection,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e) Data analysis techniques.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 xml:space="preserve">Research Design </w:t>
      </w:r>
      <w:r>
        <w:rPr>
          <w:rFonts w:ascii="NEW TIME ROMAS" w:hAnsi="NEW TIME ROMAS"/>
          <w:b/>
          <w:bCs/>
          <w:sz w:val="24"/>
          <w:szCs w:val="24"/>
        </w:rPr>
        <w:tab/>
      </w:r>
      <w:r>
        <w:rPr>
          <w:rFonts w:ascii="NEW TIME ROMAS" w:hAnsi="NEW TIME ROMAS"/>
          <w:b/>
          <w:bCs/>
          <w:sz w:val="24"/>
          <w:szCs w:val="24"/>
        </w:rPr>
        <w:br/>
        <w:t xml:space="preserve">     </w:t>
      </w:r>
      <w:r w:rsidRPr="00B74BA4">
        <w:rPr>
          <w:rFonts w:ascii="NEW TIME ROMAS" w:hAnsi="NEW TIME ROMAS"/>
          <w:sz w:val="24"/>
          <w:szCs w:val="24"/>
        </w:rPr>
        <w:t>The research design adopted for the study was a descriptive survey. Durosaro (1993) emphasized that the descriptive survey method enables a researcher to obtain opinion of the target population and also has the advantage of being an effective way of collecting data from a large number or sources. According to Daramola (2001), descriptive survey research is the collection of data for the purpose of analyzing condition as they exist. The descriptive survey method was considered appropriate for this study.</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lastRenderedPageBreak/>
        <w:br/>
        <w:t>Population, Sample and Sampling Technique</w:t>
      </w:r>
      <w:r>
        <w:rPr>
          <w:rFonts w:ascii="NEW TIME ROMAS" w:hAnsi="NEW TIME ROMAS"/>
          <w:b/>
          <w:bCs/>
          <w:sz w:val="24"/>
          <w:szCs w:val="24"/>
        </w:rPr>
        <w:tab/>
      </w:r>
      <w:r>
        <w:rPr>
          <w:rFonts w:ascii="NEW TIME ROMAS" w:hAnsi="NEW TIME ROMAS"/>
          <w:b/>
          <w:bCs/>
          <w:sz w:val="24"/>
          <w:szCs w:val="24"/>
        </w:rPr>
        <w:br/>
        <w:t xml:space="preserve">    </w:t>
      </w:r>
      <w:r w:rsidRPr="00B74BA4">
        <w:rPr>
          <w:rFonts w:ascii="NEW TIME ROMAS" w:hAnsi="NEW TIME ROMAS"/>
          <w:sz w:val="24"/>
          <w:szCs w:val="24"/>
        </w:rPr>
        <w:t xml:space="preserve">The population in this research are all the full time matriculated undergraduate students in the kwara state college  of education, Ilorin in the 2024/2025 session. The sample population of the study will cut across all faculties within the main campus, </w:t>
      </w:r>
      <w:r>
        <w:rPr>
          <w:rFonts w:ascii="NEW TIME ROMAS" w:hAnsi="NEW TIME ROMAS"/>
          <w:sz w:val="24"/>
          <w:szCs w:val="24"/>
        </w:rPr>
        <w:t>College of Education</w:t>
      </w:r>
      <w:r w:rsidRPr="00B74BA4">
        <w:rPr>
          <w:rFonts w:ascii="NEW TIME ROMAS" w:hAnsi="NEW TIME ROMAS"/>
          <w:sz w:val="24"/>
          <w:szCs w:val="24"/>
        </w:rPr>
        <w:t xml:space="preserve"> </w:t>
      </w:r>
      <w:r>
        <w:rPr>
          <w:rFonts w:ascii="NEW TIME ROMAS" w:hAnsi="NEW TIME ROMAS"/>
          <w:sz w:val="24"/>
          <w:szCs w:val="24"/>
        </w:rPr>
        <w:t>College of Education</w:t>
      </w:r>
      <w:r w:rsidRPr="00B74BA4">
        <w:rPr>
          <w:rFonts w:ascii="NEW TIME ROMAS" w:hAnsi="NEW TIME ROMAS"/>
          <w:sz w:val="24"/>
          <w:szCs w:val="24"/>
        </w:rPr>
        <w:t xml:space="preserve"> has Fifteen (15) Faculties on the Main Campus as at the time of this research work from where three (3) faculties were selected by systematic random sampling. In selecting the faculties systematically, a sampling interval of three (3) was used, therefore, a Total number of three (3) faculties were selected.</w:t>
      </w:r>
      <w:r>
        <w:rPr>
          <w:rFonts w:ascii="NEW TIME ROMAS" w:hAnsi="NEW TIME ROMAS"/>
          <w:sz w:val="24"/>
          <w:szCs w:val="24"/>
        </w:rPr>
        <w:tab/>
        <w:t xml:space="preserve"> </w:t>
      </w:r>
      <w:r>
        <w:rPr>
          <w:rFonts w:ascii="NEW TIME ROMAS" w:hAnsi="NEW TIME ROMAS"/>
          <w:sz w:val="24"/>
          <w:szCs w:val="24"/>
        </w:rPr>
        <w:br/>
        <w:t xml:space="preserve">        </w:t>
      </w:r>
      <w:r w:rsidRPr="00B74BA4">
        <w:rPr>
          <w:rFonts w:ascii="NEW TIME ROMAS" w:hAnsi="NEW TIME ROMAS"/>
          <w:sz w:val="24"/>
          <w:szCs w:val="24"/>
        </w:rPr>
        <w:t xml:space="preserve">The faculty of Education, faculty of Arts and faculty of Engineering was selected at a sample interval of three (3). There are Nine (9) Departments in the faculty of Education, Ten 10) Departments in the Faculty of Engineering and seven (7) departments in the faculty of Arts. In order to arrive at a satisfactory sample from the three (3) faculties, the simple random sampling method was adopted in selecting six (6) Departments from the Fourteen (14) Departments of the three (3) faculties. The selected Departments are Arts Education, Sciences Education, History and International Studies, English and literary studies, Metal and metallurgical engineering and Department of  Mechanical engineering. A total population of One hundred and Fifty (150) undergraduate students were selected from the departments to represents the entire undergraduate students population of the </w:t>
      </w:r>
      <w:r>
        <w:rPr>
          <w:rFonts w:ascii="NEW TIME ROMAS" w:hAnsi="NEW TIME ROMAS"/>
          <w:sz w:val="24"/>
          <w:szCs w:val="24"/>
        </w:rPr>
        <w:t>College of Education</w:t>
      </w:r>
      <w:r w:rsidRPr="00B74BA4">
        <w:rPr>
          <w:rFonts w:ascii="NEW TIME ROMAS" w:hAnsi="NEW TIME ROMAS"/>
          <w:sz w:val="24"/>
          <w:szCs w:val="24"/>
        </w:rPr>
        <w:t xml:space="preserve"> using stratified random sampling method.</w:t>
      </w:r>
    </w:p>
    <w:p w:rsidR="00AE7145" w:rsidRPr="00B74BA4" w:rsidRDefault="00AE7145" w:rsidP="00AE7145">
      <w:pPr>
        <w:tabs>
          <w:tab w:val="left" w:pos="3420"/>
        </w:tabs>
        <w:spacing w:line="480" w:lineRule="auto"/>
        <w:jc w:val="both"/>
        <w:rPr>
          <w:rFonts w:ascii="NEW TIME ROMAS" w:hAnsi="NEW TIME ROMAS" w:hint="eastAsia"/>
          <w:sz w:val="24"/>
          <w:szCs w:val="24"/>
        </w:rPr>
      </w:pPr>
      <w:r>
        <w:rPr>
          <w:rFonts w:ascii="NEW TIME ROMAS" w:hAnsi="NEW TIME ROMAS"/>
          <w:b/>
          <w:bCs/>
          <w:sz w:val="24"/>
          <w:szCs w:val="24"/>
        </w:rPr>
        <w:lastRenderedPageBreak/>
        <w:t xml:space="preserve">Instrumentation </w:t>
      </w:r>
      <w:r>
        <w:rPr>
          <w:rFonts w:ascii="NEW TIME ROMAS" w:hAnsi="NEW TIME ROMAS"/>
          <w:b/>
          <w:bCs/>
          <w:sz w:val="24"/>
          <w:szCs w:val="24"/>
        </w:rPr>
        <w:br/>
        <w:t xml:space="preserve">     </w:t>
      </w:r>
      <w:r w:rsidRPr="00B74BA4">
        <w:rPr>
          <w:rFonts w:ascii="NEW TIME ROMAS" w:hAnsi="NEW TIME ROMAS"/>
          <w:sz w:val="24"/>
          <w:szCs w:val="24"/>
        </w:rPr>
        <w:t xml:space="preserve"> Instrumentation is defined as the process of selecting or developing measuring devices for gathering desired data in educational studies (Daramola 2006).These instruments collectively aim to gather comprehensive data on the experiences, perceptions, coping strategies, and suggestions of </w:t>
      </w:r>
      <w:r>
        <w:rPr>
          <w:rFonts w:ascii="NEW TIME ROMAS" w:hAnsi="NEW TIME ROMAS"/>
          <w:sz w:val="24"/>
          <w:szCs w:val="24"/>
        </w:rPr>
        <w:t>College of Education</w:t>
      </w:r>
      <w:r w:rsidRPr="00B74BA4">
        <w:rPr>
          <w:rFonts w:ascii="NEW TIME ROMAS" w:hAnsi="NEW TIME ROMAS"/>
          <w:sz w:val="24"/>
          <w:szCs w:val="24"/>
        </w:rPr>
        <w:t xml:space="preserve"> undergraduate students regarding the impacts of social media on their academic performance. The research instrument was questionnaire. A well-constructed and self-developed questionnaire titled “Influence of Social Media on the Academic Performance Among Students Questionnaire (ISAPASQ)” was used to get the desired information from the students. The questionnaire was divided into two sections (A and B). Section A was for collection of information on personal data of respondents while Section B was of two Parts. The first set of questions was to determine the usage pattern of social media from the respondents, while theLikert Scale point was adopted for the second part of the questionnaire -  Strongly Agree (SA), Agree (A), Disagree (</w:t>
      </w:r>
      <w:r>
        <w:rPr>
          <w:rFonts w:ascii="NEW TIME ROMAS" w:hAnsi="NEW TIME ROMAS"/>
          <w:sz w:val="24"/>
          <w:szCs w:val="24"/>
        </w:rPr>
        <w:t>D) and Strongly Disagree (SD).</w:t>
      </w:r>
      <w:r>
        <w:rPr>
          <w:rFonts w:ascii="NEW TIME ROMAS" w:hAnsi="NEW TIME ROMAS"/>
          <w:sz w:val="24"/>
          <w:szCs w:val="24"/>
        </w:rPr>
        <w:br/>
        <w:t xml:space="preserve">     </w:t>
      </w:r>
      <w:r w:rsidRPr="00B74BA4">
        <w:rPr>
          <w:rFonts w:ascii="NEW TIME ROMAS" w:hAnsi="NEW TIME ROMAS"/>
          <w:sz w:val="24"/>
          <w:szCs w:val="24"/>
        </w:rPr>
        <w:t xml:space="preserve">Validity of any instrument is the degree to which the instrument measures what they are purported to measure. Abiri (2006) described validity as the degree to which a test or an instrument provides information that is relevant to the decision that is to be made. In order to ascertain the content validity of this study, the researcher gave the questions to two lecturers in the Departments of Arts Education to make necessary corrections. The observations and corrections made by the lecturers will be taken into consideration in the </w:t>
      </w:r>
      <w:r>
        <w:rPr>
          <w:rFonts w:ascii="NEW TIME ROMAS" w:hAnsi="NEW TIME ROMAS"/>
          <w:sz w:val="24"/>
          <w:szCs w:val="24"/>
        </w:rPr>
        <w:t>final draft of the instrument.</w:t>
      </w:r>
      <w:r>
        <w:rPr>
          <w:rFonts w:ascii="NEW TIME ROMAS" w:hAnsi="NEW TIME ROMAS"/>
          <w:sz w:val="24"/>
          <w:szCs w:val="24"/>
        </w:rPr>
        <w:tab/>
      </w:r>
      <w:r>
        <w:rPr>
          <w:rFonts w:ascii="NEW TIME ROMAS" w:hAnsi="NEW TIME ROMAS"/>
          <w:sz w:val="24"/>
          <w:szCs w:val="24"/>
        </w:rPr>
        <w:br/>
      </w:r>
      <w:r w:rsidRPr="00B74BA4">
        <w:rPr>
          <w:rFonts w:ascii="NEW TIME ROMAS" w:hAnsi="NEW TIME ROMAS"/>
          <w:sz w:val="24"/>
          <w:szCs w:val="24"/>
        </w:rPr>
        <w:lastRenderedPageBreak/>
        <w:t xml:space="preserve">Abiri (2006) defined reliability as the extent to which the results obtained from the test can be relied upon as the true score. It answers the questions as to how consistently the same result will be obtained on that test for the same person or the same group of persons when the quality being measured has not changed.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Procedure for Data Collection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The instrument for the study will be administered personally by the researcher on the respondents in the selected departments in the </w:t>
      </w:r>
      <w:r>
        <w:rPr>
          <w:rFonts w:ascii="NEW TIME ROMAS" w:hAnsi="NEW TIME ROMAS"/>
          <w:sz w:val="24"/>
          <w:szCs w:val="24"/>
        </w:rPr>
        <w:t>College of Education</w:t>
      </w:r>
      <w:r w:rsidRPr="00B74BA4">
        <w:rPr>
          <w:rFonts w:ascii="NEW TIME ROMAS" w:hAnsi="NEW TIME ROMAS"/>
          <w:sz w:val="24"/>
          <w:szCs w:val="24"/>
        </w:rPr>
        <w:t xml:space="preserve"> The researcher will sought for permission from the appropriate authorities within the sample departments before the administration. All completed questionnaire forms will be collected back and collated for data analysis.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bCs/>
          <w:sz w:val="24"/>
          <w:szCs w:val="24"/>
        </w:rPr>
        <w:t>Data Analysis Technique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Responses from the questionnaire were analyzed using the descriptive statistics of frequency counts and percentage, and inferential statistics of Chi-square(x2). Descriptive statistics of frequency counts and percentages were used in analyzing demographic </w:t>
      </w:r>
    </w:p>
    <w:p w:rsidR="00AE7145" w:rsidRPr="00B74BA4" w:rsidRDefault="00AE7145" w:rsidP="00AE7145">
      <w:pPr>
        <w:tabs>
          <w:tab w:val="left" w:pos="3420"/>
        </w:tabs>
        <w:spacing w:after="0" w:line="480" w:lineRule="auto"/>
        <w:jc w:val="both"/>
        <w:rPr>
          <w:rFonts w:ascii="NEW TIME ROMAS" w:hAnsi="NEW TIME ROMAS" w:hint="eastAsia"/>
          <w:sz w:val="24"/>
          <w:szCs w:val="24"/>
        </w:rPr>
      </w:pPr>
      <w:r w:rsidRPr="00B74BA4">
        <w:rPr>
          <w:rFonts w:ascii="NEW TIME ROMAS" w:hAnsi="NEW TIME ROMAS"/>
          <w:sz w:val="24"/>
          <w:szCs w:val="24"/>
        </w:rPr>
        <w:br w:type="page"/>
      </w:r>
    </w:p>
    <w:p w:rsidR="00AE7145" w:rsidRPr="00B74BA4" w:rsidRDefault="00AE7145" w:rsidP="00AE7145">
      <w:pPr>
        <w:tabs>
          <w:tab w:val="left" w:pos="3420"/>
        </w:tabs>
        <w:spacing w:line="480" w:lineRule="auto"/>
        <w:jc w:val="center"/>
        <w:rPr>
          <w:rFonts w:ascii="NEW TIME ROMAS" w:eastAsia="Calibri" w:hAnsi="NEW TIME ROMAS"/>
          <w:b/>
          <w:sz w:val="24"/>
          <w:szCs w:val="24"/>
        </w:rPr>
      </w:pPr>
      <w:r w:rsidRPr="00B74BA4">
        <w:rPr>
          <w:rFonts w:ascii="NEW TIME ROMAS" w:eastAsia="Calibri" w:hAnsi="NEW TIME ROMAS"/>
          <w:b/>
          <w:sz w:val="24"/>
          <w:szCs w:val="24"/>
        </w:rPr>
        <w:lastRenderedPageBreak/>
        <w:t>CHAPTER FOUR</w:t>
      </w:r>
    </w:p>
    <w:p w:rsidR="00AE7145" w:rsidRPr="00B74BA4" w:rsidRDefault="00AE7145" w:rsidP="00AE7145">
      <w:pPr>
        <w:tabs>
          <w:tab w:val="left" w:pos="3420"/>
        </w:tabs>
        <w:autoSpaceDE w:val="0"/>
        <w:autoSpaceDN w:val="0"/>
        <w:adjustRightInd w:val="0"/>
        <w:spacing w:after="0" w:line="480" w:lineRule="auto"/>
        <w:jc w:val="center"/>
        <w:rPr>
          <w:rFonts w:ascii="NEW TIME ROMAS" w:eastAsia="Calibri" w:hAnsi="NEW TIME ROMAS"/>
          <w:b/>
          <w:sz w:val="24"/>
          <w:szCs w:val="24"/>
        </w:rPr>
      </w:pPr>
      <w:r w:rsidRPr="00B74BA4">
        <w:rPr>
          <w:rFonts w:ascii="NEW TIME ROMAS" w:eastAsia="Calibri" w:hAnsi="NEW TIME ROMAS"/>
          <w:b/>
          <w:sz w:val="24"/>
          <w:szCs w:val="24"/>
        </w:rPr>
        <w:t>DATA ANALYSIS AND RESULTS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The chapter presented findings from a research study that investigated the impact of social media addiction on the academic performance of 150 undergraduate students at the </w:t>
      </w:r>
      <w:r>
        <w:rPr>
          <w:rFonts w:ascii="NEW TIME ROMAS" w:hAnsi="NEW TIME ROMAS"/>
          <w:sz w:val="24"/>
          <w:szCs w:val="24"/>
        </w:rPr>
        <w:t>College of Education</w:t>
      </w:r>
      <w:r w:rsidRPr="00B74BA4">
        <w:rPr>
          <w:rFonts w:ascii="NEW TIME ROMAS" w:hAnsi="NEW TIME ROMAS"/>
          <w:sz w:val="24"/>
          <w:szCs w:val="24"/>
        </w:rPr>
        <w:t xml:space="preserve"> It provided an analysis of sociodemographic data concerning the study participants, including their usage patterns of various social media platforms. Additionally, the chapter explored how social media usage affects students' academic performance.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The data analysis employed both ANOVA and T-test methods to generate inferences from the collected data. ANOVA was used to assess whether there were significant differences in academic performance among groups with different levels of social media addiction, while T-tests were utilized to examine specific comparisons between groups.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Overall, the chapter served to illuminate the complex relationship between social media addiction and academic performance among undergraduate students, shedding light on how various factors such as sociodemographic characteristics and usage patterns may influence this dynamic</w:t>
      </w:r>
    </w:p>
    <w:p w:rsidR="00AE7145" w:rsidRPr="00B74BA4" w:rsidRDefault="00AE7145" w:rsidP="00AE7145">
      <w:pPr>
        <w:tabs>
          <w:tab w:val="left" w:pos="3420"/>
        </w:tabs>
        <w:spacing w:line="480" w:lineRule="auto"/>
        <w:jc w:val="both"/>
        <w:rPr>
          <w:rFonts w:ascii="NEW TIME ROMAS" w:hAnsi="NEW TIME ROMAS" w:hint="eastAsia"/>
          <w:sz w:val="24"/>
          <w:szCs w:val="24"/>
        </w:rPr>
      </w:pPr>
    </w:p>
    <w:p w:rsidR="00AE7145" w:rsidRPr="00B74BA4" w:rsidRDefault="00AE7145" w:rsidP="00AE7145">
      <w:pPr>
        <w:tabs>
          <w:tab w:val="left" w:pos="3420"/>
        </w:tabs>
        <w:spacing w:line="480" w:lineRule="auto"/>
        <w:jc w:val="both"/>
        <w:rPr>
          <w:rFonts w:ascii="NEW TIME ROMAS" w:hAnsi="NEW TIME ROMAS" w:hint="eastAsia"/>
          <w:sz w:val="24"/>
          <w:szCs w:val="24"/>
        </w:rPr>
      </w:pPr>
    </w:p>
    <w:p w:rsidR="00AE7145" w:rsidRPr="00B74BA4" w:rsidRDefault="00AE7145" w:rsidP="00AE7145">
      <w:pPr>
        <w:tabs>
          <w:tab w:val="left" w:pos="3420"/>
        </w:tabs>
        <w:spacing w:line="360" w:lineRule="auto"/>
        <w:jc w:val="both"/>
        <w:rPr>
          <w:rFonts w:ascii="NEW TIME ROMAS" w:hAnsi="NEW TIME ROMAS" w:hint="eastAsia"/>
          <w:b/>
          <w:sz w:val="24"/>
          <w:szCs w:val="24"/>
        </w:rPr>
      </w:pPr>
      <w:r w:rsidRPr="00B74BA4">
        <w:rPr>
          <w:rFonts w:ascii="NEW TIME ROMAS" w:hAnsi="NEW TIME ROMAS"/>
          <w:b/>
          <w:sz w:val="24"/>
          <w:szCs w:val="24"/>
        </w:rPr>
        <w:t xml:space="preserve">Table 1: Sociodemographic profile of the respondents. </w:t>
      </w:r>
    </w:p>
    <w:tbl>
      <w:tblPr>
        <w:tblStyle w:val="Style11"/>
        <w:tblW w:w="8402" w:type="dxa"/>
        <w:jc w:val="center"/>
        <w:tblBorders>
          <w:top w:val="single" w:sz="4" w:space="0" w:color="000000"/>
          <w:bottom w:val="single" w:sz="4" w:space="0" w:color="000000"/>
        </w:tblBorders>
        <w:tblLayout w:type="fixed"/>
        <w:tblLook w:val="04A0" w:firstRow="1" w:lastRow="0" w:firstColumn="1" w:lastColumn="0" w:noHBand="0" w:noVBand="1"/>
      </w:tblPr>
      <w:tblGrid>
        <w:gridCol w:w="4262"/>
        <w:gridCol w:w="2520"/>
        <w:gridCol w:w="1620"/>
      </w:tblGrid>
      <w:tr w:rsidR="00AE7145" w:rsidRPr="00B74BA4" w:rsidTr="00D559FE">
        <w:trPr>
          <w:trHeight w:val="551"/>
          <w:jc w:val="center"/>
        </w:trPr>
        <w:tc>
          <w:tcPr>
            <w:tcW w:w="4262" w:type="dxa"/>
            <w:tcBorders>
              <w:top w:val="single" w:sz="4" w:space="0" w:color="000000"/>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lastRenderedPageBreak/>
              <w:t xml:space="preserve">Variables </w:t>
            </w:r>
          </w:p>
        </w:tc>
        <w:tc>
          <w:tcPr>
            <w:tcW w:w="2520" w:type="dxa"/>
            <w:tcBorders>
              <w:top w:val="single" w:sz="4" w:space="0" w:color="000000"/>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 xml:space="preserve">Frequency </w:t>
            </w:r>
          </w:p>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(n)</w:t>
            </w:r>
          </w:p>
        </w:tc>
        <w:tc>
          <w:tcPr>
            <w:tcW w:w="1620" w:type="dxa"/>
            <w:tcBorders>
              <w:top w:val="single" w:sz="4" w:space="0" w:color="000000"/>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 xml:space="preserve">Percentage </w:t>
            </w:r>
          </w:p>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w:t>
            </w:r>
          </w:p>
        </w:tc>
      </w:tr>
      <w:tr w:rsidR="00AE7145" w:rsidRPr="00B74BA4" w:rsidTr="00D559FE">
        <w:trPr>
          <w:trHeight w:val="269"/>
          <w:jc w:val="center"/>
        </w:trPr>
        <w:tc>
          <w:tcPr>
            <w:tcW w:w="4262" w:type="dxa"/>
            <w:tcBorders>
              <w:top w:val="single" w:sz="4" w:space="0" w:color="000000"/>
              <w:left w:val="nil"/>
              <w:bottom w:val="nil"/>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Gender</w:t>
            </w:r>
          </w:p>
        </w:tc>
        <w:tc>
          <w:tcPr>
            <w:tcW w:w="2520" w:type="dxa"/>
            <w:tcBorders>
              <w:top w:val="single" w:sz="4" w:space="0" w:color="000000"/>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c>
          <w:tcPr>
            <w:tcW w:w="1620" w:type="dxa"/>
            <w:tcBorders>
              <w:top w:val="single" w:sz="4" w:space="0" w:color="000000"/>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r>
      <w:tr w:rsidR="00AE7145" w:rsidRPr="00B74BA4" w:rsidTr="00D559FE">
        <w:trPr>
          <w:trHeight w:val="269"/>
          <w:jc w:val="center"/>
        </w:trPr>
        <w:tc>
          <w:tcPr>
            <w:tcW w:w="4262"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 xml:space="preserve">Male </w:t>
            </w:r>
          </w:p>
        </w:tc>
        <w:tc>
          <w:tcPr>
            <w:tcW w:w="25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54</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36.0</w:t>
            </w:r>
          </w:p>
        </w:tc>
      </w:tr>
      <w:tr w:rsidR="00AE7145" w:rsidRPr="00B74BA4" w:rsidTr="00D559FE">
        <w:trPr>
          <w:trHeight w:val="360"/>
          <w:jc w:val="center"/>
        </w:trPr>
        <w:tc>
          <w:tcPr>
            <w:tcW w:w="4262"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 xml:space="preserve">Female </w:t>
            </w:r>
          </w:p>
        </w:tc>
        <w:tc>
          <w:tcPr>
            <w:tcW w:w="25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96</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64.0</w:t>
            </w:r>
          </w:p>
        </w:tc>
      </w:tr>
      <w:tr w:rsidR="00AE7145" w:rsidRPr="00B74BA4" w:rsidTr="00D559FE">
        <w:trPr>
          <w:trHeight w:val="269"/>
          <w:jc w:val="center"/>
        </w:trPr>
        <w:tc>
          <w:tcPr>
            <w:tcW w:w="4262"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Age (years)</w:t>
            </w:r>
          </w:p>
        </w:tc>
        <w:tc>
          <w:tcPr>
            <w:tcW w:w="2520" w:type="dxa"/>
            <w:tcBorders>
              <w:top w:val="nil"/>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c>
          <w:tcPr>
            <w:tcW w:w="1620" w:type="dxa"/>
            <w:tcBorders>
              <w:top w:val="nil"/>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r>
      <w:tr w:rsidR="00AE7145" w:rsidRPr="00B74BA4" w:rsidTr="00D559FE">
        <w:trPr>
          <w:trHeight w:val="281"/>
          <w:jc w:val="center"/>
        </w:trPr>
        <w:tc>
          <w:tcPr>
            <w:tcW w:w="4262"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16 - 19</w:t>
            </w:r>
          </w:p>
        </w:tc>
        <w:tc>
          <w:tcPr>
            <w:tcW w:w="25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15</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10.0</w:t>
            </w:r>
          </w:p>
        </w:tc>
      </w:tr>
      <w:tr w:rsidR="00AE7145" w:rsidRPr="00B74BA4" w:rsidTr="00D559FE">
        <w:trPr>
          <w:trHeight w:val="269"/>
          <w:jc w:val="center"/>
        </w:trPr>
        <w:tc>
          <w:tcPr>
            <w:tcW w:w="4262"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20 – 24</w:t>
            </w:r>
          </w:p>
        </w:tc>
        <w:tc>
          <w:tcPr>
            <w:tcW w:w="25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111</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74.0</w:t>
            </w:r>
          </w:p>
        </w:tc>
      </w:tr>
      <w:tr w:rsidR="00AE7145" w:rsidRPr="00B74BA4" w:rsidTr="00D559FE">
        <w:trPr>
          <w:trHeight w:val="243"/>
          <w:jc w:val="center"/>
        </w:trPr>
        <w:tc>
          <w:tcPr>
            <w:tcW w:w="4262"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sz w:val="24"/>
                <w:szCs w:val="24"/>
              </w:rPr>
              <w:t>&gt; 25</w:t>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b/>
                <w:sz w:val="24"/>
                <w:szCs w:val="24"/>
              </w:rPr>
              <w:t>Department</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Arts Education</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Sciences Education</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History and International Studies</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English and Literary Studies</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Metal and Metallurgical Engineering</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Mechanical Engineering</w:t>
            </w:r>
            <w:r w:rsidRPr="00B74BA4">
              <w:rPr>
                <w:rFonts w:ascii="NEW TIME ROMAS" w:hAnsi="NEW TIME ROMAS"/>
                <w:sz w:val="24"/>
                <w:szCs w:val="24"/>
              </w:rPr>
              <w:tab/>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b/>
                <w:sz w:val="24"/>
                <w:szCs w:val="24"/>
              </w:rPr>
              <w:t>Level</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100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200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300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400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500</w:t>
            </w:r>
          </w:p>
        </w:tc>
        <w:tc>
          <w:tcPr>
            <w:tcW w:w="252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24</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30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13</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41</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15</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41</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19</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39</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53</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19</w:t>
            </w:r>
          </w:p>
        </w:tc>
        <w:tc>
          <w:tcPr>
            <w:tcW w:w="162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16.0</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20.0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6.7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8.7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27.3</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10.0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27.3</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6.7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12.7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26.0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42.0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12.7</w:t>
            </w:r>
          </w:p>
        </w:tc>
      </w:tr>
      <w:tr w:rsidR="00AE7145" w:rsidRPr="00B74BA4" w:rsidTr="00D559FE">
        <w:trPr>
          <w:trHeight w:val="87"/>
          <w:jc w:val="center"/>
        </w:trPr>
        <w:tc>
          <w:tcPr>
            <w:tcW w:w="4262" w:type="dxa"/>
            <w:tcBorders>
              <w:top w:val="nil"/>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sz w:val="24"/>
                <w:szCs w:val="24"/>
              </w:rPr>
            </w:pPr>
          </w:p>
        </w:tc>
        <w:tc>
          <w:tcPr>
            <w:tcW w:w="2520" w:type="dxa"/>
            <w:tcBorders>
              <w:top w:val="nil"/>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sz w:val="24"/>
                <w:szCs w:val="24"/>
              </w:rPr>
            </w:pPr>
          </w:p>
        </w:tc>
        <w:tc>
          <w:tcPr>
            <w:tcW w:w="1620" w:type="dxa"/>
            <w:tcBorders>
              <w:top w:val="nil"/>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sz w:val="24"/>
                <w:szCs w:val="24"/>
              </w:rPr>
            </w:pPr>
          </w:p>
        </w:tc>
      </w:tr>
    </w:tbl>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n: Frequency; %: percentage; M: mean; SD: Standard deviation; p-value: 0.05.</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This study was conducted among 150 students to assess the influence of social media on the academic performance of undergraduates within the </w:t>
      </w:r>
      <w:r>
        <w:rPr>
          <w:rFonts w:ascii="NEW TIME ROMAS" w:hAnsi="NEW TIME ROMAS"/>
          <w:sz w:val="24"/>
          <w:szCs w:val="24"/>
        </w:rPr>
        <w:t>College of Education</w:t>
      </w:r>
      <w:r w:rsidRPr="00B74BA4">
        <w:rPr>
          <w:rFonts w:ascii="NEW TIME ROMAS" w:hAnsi="NEW TIME ROMAS"/>
          <w:sz w:val="24"/>
          <w:szCs w:val="24"/>
        </w:rPr>
        <w:t xml:space="preserve"> Table 1 revealed that, majority of the respondents were female accounting for 64% (96) while male accounted for 36% of the study sample (54). Most of the respondents were between 20 -24 years old (74.0%), some of them (10.0%) were between 16 – 19 years while others (16.0%) were above 25 years old. Higher percentage of them were English and Literary studies students (27.3%) with some of them at 400 Level of institutional education (42.0%). Some were from Mechanical Engineering (27.3%) and Arts Education(20.0%) with some of them in 300 level (26.0%), 500level (12.7%) and 200 level (12.7).</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Research Question 1:</w:t>
      </w:r>
      <w:r w:rsidRPr="00B74BA4">
        <w:rPr>
          <w:rFonts w:ascii="NEW TIME ROMAS" w:hAnsi="NEW TIME ROMAS"/>
          <w:sz w:val="24"/>
          <w:szCs w:val="24"/>
        </w:rPr>
        <w:t xml:space="preserve"> What are the usage patterns of social media platforms among the undergraduates?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 </w:t>
      </w:r>
      <w:r w:rsidRPr="00B74BA4">
        <w:rPr>
          <w:rFonts w:ascii="NEW TIME ROMAS" w:hAnsi="NEW TIME ROMAS"/>
          <w:b/>
          <w:sz w:val="24"/>
          <w:szCs w:val="24"/>
        </w:rPr>
        <w:t>Figure 1:</w:t>
      </w:r>
      <w:r w:rsidRPr="00B74BA4">
        <w:rPr>
          <w:rFonts w:ascii="NEW TIME ROMAS" w:hAnsi="NEW TIME ROMAS"/>
          <w:sz w:val="24"/>
          <w:szCs w:val="24"/>
        </w:rPr>
        <w:t xml:space="preserve"> Prevalence of social media usage among undergraduates of </w:t>
      </w:r>
      <w:r>
        <w:rPr>
          <w:rFonts w:ascii="NEW TIME ROMAS" w:hAnsi="NEW TIME ROMAS"/>
          <w:sz w:val="24"/>
          <w:szCs w:val="24"/>
        </w:rPr>
        <w:t>College of Education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noProof/>
          <w:sz w:val="24"/>
          <w:szCs w:val="24"/>
          <w:lang w:eastAsia="en-US"/>
        </w:rPr>
        <w:lastRenderedPageBreak/>
        <w:drawing>
          <wp:inline distT="0" distB="0" distL="0" distR="0" wp14:anchorId="1FE60CCA" wp14:editId="57856BEF">
            <wp:extent cx="5495925" cy="3209925"/>
            <wp:effectExtent l="19050" t="19050" r="28575" b="28575"/>
            <wp:docPr id="3" name="Picture 1" descr="C:\Users\LENOVO\AppData\Local\Temp\ksohtml989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ksohtml9892\wps1.png"/>
                    <pic:cNvPicPr>
                      <a:picLocks noChangeAspect="1" noChangeArrowheads="1"/>
                    </pic:cNvPicPr>
                  </pic:nvPicPr>
                  <pic:blipFill>
                    <a:blip r:embed="rId6"/>
                    <a:srcRect/>
                    <a:stretch>
                      <a:fillRect/>
                    </a:stretch>
                  </pic:blipFill>
                  <pic:spPr bwMode="auto">
                    <a:xfrm>
                      <a:off x="0" y="0"/>
                      <a:ext cx="5495925" cy="3209925"/>
                    </a:xfrm>
                    <a:prstGeom prst="rect">
                      <a:avLst/>
                    </a:prstGeom>
                    <a:noFill/>
                    <a:ln w="9525">
                      <a:solidFill>
                        <a:schemeClr val="accent1"/>
                      </a:solidFill>
                      <a:miter lim="800000"/>
                      <a:headEnd/>
                      <a:tailEnd/>
                    </a:ln>
                  </pic:spPr>
                </pic:pic>
              </a:graphicData>
            </a:graphic>
          </wp:inline>
        </w:drawing>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Figure 1 shows a pictorial representation showing the pattern of usage of social media platforms among undergraduates of </w:t>
      </w:r>
      <w:r>
        <w:rPr>
          <w:rFonts w:ascii="NEW TIME ROMAS" w:hAnsi="NEW TIME ROMAS"/>
          <w:sz w:val="24"/>
          <w:szCs w:val="24"/>
        </w:rPr>
        <w:t>College of Education</w:t>
      </w:r>
      <w:r w:rsidRPr="00B74BA4">
        <w:rPr>
          <w:rFonts w:ascii="NEW TIME ROMAS" w:hAnsi="NEW TIME ROMAS"/>
          <w:sz w:val="24"/>
          <w:szCs w:val="24"/>
        </w:rPr>
        <w:t xml:space="preserve"> The figure revealed that, WhatsApp is the most popularly used social media platform with highest Male users (63.0%) and 53.1% female users. Instagram and twitter are the proceeding platforms that are popularly used among the respondents of this study with female(20.8%) being the highest user of Instagram and Twitter with percentage of 11.50% while LinkedIn is the leastused platform and it is the most crucial platforms thatcreate a networking opportunities between students and companies for internship roles and leaning. Pearson value= 4.510 p-value = 0.479</w:t>
      </w:r>
    </w:p>
    <w:p w:rsidR="00AE7145" w:rsidRPr="00B74BA4" w:rsidRDefault="00AE7145" w:rsidP="00AE7145">
      <w:pPr>
        <w:tabs>
          <w:tab w:val="left" w:pos="3420"/>
        </w:tabs>
        <w:spacing w:line="480" w:lineRule="auto"/>
        <w:jc w:val="both"/>
        <w:rPr>
          <w:rFonts w:ascii="NEW TIME ROMAS" w:hAnsi="NEW TIME ROMAS" w:hint="eastAsia"/>
          <w:sz w:val="24"/>
          <w:szCs w:val="24"/>
        </w:rPr>
      </w:pPr>
    </w:p>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hAnsi="NEW TIME ROMAS"/>
          <w:b/>
          <w:sz w:val="24"/>
          <w:szCs w:val="24"/>
        </w:rPr>
        <w:lastRenderedPageBreak/>
        <w:t xml:space="preserve">Table 2: Usage Pattern of Social Media Platforms among the undergraduates  </w:t>
      </w:r>
    </w:p>
    <w:tbl>
      <w:tblPr>
        <w:tblStyle w:val="Style11"/>
        <w:tblW w:w="8402" w:type="dxa"/>
        <w:jc w:val="center"/>
        <w:tblBorders>
          <w:top w:val="single" w:sz="4" w:space="0" w:color="000000"/>
          <w:bottom w:val="single" w:sz="4" w:space="0" w:color="000000"/>
        </w:tblBorders>
        <w:tblLayout w:type="fixed"/>
        <w:tblLook w:val="04A0" w:firstRow="1" w:lastRow="0" w:firstColumn="1" w:lastColumn="0" w:noHBand="0" w:noVBand="1"/>
      </w:tblPr>
      <w:tblGrid>
        <w:gridCol w:w="4741"/>
        <w:gridCol w:w="2041"/>
        <w:gridCol w:w="1620"/>
      </w:tblGrid>
      <w:tr w:rsidR="00AE7145" w:rsidRPr="00B74BA4" w:rsidTr="00D559FE">
        <w:trPr>
          <w:trHeight w:val="551"/>
          <w:jc w:val="center"/>
        </w:trPr>
        <w:tc>
          <w:tcPr>
            <w:tcW w:w="4741" w:type="dxa"/>
            <w:tcBorders>
              <w:top w:val="single" w:sz="4" w:space="0" w:color="000000"/>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 xml:space="preserve">Variables </w:t>
            </w:r>
          </w:p>
        </w:tc>
        <w:tc>
          <w:tcPr>
            <w:tcW w:w="2041" w:type="dxa"/>
            <w:tcBorders>
              <w:top w:val="single" w:sz="4" w:space="0" w:color="000000"/>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 xml:space="preserve">Frequency </w:t>
            </w:r>
          </w:p>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(n)</w:t>
            </w:r>
          </w:p>
        </w:tc>
        <w:tc>
          <w:tcPr>
            <w:tcW w:w="1620" w:type="dxa"/>
            <w:tcBorders>
              <w:top w:val="single" w:sz="4" w:space="0" w:color="000000"/>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 xml:space="preserve">Percentage </w:t>
            </w:r>
          </w:p>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w:t>
            </w:r>
          </w:p>
        </w:tc>
      </w:tr>
      <w:tr w:rsidR="00AE7145" w:rsidRPr="00B74BA4" w:rsidTr="00D559FE">
        <w:trPr>
          <w:trHeight w:val="269"/>
          <w:jc w:val="center"/>
        </w:trPr>
        <w:tc>
          <w:tcPr>
            <w:tcW w:w="4741" w:type="dxa"/>
            <w:tcBorders>
              <w:top w:val="single" w:sz="4" w:space="0" w:color="000000"/>
              <w:left w:val="nil"/>
              <w:bottom w:val="nil"/>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Social Media Platform</w:t>
            </w:r>
          </w:p>
        </w:tc>
        <w:tc>
          <w:tcPr>
            <w:tcW w:w="2041" w:type="dxa"/>
            <w:tcBorders>
              <w:top w:val="single" w:sz="4" w:space="0" w:color="000000"/>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c>
          <w:tcPr>
            <w:tcW w:w="1620" w:type="dxa"/>
            <w:tcBorders>
              <w:top w:val="single" w:sz="4" w:space="0" w:color="000000"/>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r>
      <w:tr w:rsidR="00AE7145" w:rsidRPr="00B74BA4" w:rsidTr="00D559FE">
        <w:trPr>
          <w:trHeight w:val="269"/>
          <w:jc w:val="center"/>
        </w:trPr>
        <w:tc>
          <w:tcPr>
            <w:tcW w:w="47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Facebook</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 xml:space="preserve">Instagram </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Whatsapp</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Twitter</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Tik Tok</w:t>
            </w:r>
          </w:p>
        </w:tc>
        <w:tc>
          <w:tcPr>
            <w:tcW w:w="20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14</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28</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85</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13</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6</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9.3</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18.7</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56.7</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8.7</w:t>
            </w:r>
          </w:p>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4.0</w:t>
            </w:r>
          </w:p>
        </w:tc>
      </w:tr>
      <w:tr w:rsidR="00AE7145" w:rsidRPr="00B74BA4" w:rsidTr="00D559FE">
        <w:trPr>
          <w:trHeight w:val="360"/>
          <w:jc w:val="center"/>
        </w:trPr>
        <w:tc>
          <w:tcPr>
            <w:tcW w:w="47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LinkedIn</w:t>
            </w:r>
          </w:p>
        </w:tc>
        <w:tc>
          <w:tcPr>
            <w:tcW w:w="20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4</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2.7</w:t>
            </w:r>
          </w:p>
        </w:tc>
      </w:tr>
      <w:tr w:rsidR="00AE7145" w:rsidRPr="00B74BA4" w:rsidTr="00D559FE">
        <w:trPr>
          <w:trHeight w:val="269"/>
          <w:jc w:val="center"/>
        </w:trPr>
        <w:tc>
          <w:tcPr>
            <w:tcW w:w="47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b/>
                <w:sz w:val="24"/>
                <w:szCs w:val="24"/>
              </w:rPr>
            </w:pPr>
            <w:r w:rsidRPr="00B74BA4">
              <w:rPr>
                <w:rFonts w:ascii="NEW TIME ROMAS" w:hAnsi="NEW TIME ROMAS"/>
                <w:b/>
                <w:sz w:val="24"/>
                <w:szCs w:val="24"/>
              </w:rPr>
              <w:t>Usage Frequency (Hours)</w:t>
            </w:r>
          </w:p>
        </w:tc>
        <w:tc>
          <w:tcPr>
            <w:tcW w:w="2041" w:type="dxa"/>
            <w:tcBorders>
              <w:top w:val="nil"/>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c>
          <w:tcPr>
            <w:tcW w:w="1620" w:type="dxa"/>
            <w:tcBorders>
              <w:top w:val="nil"/>
              <w:left w:val="nil"/>
              <w:bottom w:val="nil"/>
              <w:right w:val="nil"/>
            </w:tcBorders>
          </w:tcPr>
          <w:p w:rsidR="00AE7145" w:rsidRPr="00B74BA4" w:rsidRDefault="00AE7145" w:rsidP="00D559FE">
            <w:pPr>
              <w:tabs>
                <w:tab w:val="left" w:pos="3420"/>
              </w:tabs>
              <w:jc w:val="both"/>
              <w:rPr>
                <w:rFonts w:ascii="NEW TIME ROMAS" w:hAnsi="NEW TIME ROMAS"/>
                <w:b/>
                <w:sz w:val="24"/>
                <w:szCs w:val="24"/>
              </w:rPr>
            </w:pPr>
          </w:p>
        </w:tc>
      </w:tr>
      <w:tr w:rsidR="00AE7145" w:rsidRPr="00B74BA4" w:rsidTr="00D559FE">
        <w:trPr>
          <w:trHeight w:val="281"/>
          <w:jc w:val="center"/>
        </w:trPr>
        <w:tc>
          <w:tcPr>
            <w:tcW w:w="47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1 – 2</w:t>
            </w:r>
          </w:p>
        </w:tc>
        <w:tc>
          <w:tcPr>
            <w:tcW w:w="20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38</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25.3</w:t>
            </w:r>
          </w:p>
        </w:tc>
      </w:tr>
      <w:tr w:rsidR="00AE7145" w:rsidRPr="00B74BA4" w:rsidTr="00D559FE">
        <w:trPr>
          <w:trHeight w:val="269"/>
          <w:jc w:val="center"/>
        </w:trPr>
        <w:tc>
          <w:tcPr>
            <w:tcW w:w="47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3 – 4</w:t>
            </w:r>
          </w:p>
        </w:tc>
        <w:tc>
          <w:tcPr>
            <w:tcW w:w="2041"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51</w:t>
            </w:r>
          </w:p>
        </w:tc>
        <w:tc>
          <w:tcPr>
            <w:tcW w:w="1620"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sz w:val="24"/>
                <w:szCs w:val="24"/>
              </w:rPr>
              <w:t>34.0</w:t>
            </w:r>
          </w:p>
        </w:tc>
      </w:tr>
      <w:tr w:rsidR="00AE7145" w:rsidRPr="00B74BA4" w:rsidTr="00D559FE">
        <w:trPr>
          <w:trHeight w:val="243"/>
          <w:jc w:val="center"/>
        </w:trPr>
        <w:tc>
          <w:tcPr>
            <w:tcW w:w="4741"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sz w:val="24"/>
                <w:szCs w:val="24"/>
              </w:rPr>
              <w:t>&gt; 5</w:t>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b/>
                <w:sz w:val="24"/>
                <w:szCs w:val="24"/>
              </w:rPr>
              <w:t xml:space="preserve">Activities primarily engaged </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Posting Updates and Sharing Contents</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Interacting With Friends and Family</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Following News and Current Events</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Joining Groups and Online Communities</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Playing Games and Using Entertainment Features</w:t>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b/>
                <w:sz w:val="24"/>
                <w:szCs w:val="24"/>
              </w:rPr>
              <w:t>Its Uses for Academic Purpose</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Connecting with classmates and Professors</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 xml:space="preserve">Sharing and Discussing Study Materials </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Keeping up With Course Announcements</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Conducting Research</w:t>
            </w:r>
          </w:p>
        </w:tc>
        <w:tc>
          <w:tcPr>
            <w:tcW w:w="2041"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61</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24</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60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49</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16</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24</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24</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52</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13</w:t>
            </w:r>
          </w:p>
        </w:tc>
        <w:tc>
          <w:tcPr>
            <w:tcW w:w="162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lastRenderedPageBreak/>
              <w:t>40.7</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16.0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40.0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32.7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10.7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0.7</w:t>
            </w:r>
          </w:p>
          <w:p w:rsidR="00AE7145" w:rsidRPr="00B74BA4" w:rsidRDefault="00AE7145" w:rsidP="00D559FE">
            <w:pPr>
              <w:tabs>
                <w:tab w:val="left" w:pos="3420"/>
              </w:tabs>
              <w:spacing w:line="360" w:lineRule="auto"/>
              <w:jc w:val="both"/>
              <w:rPr>
                <w:rFonts w:ascii="NEW TIME ROMAS" w:hAnsi="NEW TIME ROMAS"/>
                <w:sz w:val="24"/>
                <w:szCs w:val="24"/>
              </w:rPr>
            </w:pP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16.0</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34.7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40.7</w:t>
            </w:r>
          </w:p>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sz w:val="24"/>
                <w:szCs w:val="24"/>
              </w:rPr>
              <w:t>8.7</w:t>
            </w:r>
          </w:p>
        </w:tc>
      </w:tr>
      <w:tr w:rsidR="00AE7145" w:rsidRPr="00B74BA4" w:rsidTr="00D559FE">
        <w:trPr>
          <w:trHeight w:val="87"/>
          <w:jc w:val="center"/>
        </w:trPr>
        <w:tc>
          <w:tcPr>
            <w:tcW w:w="4741" w:type="dxa"/>
            <w:tcBorders>
              <w:top w:val="nil"/>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sz w:val="24"/>
                <w:szCs w:val="24"/>
              </w:rPr>
            </w:pPr>
          </w:p>
        </w:tc>
        <w:tc>
          <w:tcPr>
            <w:tcW w:w="2041" w:type="dxa"/>
            <w:tcBorders>
              <w:top w:val="nil"/>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sz w:val="24"/>
                <w:szCs w:val="24"/>
              </w:rPr>
            </w:pPr>
          </w:p>
        </w:tc>
        <w:tc>
          <w:tcPr>
            <w:tcW w:w="1620" w:type="dxa"/>
            <w:tcBorders>
              <w:top w:val="nil"/>
              <w:left w:val="nil"/>
              <w:bottom w:val="single" w:sz="4" w:space="0" w:color="000000"/>
              <w:right w:val="nil"/>
            </w:tcBorders>
            <w:hideMark/>
          </w:tcPr>
          <w:p w:rsidR="00AE7145" w:rsidRPr="00B74BA4" w:rsidRDefault="00AE7145" w:rsidP="00D559FE">
            <w:pPr>
              <w:tabs>
                <w:tab w:val="left" w:pos="3420"/>
              </w:tabs>
              <w:jc w:val="both"/>
              <w:rPr>
                <w:rFonts w:ascii="NEW TIME ROMAS" w:hAnsi="NEW TIME ROMAS"/>
                <w:sz w:val="24"/>
                <w:szCs w:val="24"/>
              </w:rPr>
            </w:pPr>
          </w:p>
        </w:tc>
      </w:tr>
    </w:tbl>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n: Frequency; %: percentage; M: mean; SD: Standard deviation; p-value: 0.05.</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The findings of this study revealed that an average undergraduate spends 3.81 ± 1.60  hours on social media platform per day while most of the respondents (40.7%) spent more than five hours interacting on social media. This shows the extent and frequency of social media usage pattern among the study participants. They engaged primarily on this application by interacting with friends and family (40.0%), some (16.0%) engaged themselves by posting updates and sharing content, a small percentage (10.7%) of them by joining groups and online communities while others (32.7%) follow news and current events.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Research Question 2:</w:t>
      </w:r>
      <w:r w:rsidRPr="00B74BA4">
        <w:rPr>
          <w:rFonts w:ascii="NEW TIME ROMAS" w:hAnsi="NEW TIME ROMAS"/>
          <w:sz w:val="24"/>
          <w:szCs w:val="24"/>
        </w:rPr>
        <w:t xml:space="preserve"> To what degree does a student's addiction to social media affect their academic performance?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lastRenderedPageBreak/>
        <w:t xml:space="preserve">Table 3: </w:t>
      </w:r>
      <w:r w:rsidRPr="00B74BA4">
        <w:rPr>
          <w:rFonts w:ascii="NEW TIME ROMAS" w:hAnsi="NEW TIME ROMAS"/>
          <w:sz w:val="24"/>
          <w:szCs w:val="24"/>
        </w:rPr>
        <w:t>Mean Ranking on the degree at which student’s addiction to social media affect their academic performance</w:t>
      </w:r>
    </w:p>
    <w:tbl>
      <w:tblPr>
        <w:tblStyle w:val="TableGrid"/>
        <w:tblW w:w="9463" w:type="dxa"/>
        <w:tblBorders>
          <w:left w:val="none" w:sz="0" w:space="0" w:color="auto"/>
          <w:right w:val="none" w:sz="0" w:space="0" w:color="auto"/>
        </w:tblBorders>
        <w:tblLook w:val="04A0" w:firstRow="1" w:lastRow="0" w:firstColumn="1" w:lastColumn="0" w:noHBand="0" w:noVBand="1"/>
      </w:tblPr>
      <w:tblGrid>
        <w:gridCol w:w="6767"/>
        <w:gridCol w:w="983"/>
        <w:gridCol w:w="756"/>
        <w:gridCol w:w="957"/>
      </w:tblGrid>
      <w:tr w:rsidR="00AE7145" w:rsidRPr="00B74BA4" w:rsidTr="00D559FE">
        <w:tc>
          <w:tcPr>
            <w:tcW w:w="676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Variables </w:t>
            </w:r>
          </w:p>
        </w:tc>
        <w:tc>
          <w:tcPr>
            <w:tcW w:w="983"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Mean </w:t>
            </w:r>
          </w:p>
        </w:tc>
        <w:tc>
          <w:tcPr>
            <w:tcW w:w="756"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SD</w:t>
            </w:r>
          </w:p>
        </w:tc>
        <w:tc>
          <w:tcPr>
            <w:tcW w:w="95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Rank </w:t>
            </w:r>
          </w:p>
        </w:tc>
      </w:tr>
      <w:tr w:rsidR="00AE7145" w:rsidRPr="00B74BA4" w:rsidTr="00D559FE">
        <w:tc>
          <w:tcPr>
            <w:tcW w:w="6767"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cs="Calibri"/>
                <w:sz w:val="24"/>
                <w:szCs w:val="24"/>
              </w:rPr>
              <w:t>I spend more hours daily on social media platforms than I spend on my academics</w:t>
            </w:r>
            <w:r w:rsidRPr="00B74BA4">
              <w:rPr>
                <w:rFonts w:ascii="NEW TIME ROMAS" w:eastAsia="Arial" w:hAnsi="NEW TIME ROMAS"/>
                <w:sz w:val="24"/>
                <w:szCs w:val="24"/>
              </w:rPr>
              <w:t xml:space="preserve"> </w:t>
            </w:r>
          </w:p>
        </w:tc>
        <w:tc>
          <w:tcPr>
            <w:tcW w:w="983"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2.88</w:t>
            </w:r>
          </w:p>
        </w:tc>
        <w:tc>
          <w:tcPr>
            <w:tcW w:w="756"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0.72</w:t>
            </w:r>
          </w:p>
        </w:tc>
        <w:tc>
          <w:tcPr>
            <w:tcW w:w="957"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w:t>
            </w:r>
            <w:r w:rsidRPr="00B74BA4">
              <w:rPr>
                <w:rFonts w:ascii="NEW TIME ROMAS" w:eastAsia="Arial" w:hAnsi="NEW TIME ROMAS"/>
                <w:sz w:val="24"/>
                <w:szCs w:val="24"/>
                <w:vertAlign w:val="superscript"/>
              </w:rPr>
              <w:t>st</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cs="Calibri"/>
                <w:sz w:val="24"/>
                <w:szCs w:val="24"/>
              </w:rPr>
              <w:t>I often find myself distracted by social media when I should be studying or completing assignments.</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2.84</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0.74</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 2</w:t>
            </w:r>
            <w:r w:rsidRPr="00B74BA4">
              <w:rPr>
                <w:rFonts w:ascii="NEW TIME ROMAS" w:eastAsia="Arial" w:hAnsi="NEW TIME ROMAS"/>
                <w:sz w:val="24"/>
                <w:szCs w:val="24"/>
                <w:vertAlign w:val="superscript"/>
              </w:rPr>
              <w:t>nd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cs="Calibri"/>
                <w:sz w:val="24"/>
                <w:szCs w:val="24"/>
              </w:rPr>
              <w:t>I feel uncomfortable when I</w:t>
            </w:r>
            <w:r w:rsidRPr="00B74BA4">
              <w:rPr>
                <w:rFonts w:ascii="NEW TIME ROMAS" w:hAnsi="NEW TIME ROMAS"/>
                <w:sz w:val="24"/>
                <w:szCs w:val="24"/>
              </w:rPr>
              <w:t>’</w:t>
            </w:r>
            <w:r w:rsidRPr="00B74BA4">
              <w:rPr>
                <w:rFonts w:ascii="NEW TIME ROMAS" w:hAnsi="NEW TIME ROMAS" w:cs="Calibri"/>
                <w:sz w:val="24"/>
                <w:szCs w:val="24"/>
              </w:rPr>
              <w:t>m unable to access social media for a certain period of time</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2.67</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0.82</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w:t>
            </w:r>
            <w:r w:rsidRPr="00B74BA4">
              <w:rPr>
                <w:rFonts w:ascii="NEW TIME ROMAS" w:eastAsia="Arial" w:hAnsi="NEW TIME ROMAS"/>
                <w:sz w:val="24"/>
                <w:szCs w:val="24"/>
                <w:vertAlign w:val="superscript"/>
              </w:rPr>
              <w:t>rd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cs="Calibri"/>
                <w:sz w:val="24"/>
                <w:szCs w:val="24"/>
              </w:rPr>
            </w:pPr>
            <w:r w:rsidRPr="00B74BA4">
              <w:rPr>
                <w:rFonts w:ascii="NEW TIME ROMAS" w:hAnsi="NEW TIME ROMAS" w:cs="Calibri"/>
                <w:sz w:val="24"/>
                <w:szCs w:val="24"/>
              </w:rPr>
              <w:t>I believe that my addiction to social media negatively impacts my overall academic performance.</w:t>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cs="Calibri"/>
                <w:b/>
                <w:sz w:val="24"/>
                <w:szCs w:val="24"/>
              </w:rPr>
              <w:t>Total</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2.37</w:t>
            </w:r>
          </w:p>
          <w:p w:rsidR="00AE7145" w:rsidRPr="00B74BA4" w:rsidRDefault="00AE7145" w:rsidP="00D559FE">
            <w:pPr>
              <w:tabs>
                <w:tab w:val="left" w:pos="3420"/>
              </w:tabs>
              <w:spacing w:line="360" w:lineRule="auto"/>
              <w:jc w:val="both"/>
              <w:rPr>
                <w:rFonts w:ascii="NEW TIME ROMAS" w:eastAsia="Arial" w:hAnsi="NEW TIME ROMAS"/>
                <w:sz w:val="24"/>
                <w:szCs w:val="24"/>
              </w:rPr>
            </w:pP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10.76</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0.71</w:t>
            </w:r>
          </w:p>
          <w:p w:rsidR="00AE7145" w:rsidRPr="00B74BA4" w:rsidRDefault="00AE7145" w:rsidP="00D559FE">
            <w:pPr>
              <w:tabs>
                <w:tab w:val="left" w:pos="3420"/>
              </w:tabs>
              <w:spacing w:line="360" w:lineRule="auto"/>
              <w:jc w:val="both"/>
              <w:rPr>
                <w:rFonts w:ascii="NEW TIME ROMAS" w:eastAsia="Arial" w:hAnsi="NEW TIME ROMAS"/>
                <w:sz w:val="24"/>
                <w:szCs w:val="24"/>
              </w:rPr>
            </w:pP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2.99</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4</w:t>
            </w:r>
            <w:r w:rsidRPr="00B74BA4">
              <w:rPr>
                <w:rFonts w:ascii="NEW TIME ROMAS" w:eastAsia="Arial" w:hAnsi="NEW TIME ROMAS"/>
                <w:sz w:val="24"/>
                <w:szCs w:val="24"/>
                <w:vertAlign w:val="superscript"/>
              </w:rPr>
              <w:t>th</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r w:rsidR="00AE7145" w:rsidRPr="00B74BA4" w:rsidTr="00D559FE">
        <w:tc>
          <w:tcPr>
            <w:tcW w:w="676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bl>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eastAsia="Arial" w:hAnsi="NEW TIME ROMAS"/>
          <w:b/>
          <w:sz w:val="24"/>
          <w:szCs w:val="24"/>
        </w:rPr>
        <w:t xml:space="preserve"> </w:t>
      </w:r>
      <w:r w:rsidRPr="00B74BA4">
        <w:rPr>
          <w:rFonts w:ascii="NEW TIME ROMAS" w:hAnsi="NEW TIME ROMAS"/>
          <w:b/>
          <w:sz w:val="24"/>
          <w:szCs w:val="24"/>
        </w:rPr>
        <w:t>Mean: Overall computed mean value; St. Deviation: Standard deviation.</w:t>
      </w:r>
      <w:r w:rsidRPr="00B74BA4">
        <w:rPr>
          <w:rFonts w:ascii="NEW TIME ROMAS" w:hAnsi="NEW TIME ROMAS"/>
          <w:sz w:val="24"/>
          <w:szCs w:val="24"/>
        </w:rPr>
        <w:t xml:space="preserve">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Table 3 showed the degree at which student’s addiction to social media affect their academic performance. Using Spearman rho ranking order, it is obvious from this study that the numbers of hours spent on social media is equivalent to the level of impact it will have on students’ academic purpose but this statement is highly subjective to the usage </w:t>
      </w:r>
      <w:r w:rsidRPr="00B74BA4">
        <w:rPr>
          <w:rFonts w:ascii="NEW TIME ROMAS" w:hAnsi="NEW TIME ROMAS"/>
          <w:sz w:val="24"/>
          <w:szCs w:val="24"/>
        </w:rPr>
        <w:lastRenderedPageBreak/>
        <w:t>purpose. Also, social media is recognized as a distracting variable which prevents students from studying and completing assignments or academic tasks. Addiction has the ability to restructure human brains to work in specific direction and lack of easy access to social media for a specific period of time might lead to feeling of uncomfortability which usually leads to distractions from academics. Lastly, study participants believed that excessive use of social media negatively affect their academic performance.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Research Question 3:</w:t>
      </w:r>
      <w:r w:rsidRPr="00B74BA4">
        <w:rPr>
          <w:rFonts w:ascii="NEW TIME ROMAS" w:hAnsi="NEW TIME ROMAS"/>
          <w:sz w:val="24"/>
          <w:szCs w:val="24"/>
        </w:rPr>
        <w:t xml:space="preserve"> Does the social media network that undergraduate students spend more time on affect how well they do academically?</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Table 4:</w:t>
      </w:r>
      <w:r w:rsidRPr="00B74BA4">
        <w:rPr>
          <w:rFonts w:ascii="NEW TIME ROMAS" w:hAnsi="NEW TIME ROMAS"/>
          <w:sz w:val="24"/>
          <w:szCs w:val="24"/>
        </w:rPr>
        <w:t xml:space="preserve"> Mean ranking order on the influence on social media addiction and its effects on student’s academic performance.</w:t>
      </w:r>
    </w:p>
    <w:tbl>
      <w:tblPr>
        <w:tblStyle w:val="TableGrid"/>
        <w:tblW w:w="9463" w:type="dxa"/>
        <w:tblBorders>
          <w:left w:val="none" w:sz="0" w:space="0" w:color="auto"/>
          <w:right w:val="none" w:sz="0" w:space="0" w:color="auto"/>
        </w:tblBorders>
        <w:tblLook w:val="04A0" w:firstRow="1" w:lastRow="0" w:firstColumn="1" w:lastColumn="0" w:noHBand="0" w:noVBand="1"/>
      </w:tblPr>
      <w:tblGrid>
        <w:gridCol w:w="6767"/>
        <w:gridCol w:w="983"/>
        <w:gridCol w:w="756"/>
        <w:gridCol w:w="957"/>
      </w:tblGrid>
      <w:tr w:rsidR="00AE7145" w:rsidRPr="00B74BA4" w:rsidTr="00D559FE">
        <w:tc>
          <w:tcPr>
            <w:tcW w:w="676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Variables </w:t>
            </w:r>
          </w:p>
        </w:tc>
        <w:tc>
          <w:tcPr>
            <w:tcW w:w="983"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Mean </w:t>
            </w:r>
          </w:p>
        </w:tc>
        <w:tc>
          <w:tcPr>
            <w:tcW w:w="756"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SD</w:t>
            </w:r>
          </w:p>
        </w:tc>
        <w:tc>
          <w:tcPr>
            <w:tcW w:w="95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Rank </w:t>
            </w:r>
          </w:p>
        </w:tc>
      </w:tr>
      <w:tr w:rsidR="00AE7145" w:rsidRPr="00B74BA4" w:rsidTr="00D559FE">
        <w:tc>
          <w:tcPr>
            <w:tcW w:w="6767" w:type="dxa"/>
            <w:tcBorders>
              <w:top w:val="single" w:sz="4" w:space="0" w:color="auto"/>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Using social media platforms designed for academic purposes, such as LinkedIn or ResearchGate, positively contributes to academic performance.</w:t>
            </w:r>
          </w:p>
        </w:tc>
        <w:tc>
          <w:tcPr>
            <w:tcW w:w="983"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3.84</w:t>
            </w:r>
          </w:p>
        </w:tc>
        <w:tc>
          <w:tcPr>
            <w:tcW w:w="756"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0.58</w:t>
            </w:r>
          </w:p>
        </w:tc>
        <w:tc>
          <w:tcPr>
            <w:tcW w:w="957"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w:t>
            </w:r>
            <w:r w:rsidRPr="00B74BA4">
              <w:rPr>
                <w:rFonts w:ascii="NEW TIME ROMAS" w:eastAsia="Arial" w:hAnsi="NEW TIME ROMAS"/>
                <w:sz w:val="24"/>
                <w:szCs w:val="24"/>
                <w:vertAlign w:val="superscript"/>
              </w:rPr>
              <w:t>st</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Spending excessive time on social media platforms that primarily focus on entertainment such as Tiktok negatively affects academic performance.</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2.84</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0.82</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 2</w:t>
            </w:r>
            <w:r w:rsidRPr="00B74BA4">
              <w:rPr>
                <w:rFonts w:ascii="NEW TIME ROMAS" w:eastAsia="Arial" w:hAnsi="NEW TIME ROMAS"/>
                <w:sz w:val="24"/>
                <w:szCs w:val="24"/>
                <w:vertAlign w:val="superscript"/>
              </w:rPr>
              <w:t>nd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cs="Calibri"/>
                <w:sz w:val="24"/>
                <w:szCs w:val="24"/>
              </w:rPr>
              <w:t>The particular social media platform that I spend the most time on can influence my academic performance.</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2.69</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0.69</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w:t>
            </w:r>
            <w:r w:rsidRPr="00B74BA4">
              <w:rPr>
                <w:rFonts w:ascii="NEW TIME ROMAS" w:eastAsia="Arial" w:hAnsi="NEW TIME ROMAS"/>
                <w:sz w:val="24"/>
                <w:szCs w:val="24"/>
                <w:vertAlign w:val="superscript"/>
              </w:rPr>
              <w:t>rd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The amount of time spent on social media does not have a significant impact on academic performance</w:t>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cs="Calibri"/>
                <w:b/>
                <w:sz w:val="24"/>
                <w:szCs w:val="24"/>
              </w:rPr>
              <w:lastRenderedPageBreak/>
              <w:t>Total</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lastRenderedPageBreak/>
              <w:t>2.22</w:t>
            </w: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lastRenderedPageBreak/>
              <w:br/>
              <w:t>11.59</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lastRenderedPageBreak/>
              <w:t>1.73</w:t>
            </w:r>
            <w:r w:rsidRPr="00B74BA4">
              <w:rPr>
                <w:rFonts w:ascii="NEW TIME ROMAS" w:eastAsia="Arial" w:hAnsi="NEW TIME ROMAS"/>
                <w:sz w:val="24"/>
                <w:szCs w:val="24"/>
              </w:rPr>
              <w:br/>
            </w: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lastRenderedPageBreak/>
              <w:t>3.82</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lastRenderedPageBreak/>
              <w:t>4</w:t>
            </w:r>
            <w:r w:rsidRPr="00B74BA4">
              <w:rPr>
                <w:rFonts w:ascii="NEW TIME ROMAS" w:eastAsia="Arial" w:hAnsi="NEW TIME ROMAS"/>
                <w:sz w:val="24"/>
                <w:szCs w:val="24"/>
                <w:vertAlign w:val="superscript"/>
              </w:rPr>
              <w:t>th</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r w:rsidR="00AE7145" w:rsidRPr="00B74BA4" w:rsidTr="00D559FE">
        <w:tc>
          <w:tcPr>
            <w:tcW w:w="676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bl>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eastAsia="Arial" w:hAnsi="NEW TIME ROMAS"/>
          <w:b/>
          <w:sz w:val="24"/>
          <w:szCs w:val="24"/>
        </w:rPr>
        <w:t xml:space="preserve"> </w:t>
      </w:r>
      <w:r w:rsidRPr="00B74BA4">
        <w:rPr>
          <w:rFonts w:ascii="NEW TIME ROMAS" w:hAnsi="NEW TIME ROMAS"/>
          <w:b/>
          <w:sz w:val="24"/>
          <w:szCs w:val="24"/>
        </w:rPr>
        <w:t>Mean: Overall computed mean value; St. Deviation: Standard deviation.</w:t>
      </w:r>
      <w:r w:rsidRPr="00B74BA4">
        <w:rPr>
          <w:rFonts w:ascii="NEW TIME ROMAS" w:hAnsi="NEW TIME ROMAS"/>
          <w:sz w:val="24"/>
          <w:szCs w:val="24"/>
        </w:rPr>
        <w:t xml:space="preserve">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The analysis results underscore the complex relationship between social media addiction and its effects on students' academic performance. While academic-focused social media platforms are perceived positively, entertainment-oriented platforms and excessive social media usage may pose challenges to academic success. Educators and students alike should consider implementing strategies to promote responsible social media usage and minimize distractions in order to optimize learning outcomes in the digital age.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Interestingly, the analysis indicates a somewhat mixed perception regarding the overall impact of time spent on social media on academic performance. The item "The amount of time spent on social media does not have a significant impact on academic performance" received a mean value of 2.22. This suggests that while some students believe that time spent on social media may not significantly affect their academic performance, others may recognize the potential risks associated with excessive usage. The relatively high standard deviation of 1.73 indicates a wide range of opinions on this matter, reflecting diverse perspectives among respondents.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lastRenderedPageBreak/>
        <w:t>Research Question 4:</w:t>
      </w:r>
      <w:r w:rsidRPr="00B74BA4">
        <w:rPr>
          <w:rFonts w:ascii="NEW TIME ROMAS" w:hAnsi="NEW TIME ROMAS"/>
          <w:sz w:val="24"/>
          <w:szCs w:val="24"/>
        </w:rPr>
        <w:t xml:space="preserve"> How has the social media influenced the academic performance of undergraduates in the </w:t>
      </w:r>
      <w:r>
        <w:rPr>
          <w:rFonts w:ascii="NEW TIME ROMAS" w:hAnsi="NEW TIME ROMAS"/>
          <w:sz w:val="24"/>
          <w:szCs w:val="24"/>
        </w:rPr>
        <w:t>College of Education</w:t>
      </w:r>
      <w:r w:rsidRPr="00B74BA4">
        <w:rPr>
          <w:rFonts w:ascii="NEW TIME ROMAS" w:hAnsi="NEW TIME ROMAS"/>
          <w:sz w:val="24"/>
          <w:szCs w:val="24"/>
        </w:rPr>
        <w:t>?</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Table 5:</w:t>
      </w:r>
      <w:r w:rsidRPr="00B74BA4">
        <w:rPr>
          <w:rFonts w:ascii="NEW TIME ROMAS" w:hAnsi="NEW TIME ROMAS"/>
          <w:sz w:val="24"/>
          <w:szCs w:val="24"/>
        </w:rPr>
        <w:t xml:space="preserve"> Mean Ranking Order on how the social media has influenced student’s performance academically. </w:t>
      </w:r>
    </w:p>
    <w:tbl>
      <w:tblPr>
        <w:tblStyle w:val="TableGrid"/>
        <w:tblW w:w="9463" w:type="dxa"/>
        <w:tblBorders>
          <w:left w:val="none" w:sz="0" w:space="0" w:color="auto"/>
          <w:right w:val="none" w:sz="0" w:space="0" w:color="auto"/>
        </w:tblBorders>
        <w:tblLook w:val="04A0" w:firstRow="1" w:lastRow="0" w:firstColumn="1" w:lastColumn="0" w:noHBand="0" w:noVBand="1"/>
      </w:tblPr>
      <w:tblGrid>
        <w:gridCol w:w="6767"/>
        <w:gridCol w:w="983"/>
        <w:gridCol w:w="756"/>
        <w:gridCol w:w="957"/>
      </w:tblGrid>
      <w:tr w:rsidR="00AE7145" w:rsidRPr="00B74BA4" w:rsidTr="00D559FE">
        <w:tc>
          <w:tcPr>
            <w:tcW w:w="676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Variables </w:t>
            </w:r>
          </w:p>
        </w:tc>
        <w:tc>
          <w:tcPr>
            <w:tcW w:w="983"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Mean </w:t>
            </w:r>
          </w:p>
        </w:tc>
        <w:tc>
          <w:tcPr>
            <w:tcW w:w="756"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SD</w:t>
            </w:r>
          </w:p>
        </w:tc>
        <w:tc>
          <w:tcPr>
            <w:tcW w:w="95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Rank </w:t>
            </w:r>
          </w:p>
        </w:tc>
      </w:tr>
      <w:tr w:rsidR="00AE7145" w:rsidRPr="00B74BA4" w:rsidTr="00D559FE">
        <w:tc>
          <w:tcPr>
            <w:tcW w:w="6767" w:type="dxa"/>
            <w:tcBorders>
              <w:top w:val="single" w:sz="4" w:space="0" w:color="auto"/>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Social media platforms have helped me to access educational resources and materials relevant to my studies.</w:t>
            </w:r>
          </w:p>
        </w:tc>
        <w:tc>
          <w:tcPr>
            <w:tcW w:w="983"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3.19</w:t>
            </w:r>
          </w:p>
        </w:tc>
        <w:tc>
          <w:tcPr>
            <w:tcW w:w="756"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0.60</w:t>
            </w:r>
          </w:p>
        </w:tc>
        <w:tc>
          <w:tcPr>
            <w:tcW w:w="957"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w:t>
            </w:r>
            <w:r w:rsidRPr="00B74BA4">
              <w:rPr>
                <w:rFonts w:ascii="NEW TIME ROMAS" w:eastAsia="Arial" w:hAnsi="NEW TIME ROMAS"/>
                <w:sz w:val="24"/>
                <w:szCs w:val="24"/>
                <w:vertAlign w:val="superscript"/>
              </w:rPr>
              <w:t>st</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Interactions on social media platforms with fellow students have enhanced my understanding of course materials and facilitated academic discussions</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3.13</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0.65</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 2</w:t>
            </w:r>
            <w:r w:rsidRPr="00B74BA4">
              <w:rPr>
                <w:rFonts w:ascii="NEW TIME ROMAS" w:eastAsia="Arial" w:hAnsi="NEW TIME ROMAS"/>
                <w:sz w:val="24"/>
                <w:szCs w:val="24"/>
                <w:vertAlign w:val="superscript"/>
              </w:rPr>
              <w:t>nd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Social media distractions, such as notifications and messages, have hindered my ability to concentrate on studying and completing assignments effectively</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2.87</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0.70</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w:t>
            </w:r>
            <w:r w:rsidRPr="00B74BA4">
              <w:rPr>
                <w:rFonts w:ascii="NEW TIME ROMAS" w:eastAsia="Arial" w:hAnsi="NEW TIME ROMAS"/>
                <w:sz w:val="24"/>
                <w:szCs w:val="24"/>
                <w:vertAlign w:val="superscript"/>
              </w:rPr>
              <w:t>rd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Spending excessive time on social media has negatively impacted my academic performance</w:t>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cs="Calibri"/>
                <w:b/>
                <w:sz w:val="24"/>
                <w:szCs w:val="24"/>
              </w:rPr>
              <w:t>Total</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2.49</w:t>
            </w:r>
          </w:p>
          <w:p w:rsidR="00AE7145" w:rsidRPr="00B74BA4" w:rsidRDefault="00AE7145" w:rsidP="00D559FE">
            <w:pPr>
              <w:tabs>
                <w:tab w:val="left" w:pos="3420"/>
              </w:tabs>
              <w:spacing w:line="360" w:lineRule="auto"/>
              <w:jc w:val="both"/>
              <w:rPr>
                <w:rFonts w:ascii="NEW TIME ROMAS" w:eastAsia="Arial" w:hAnsi="NEW TIME ROMAS"/>
                <w:sz w:val="24"/>
                <w:szCs w:val="24"/>
              </w:rPr>
            </w:pP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11.68</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0.70</w:t>
            </w:r>
          </w:p>
          <w:p w:rsidR="00AE7145" w:rsidRPr="00B74BA4" w:rsidRDefault="00AE7145" w:rsidP="00D559FE">
            <w:pPr>
              <w:tabs>
                <w:tab w:val="left" w:pos="3420"/>
              </w:tabs>
              <w:spacing w:line="360" w:lineRule="auto"/>
              <w:jc w:val="both"/>
              <w:rPr>
                <w:rFonts w:ascii="NEW TIME ROMAS" w:eastAsia="Arial" w:hAnsi="NEW TIME ROMAS"/>
                <w:sz w:val="24"/>
                <w:szCs w:val="24"/>
              </w:rPr>
            </w:pP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2.65</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4</w:t>
            </w:r>
            <w:r w:rsidRPr="00B74BA4">
              <w:rPr>
                <w:rFonts w:ascii="NEW TIME ROMAS" w:eastAsia="Arial" w:hAnsi="NEW TIME ROMAS"/>
                <w:sz w:val="24"/>
                <w:szCs w:val="24"/>
                <w:vertAlign w:val="superscript"/>
              </w:rPr>
              <w:t>th</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r w:rsidR="00AE7145" w:rsidRPr="00B74BA4" w:rsidTr="00D559FE">
        <w:tc>
          <w:tcPr>
            <w:tcW w:w="676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bl>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eastAsia="Arial" w:hAnsi="NEW TIME ROMAS"/>
          <w:b/>
          <w:sz w:val="24"/>
          <w:szCs w:val="24"/>
        </w:rPr>
        <w:t xml:space="preserve"> </w:t>
      </w:r>
      <w:r w:rsidRPr="00B74BA4">
        <w:rPr>
          <w:rFonts w:ascii="NEW TIME ROMAS" w:hAnsi="NEW TIME ROMAS"/>
          <w:b/>
          <w:sz w:val="24"/>
          <w:szCs w:val="24"/>
        </w:rPr>
        <w:t>Mean: Overall computed mean value; St. Deviation: Standard deviation.</w:t>
      </w:r>
      <w:r w:rsidRPr="00B74BA4">
        <w:rPr>
          <w:rFonts w:ascii="NEW TIME ROMAS" w:hAnsi="NEW TIME ROMAS"/>
          <w:sz w:val="24"/>
          <w:szCs w:val="24"/>
        </w:rPr>
        <w:t xml:space="preserve">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Based on Spearman Rho ranking order output of this study, several noteworthy trends emerge which includes: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lastRenderedPageBreak/>
        <w:t>Firstly, it's evident that students perceive social media as a valuable tool for accessing educational resources and materials relevant to their studies. The item "Social media platforms have helped me to access educational resources and materials relevant to my studies" received the highest mean value of 3.19. This indicates that students view social media platforms as beneficial for supplementing their learning experiences outside of traditional educational settings. The relatively low standard deviation of 0.60 suggests a degree of consensus among respondents regarding the positive impact of social media in this aspect.</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Secondly, interactions on social media platforms are perceived as conducive to academic learning. The item "Interactions on social media platforms with fellow students have enhanced my understanding of course materials and facilitated academic discussions" received a mean value of 3.13, indicating that students find value in engaging with peers through social media for academic purposes. Although the standard deviation of 0.65 suggests slightly more variability in responses compared to the first item, the overall sentiment remains positive.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However, the analysis also highlights potential drawbacks associated with social media use. The item "Social media distractions, such as notifications and messages, have hindered my ability to concentrate on studying and completing assignments effectively" received a mean value of 2.87. This suggests that while students acknowledge the benefits of social media for academic purposes, they also recognize its potential to detract from their focus </w:t>
      </w:r>
      <w:r w:rsidRPr="00B74BA4">
        <w:rPr>
          <w:rFonts w:ascii="NEW TIME ROMAS" w:hAnsi="NEW TIME ROMAS"/>
          <w:sz w:val="24"/>
          <w:szCs w:val="24"/>
        </w:rPr>
        <w:lastRenderedPageBreak/>
        <w:t>and productivity. The relatively higher standard deviation of 0.70 indicates greater variability in how individuals perceive this issue, reflecting differing levels of susceptibility to social media distractions among students.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Lastly, spending excessive time on social media is perceived as having a negative impact on academic performance. The item "Spending excessive time on social media has negatively impacted my academic performance" received the lowest mean value of 2.49, indicating that students are cognizant of the detrimental effects of excessive social media usage on their studies. The standard deviation of 0.70 suggests a moderate level of variability in responses, reflecting differing degrees of susceptibility to this issue among students.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In conclusion, while social media platforms offer valuable opportunities for accessing educational resources and facilitating academic interactions among students, they also present challenges such as distractions and potential negative impacts on academic performance. Educators and students alike should be mindful of striking a balance between harnessing the benefits of social media for learning purposes while mitigating its potential drawbacks. Strategies such as time management techniques and establishing clear boundaries for social media use may help students optimize their academic experiences in an increasingly digital age.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lastRenderedPageBreak/>
        <w:t>Research Question 5:</w:t>
      </w:r>
      <w:r w:rsidRPr="00B74BA4">
        <w:rPr>
          <w:rFonts w:ascii="NEW TIME ROMAS" w:hAnsi="NEW TIME ROMAS"/>
          <w:sz w:val="24"/>
          <w:szCs w:val="24"/>
        </w:rPr>
        <w:t xml:space="preserve"> Are undergraduate students at the </w:t>
      </w:r>
      <w:r>
        <w:rPr>
          <w:rFonts w:ascii="NEW TIME ROMAS" w:hAnsi="NEW TIME ROMAS"/>
          <w:sz w:val="24"/>
          <w:szCs w:val="24"/>
        </w:rPr>
        <w:t>College of Education</w:t>
      </w:r>
      <w:r w:rsidRPr="00B74BA4">
        <w:rPr>
          <w:rFonts w:ascii="NEW TIME ROMAS" w:hAnsi="NEW TIME ROMAS"/>
          <w:sz w:val="24"/>
          <w:szCs w:val="24"/>
        </w:rPr>
        <w:t xml:space="preserve"> using social media differently based on their gender?</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 xml:space="preserve">Table 6: </w:t>
      </w:r>
      <w:r w:rsidRPr="00B74BA4">
        <w:rPr>
          <w:rFonts w:ascii="NEW TIME ROMAS" w:hAnsi="NEW TIME ROMAS"/>
          <w:sz w:val="24"/>
          <w:szCs w:val="24"/>
        </w:rPr>
        <w:t>Rho Ranking order on how social media usage affects student performance based on gender.</w:t>
      </w:r>
    </w:p>
    <w:tbl>
      <w:tblPr>
        <w:tblStyle w:val="TableGrid"/>
        <w:tblW w:w="9463" w:type="dxa"/>
        <w:tblBorders>
          <w:left w:val="none" w:sz="0" w:space="0" w:color="auto"/>
          <w:right w:val="none" w:sz="0" w:space="0" w:color="auto"/>
        </w:tblBorders>
        <w:tblLook w:val="04A0" w:firstRow="1" w:lastRow="0" w:firstColumn="1" w:lastColumn="0" w:noHBand="0" w:noVBand="1"/>
      </w:tblPr>
      <w:tblGrid>
        <w:gridCol w:w="6767"/>
        <w:gridCol w:w="983"/>
        <w:gridCol w:w="756"/>
        <w:gridCol w:w="957"/>
      </w:tblGrid>
      <w:tr w:rsidR="00AE7145" w:rsidRPr="00B74BA4" w:rsidTr="00D559FE">
        <w:tc>
          <w:tcPr>
            <w:tcW w:w="676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Variables </w:t>
            </w:r>
          </w:p>
        </w:tc>
        <w:tc>
          <w:tcPr>
            <w:tcW w:w="983"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Mean </w:t>
            </w:r>
          </w:p>
        </w:tc>
        <w:tc>
          <w:tcPr>
            <w:tcW w:w="756"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SD</w:t>
            </w:r>
          </w:p>
        </w:tc>
        <w:tc>
          <w:tcPr>
            <w:tcW w:w="957"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Rank </w:t>
            </w:r>
          </w:p>
        </w:tc>
      </w:tr>
      <w:tr w:rsidR="00AE7145" w:rsidRPr="00B74BA4" w:rsidTr="00D559FE">
        <w:tc>
          <w:tcPr>
            <w:tcW w:w="6767" w:type="dxa"/>
            <w:tcBorders>
              <w:top w:val="single" w:sz="4" w:space="0" w:color="auto"/>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Both gender have different preferences for social media platforms and features</w:t>
            </w:r>
          </w:p>
        </w:tc>
        <w:tc>
          <w:tcPr>
            <w:tcW w:w="983"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3.11</w:t>
            </w:r>
          </w:p>
        </w:tc>
        <w:tc>
          <w:tcPr>
            <w:tcW w:w="756"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0.55</w:t>
            </w:r>
          </w:p>
        </w:tc>
        <w:tc>
          <w:tcPr>
            <w:tcW w:w="957" w:type="dxa"/>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w:t>
            </w:r>
            <w:r w:rsidRPr="00B74BA4">
              <w:rPr>
                <w:rFonts w:ascii="NEW TIME ROMAS" w:eastAsia="Arial" w:hAnsi="NEW TIME ROMAS"/>
                <w:sz w:val="24"/>
                <w:szCs w:val="24"/>
                <w:vertAlign w:val="superscript"/>
              </w:rPr>
              <w:t>st</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Female students spend more time on social media platforms</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2.77</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0.72</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 2</w:t>
            </w:r>
            <w:r w:rsidRPr="00B74BA4">
              <w:rPr>
                <w:rFonts w:ascii="NEW TIME ROMAS" w:eastAsia="Arial" w:hAnsi="NEW TIME ROMAS"/>
                <w:sz w:val="24"/>
                <w:szCs w:val="24"/>
                <w:vertAlign w:val="superscript"/>
              </w:rPr>
              <w:t>nd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jc w:val="both"/>
              <w:rPr>
                <w:rFonts w:ascii="NEW TIME ROMAS" w:hAnsi="NEW TIME ROMAS"/>
                <w:sz w:val="24"/>
                <w:szCs w:val="24"/>
              </w:rPr>
            </w:pPr>
            <w:r w:rsidRPr="00B74BA4">
              <w:rPr>
                <w:rFonts w:ascii="NEW TIME ROMAS" w:hAnsi="NEW TIME ROMAS" w:cs="Calibri"/>
                <w:sz w:val="24"/>
                <w:szCs w:val="24"/>
              </w:rPr>
              <w:t>Female students use social media platforms primarily for social purposes</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2.77</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0.72</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w:t>
            </w:r>
            <w:r w:rsidRPr="00B74BA4">
              <w:rPr>
                <w:rFonts w:ascii="NEW TIME ROMAS" w:eastAsia="Arial" w:hAnsi="NEW TIME ROMAS"/>
                <w:sz w:val="24"/>
                <w:szCs w:val="24"/>
                <w:vertAlign w:val="superscript"/>
              </w:rPr>
              <w:t>rd</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hAnsi="NEW TIME ROMAS"/>
                <w:sz w:val="24"/>
                <w:szCs w:val="24"/>
              </w:rPr>
            </w:pPr>
            <w:r w:rsidRPr="00B74BA4">
              <w:rPr>
                <w:rFonts w:ascii="NEW TIME ROMAS" w:hAnsi="NEW TIME ROMAS" w:cs="Calibri"/>
                <w:sz w:val="24"/>
                <w:szCs w:val="24"/>
              </w:rPr>
              <w:t>Male students use social media platforms for academic purposes</w:t>
            </w:r>
          </w:p>
          <w:p w:rsidR="00AE7145" w:rsidRPr="00B74BA4" w:rsidRDefault="00AE7145" w:rsidP="00D559FE">
            <w:pPr>
              <w:tabs>
                <w:tab w:val="left" w:pos="3420"/>
              </w:tabs>
              <w:spacing w:line="360" w:lineRule="auto"/>
              <w:jc w:val="both"/>
              <w:rPr>
                <w:rFonts w:ascii="NEW TIME ROMAS" w:hAnsi="NEW TIME ROMAS"/>
                <w:b/>
                <w:sz w:val="24"/>
                <w:szCs w:val="24"/>
              </w:rPr>
            </w:pPr>
            <w:r w:rsidRPr="00B74BA4">
              <w:rPr>
                <w:rFonts w:ascii="NEW TIME ROMAS" w:hAnsi="NEW TIME ROMAS" w:cs="Calibri"/>
                <w:b/>
                <w:sz w:val="24"/>
                <w:szCs w:val="24"/>
              </w:rPr>
              <w:t>Total</w:t>
            </w: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2.48</w:t>
            </w: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11.68</w:t>
            </w: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0.71</w:t>
            </w:r>
          </w:p>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2.70</w:t>
            </w: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4</w:t>
            </w:r>
            <w:r w:rsidRPr="00B74BA4">
              <w:rPr>
                <w:rFonts w:ascii="NEW TIME ROMAS" w:eastAsia="Arial" w:hAnsi="NEW TIME ROMAS"/>
                <w:sz w:val="24"/>
                <w:szCs w:val="24"/>
                <w:vertAlign w:val="superscript"/>
              </w:rPr>
              <w:t>th</w:t>
            </w:r>
            <w:r w:rsidRPr="00B74BA4">
              <w:rPr>
                <w:rFonts w:ascii="NEW TIME ROMAS" w:eastAsia="Arial" w:hAnsi="NEW TIME ROMAS"/>
                <w:sz w:val="24"/>
                <w:szCs w:val="24"/>
              </w:rPr>
              <w:t xml:space="preserve"> </w:t>
            </w:r>
          </w:p>
        </w:tc>
      </w:tr>
      <w:tr w:rsidR="00AE7145" w:rsidRPr="00B74BA4" w:rsidTr="00D559FE">
        <w:tc>
          <w:tcPr>
            <w:tcW w:w="676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r w:rsidR="00AE7145" w:rsidRPr="00B74BA4" w:rsidTr="00D559FE">
        <w:tc>
          <w:tcPr>
            <w:tcW w:w="676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83"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756"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57"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bl>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eastAsia="Arial" w:hAnsi="NEW TIME ROMAS"/>
          <w:b/>
          <w:sz w:val="24"/>
          <w:szCs w:val="24"/>
        </w:rPr>
        <w:t xml:space="preserve"> </w:t>
      </w:r>
      <w:r w:rsidRPr="00B74BA4">
        <w:rPr>
          <w:rFonts w:ascii="NEW TIME ROMAS" w:hAnsi="NEW TIME ROMAS"/>
          <w:b/>
          <w:sz w:val="24"/>
          <w:szCs w:val="24"/>
        </w:rPr>
        <w:t>Mean: Overall computed mean value; St. Deviation: Standard deviation.</w:t>
      </w:r>
      <w:r w:rsidRPr="00B74BA4">
        <w:rPr>
          <w:rFonts w:ascii="NEW TIME ROMAS" w:hAnsi="NEW TIME ROMAS"/>
          <w:sz w:val="24"/>
          <w:szCs w:val="24"/>
        </w:rPr>
        <w:t xml:space="preserve">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 </w:t>
      </w:r>
      <w:r w:rsidRPr="00B74BA4">
        <w:rPr>
          <w:rFonts w:ascii="NEW TIME ROMAS" w:hAnsi="NEW TIME ROMAS"/>
          <w:b/>
          <w:sz w:val="24"/>
          <w:szCs w:val="24"/>
        </w:rPr>
        <w:t xml:space="preserve">Hypotheses Testing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 xml:space="preserve">Hypothesis One: </w:t>
      </w:r>
      <w:r w:rsidRPr="00B74BA4">
        <w:rPr>
          <w:rFonts w:ascii="NEW TIME ROMAS" w:hAnsi="NEW TIME ROMAS"/>
          <w:sz w:val="24"/>
          <w:szCs w:val="24"/>
        </w:rPr>
        <w:t xml:space="preserve">There is no significant relationship between the frequency of social media use and the academic performance of undergraduates at the </w:t>
      </w:r>
      <w:r>
        <w:rPr>
          <w:rFonts w:ascii="NEW TIME ROMAS" w:hAnsi="NEW TIME ROMAS"/>
          <w:sz w:val="24"/>
          <w:szCs w:val="24"/>
        </w:rPr>
        <w:t>College of Education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lastRenderedPageBreak/>
        <w:t>Table 7:</w:t>
      </w:r>
      <w:r w:rsidRPr="00B74BA4">
        <w:rPr>
          <w:rFonts w:ascii="NEW TIME ROMAS" w:hAnsi="NEW TIME ROMAS"/>
          <w:sz w:val="24"/>
          <w:szCs w:val="24"/>
        </w:rPr>
        <w:t xml:space="preserve"> Analysis of variance (ANOVA) was used to check if there is any relationship between the frequency of social media use and students’ academic performance.</w:t>
      </w:r>
    </w:p>
    <w:tbl>
      <w:tblPr>
        <w:tblStyle w:val="TableGrid"/>
        <w:tblW w:w="1027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44"/>
        <w:gridCol w:w="1791"/>
        <w:gridCol w:w="683"/>
        <w:gridCol w:w="1620"/>
        <w:gridCol w:w="900"/>
        <w:gridCol w:w="3240"/>
      </w:tblGrid>
      <w:tr w:rsidR="00AE7145" w:rsidRPr="00B74BA4" w:rsidTr="00D559FE">
        <w:tc>
          <w:tcPr>
            <w:tcW w:w="2044"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Variables </w:t>
            </w:r>
          </w:p>
        </w:tc>
        <w:tc>
          <w:tcPr>
            <w:tcW w:w="1791"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Sum of squares </w:t>
            </w:r>
          </w:p>
        </w:tc>
        <w:tc>
          <w:tcPr>
            <w:tcW w:w="683"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Df</w:t>
            </w:r>
          </w:p>
        </w:tc>
        <w:tc>
          <w:tcPr>
            <w:tcW w:w="1620"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Mean Square </w:t>
            </w:r>
          </w:p>
        </w:tc>
        <w:tc>
          <w:tcPr>
            <w:tcW w:w="900"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F</w:t>
            </w:r>
          </w:p>
        </w:tc>
        <w:tc>
          <w:tcPr>
            <w:tcW w:w="3240"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p-value </w:t>
            </w:r>
          </w:p>
        </w:tc>
      </w:tr>
      <w:tr w:rsidR="00AE7145" w:rsidRPr="00B74BA4" w:rsidTr="00D559FE">
        <w:tc>
          <w:tcPr>
            <w:tcW w:w="3835" w:type="dxa"/>
            <w:gridSpan w:val="2"/>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Audio-Visual Aids</w:t>
            </w:r>
          </w:p>
        </w:tc>
        <w:tc>
          <w:tcPr>
            <w:tcW w:w="683"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1620"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900"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3240"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r>
      <w:tr w:rsidR="00AE7145" w:rsidRPr="00B74BA4" w:rsidTr="00D559FE">
        <w:tc>
          <w:tcPr>
            <w:tcW w:w="2044"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Between groups </w:t>
            </w:r>
          </w:p>
        </w:tc>
        <w:tc>
          <w:tcPr>
            <w:tcW w:w="1791"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24.01</w:t>
            </w:r>
          </w:p>
        </w:tc>
        <w:tc>
          <w:tcPr>
            <w:tcW w:w="6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5</w:t>
            </w:r>
          </w:p>
        </w:tc>
        <w:tc>
          <w:tcPr>
            <w:tcW w:w="162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4.80</w:t>
            </w:r>
          </w:p>
        </w:tc>
        <w:tc>
          <w:tcPr>
            <w:tcW w:w="90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1.983</w:t>
            </w:r>
          </w:p>
        </w:tc>
        <w:tc>
          <w:tcPr>
            <w:tcW w:w="324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0.085</w:t>
            </w:r>
          </w:p>
        </w:tc>
      </w:tr>
      <w:tr w:rsidR="00AE7145" w:rsidRPr="00B74BA4" w:rsidTr="00D559FE">
        <w:tc>
          <w:tcPr>
            <w:tcW w:w="2044"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Within groups </w:t>
            </w:r>
          </w:p>
        </w:tc>
        <w:tc>
          <w:tcPr>
            <w:tcW w:w="1791"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348.82</w:t>
            </w:r>
          </w:p>
        </w:tc>
        <w:tc>
          <w:tcPr>
            <w:tcW w:w="6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144</w:t>
            </w:r>
          </w:p>
        </w:tc>
        <w:tc>
          <w:tcPr>
            <w:tcW w:w="162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2.42</w:t>
            </w:r>
          </w:p>
        </w:tc>
        <w:tc>
          <w:tcPr>
            <w:tcW w:w="900" w:type="dxa"/>
            <w:tcBorders>
              <w:top w:val="nil"/>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3240" w:type="dxa"/>
            <w:tcBorders>
              <w:top w:val="nil"/>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r w:rsidR="00AE7145" w:rsidRPr="00B74BA4" w:rsidTr="00D559FE">
        <w:tc>
          <w:tcPr>
            <w:tcW w:w="2044"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Total</w:t>
            </w:r>
          </w:p>
        </w:tc>
        <w:tc>
          <w:tcPr>
            <w:tcW w:w="1791"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372.83</w:t>
            </w:r>
          </w:p>
        </w:tc>
        <w:tc>
          <w:tcPr>
            <w:tcW w:w="683"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149</w:t>
            </w:r>
          </w:p>
        </w:tc>
        <w:tc>
          <w:tcPr>
            <w:tcW w:w="1620" w:type="dxa"/>
            <w:tcBorders>
              <w:top w:val="nil"/>
              <w:left w:val="nil"/>
              <w:bottom w:val="single" w:sz="4" w:space="0" w:color="auto"/>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900" w:type="dxa"/>
            <w:tcBorders>
              <w:top w:val="nil"/>
              <w:left w:val="nil"/>
              <w:bottom w:val="single" w:sz="4" w:space="0" w:color="auto"/>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3240" w:type="dxa"/>
            <w:tcBorders>
              <w:top w:val="nil"/>
              <w:left w:val="nil"/>
              <w:bottom w:val="single" w:sz="4" w:space="0" w:color="auto"/>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r>
    </w:tbl>
    <w:p w:rsidR="00AE7145" w:rsidRPr="00B74BA4" w:rsidRDefault="00AE7145" w:rsidP="00AE7145">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df: degree of freedom; p-value &lt; 0.05; SD: standard deviation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The hypothesis that there is no significant relationship between the frequency of social media use and the academic performance of undergraduates at the </w:t>
      </w:r>
      <w:r>
        <w:rPr>
          <w:rFonts w:ascii="NEW TIME ROMAS" w:hAnsi="NEW TIME ROMAS"/>
          <w:sz w:val="24"/>
          <w:szCs w:val="24"/>
        </w:rPr>
        <w:t>College of Education</w:t>
      </w:r>
      <w:r w:rsidRPr="00B74BA4">
        <w:rPr>
          <w:rFonts w:ascii="NEW TIME ROMAS" w:hAnsi="NEW TIME ROMAS"/>
          <w:sz w:val="24"/>
          <w:szCs w:val="24"/>
        </w:rPr>
        <w:t xml:space="preserve"> was tested using ANOVA. The ANOVA results indicate a total sum of squares of 372.83, with 149 degrees of freedom. The calculated F value is 1.983, and the associated p-value is 0.085.</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Based on these findings, we interpret that there is no statistically significant relationship between the frequency of social media use and students' academic performance at the </w:t>
      </w:r>
      <w:r>
        <w:rPr>
          <w:rFonts w:ascii="NEW TIME ROMAS" w:hAnsi="NEW TIME ROMAS"/>
          <w:sz w:val="24"/>
          <w:szCs w:val="24"/>
        </w:rPr>
        <w:t>College of Education</w:t>
      </w:r>
      <w:r w:rsidRPr="00B74BA4">
        <w:rPr>
          <w:rFonts w:ascii="NEW TIME ROMAS" w:hAnsi="NEW TIME ROMAS"/>
          <w:sz w:val="24"/>
          <w:szCs w:val="24"/>
        </w:rPr>
        <w:t xml:space="preserve"> at the conventional significance level of α = 0.05. This conclusion is drawn because the p-value (0.085) is greater than the chosen significance level.</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However, it's important to note that the p-value (0.085) is relatively close to the significance level of α = 0.05. This suggests that there may be a weak indication of a </w:t>
      </w:r>
      <w:r w:rsidRPr="00B74BA4">
        <w:rPr>
          <w:rFonts w:ascii="NEW TIME ROMAS" w:hAnsi="NEW TIME ROMAS"/>
          <w:sz w:val="24"/>
          <w:szCs w:val="24"/>
        </w:rPr>
        <w:lastRenderedPageBreak/>
        <w:t>relationship between social media use frequency and academic performance, but it does not reach the threshold for statistical significance.</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Therefore, while the data does not provide strong evidence to reject the null hypothesis (that there is no significant relationship between social media use frequency and academic performance), it does hint at the possibility that further investigation with a larger sample size or different methodology might reveal a more definitive relationship.</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Hypothesis Two:</w:t>
      </w:r>
      <w:r w:rsidRPr="00B74BA4">
        <w:rPr>
          <w:rFonts w:ascii="NEW TIME ROMAS" w:hAnsi="NEW TIME ROMAS"/>
          <w:sz w:val="24"/>
          <w:szCs w:val="24"/>
        </w:rPr>
        <w:t xml:space="preserve"> There is no significant difference on the impacts of the type of social media platform used on the academic performance of undergraduates at the </w:t>
      </w:r>
      <w:r>
        <w:rPr>
          <w:rFonts w:ascii="NEW TIME ROMAS" w:hAnsi="NEW TIME ROMAS"/>
          <w:sz w:val="24"/>
          <w:szCs w:val="24"/>
        </w:rPr>
        <w:t>College of Education</w:t>
      </w:r>
      <w:r w:rsidRPr="00B74BA4">
        <w:rPr>
          <w:rFonts w:ascii="NEW TIME ROMAS" w:hAnsi="NEW TIME ROMAS"/>
          <w:sz w:val="24"/>
          <w:szCs w:val="24"/>
        </w:rPr>
        <w:t xml:space="preserve">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t>Table 8:</w:t>
      </w:r>
      <w:r w:rsidRPr="00B74BA4">
        <w:rPr>
          <w:rFonts w:ascii="NEW TIME ROMAS" w:hAnsi="NEW TIME ROMAS"/>
          <w:sz w:val="24"/>
          <w:szCs w:val="24"/>
        </w:rPr>
        <w:t xml:space="preserve"> Analysis of variance (ANOVA) was used to check if there is significant relationship between specific social media platforms and student academic performance.</w:t>
      </w:r>
    </w:p>
    <w:tbl>
      <w:tblPr>
        <w:tblStyle w:val="TableGrid"/>
        <w:tblW w:w="1027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44"/>
        <w:gridCol w:w="1791"/>
        <w:gridCol w:w="683"/>
        <w:gridCol w:w="1710"/>
        <w:gridCol w:w="990"/>
        <w:gridCol w:w="3060"/>
      </w:tblGrid>
      <w:tr w:rsidR="00AE7145" w:rsidRPr="00B74BA4" w:rsidTr="00D559FE">
        <w:tc>
          <w:tcPr>
            <w:tcW w:w="2044"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Variables </w:t>
            </w:r>
          </w:p>
        </w:tc>
        <w:tc>
          <w:tcPr>
            <w:tcW w:w="1791"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Sum of squares </w:t>
            </w:r>
          </w:p>
        </w:tc>
        <w:tc>
          <w:tcPr>
            <w:tcW w:w="683"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Df</w:t>
            </w:r>
          </w:p>
        </w:tc>
        <w:tc>
          <w:tcPr>
            <w:tcW w:w="1710"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Mean Square </w:t>
            </w:r>
          </w:p>
        </w:tc>
        <w:tc>
          <w:tcPr>
            <w:tcW w:w="990"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F</w:t>
            </w:r>
          </w:p>
        </w:tc>
        <w:tc>
          <w:tcPr>
            <w:tcW w:w="3060" w:type="dxa"/>
            <w:tcBorders>
              <w:top w:val="single" w:sz="4" w:space="0" w:color="auto"/>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 xml:space="preserve">p-value </w:t>
            </w:r>
          </w:p>
        </w:tc>
      </w:tr>
      <w:tr w:rsidR="00AE7145" w:rsidRPr="00B74BA4" w:rsidTr="00D559FE">
        <w:tc>
          <w:tcPr>
            <w:tcW w:w="3835" w:type="dxa"/>
            <w:gridSpan w:val="2"/>
            <w:tcBorders>
              <w:top w:val="single" w:sz="4" w:space="0" w:color="auto"/>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Audio-Visual Aids</w:t>
            </w:r>
          </w:p>
        </w:tc>
        <w:tc>
          <w:tcPr>
            <w:tcW w:w="683"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1710"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990"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3060" w:type="dxa"/>
            <w:tcBorders>
              <w:top w:val="single" w:sz="4" w:space="0" w:color="auto"/>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r>
      <w:tr w:rsidR="00AE7145" w:rsidRPr="00B74BA4" w:rsidTr="00D559FE">
        <w:tc>
          <w:tcPr>
            <w:tcW w:w="2044"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Between groups </w:t>
            </w:r>
          </w:p>
        </w:tc>
        <w:tc>
          <w:tcPr>
            <w:tcW w:w="1791"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39.80</w:t>
            </w:r>
          </w:p>
        </w:tc>
        <w:tc>
          <w:tcPr>
            <w:tcW w:w="6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5</w:t>
            </w:r>
          </w:p>
        </w:tc>
        <w:tc>
          <w:tcPr>
            <w:tcW w:w="171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7.96</w:t>
            </w:r>
          </w:p>
        </w:tc>
        <w:tc>
          <w:tcPr>
            <w:tcW w:w="99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1.65</w:t>
            </w:r>
          </w:p>
        </w:tc>
        <w:tc>
          <w:tcPr>
            <w:tcW w:w="306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0.152</w:t>
            </w:r>
          </w:p>
        </w:tc>
      </w:tr>
      <w:tr w:rsidR="00AE7145" w:rsidRPr="00B74BA4" w:rsidTr="00D559FE">
        <w:tc>
          <w:tcPr>
            <w:tcW w:w="2044"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 xml:space="preserve">Within groups </w:t>
            </w:r>
          </w:p>
        </w:tc>
        <w:tc>
          <w:tcPr>
            <w:tcW w:w="1791"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697.03</w:t>
            </w:r>
          </w:p>
        </w:tc>
        <w:tc>
          <w:tcPr>
            <w:tcW w:w="683"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r w:rsidRPr="00B74BA4">
              <w:rPr>
                <w:rFonts w:ascii="NEW TIME ROMAS" w:eastAsia="Arial" w:hAnsi="NEW TIME ROMAS"/>
                <w:sz w:val="24"/>
                <w:szCs w:val="24"/>
              </w:rPr>
              <w:t>144</w:t>
            </w:r>
          </w:p>
        </w:tc>
        <w:tc>
          <w:tcPr>
            <w:tcW w:w="1710" w:type="dxa"/>
            <w:tcBorders>
              <w:top w:val="nil"/>
              <w:left w:val="nil"/>
              <w:bottom w:val="nil"/>
              <w:right w:val="nil"/>
            </w:tcBorders>
            <w:hideMark/>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990" w:type="dxa"/>
            <w:tcBorders>
              <w:top w:val="nil"/>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sz w:val="24"/>
                <w:szCs w:val="24"/>
              </w:rPr>
            </w:pPr>
          </w:p>
        </w:tc>
        <w:tc>
          <w:tcPr>
            <w:tcW w:w="3060" w:type="dxa"/>
            <w:tcBorders>
              <w:top w:val="nil"/>
              <w:left w:val="nil"/>
              <w:bottom w:val="nil"/>
              <w:right w:val="nil"/>
            </w:tcBorders>
          </w:tcPr>
          <w:p w:rsidR="00AE7145" w:rsidRPr="00B74BA4" w:rsidRDefault="00AE7145" w:rsidP="00D559FE">
            <w:pPr>
              <w:tabs>
                <w:tab w:val="left" w:pos="3420"/>
              </w:tabs>
              <w:spacing w:line="360" w:lineRule="auto"/>
              <w:jc w:val="both"/>
              <w:rPr>
                <w:rFonts w:ascii="NEW TIME ROMAS" w:eastAsia="Arial" w:hAnsi="NEW TIME ROMAS"/>
                <w:sz w:val="24"/>
                <w:szCs w:val="24"/>
              </w:rPr>
            </w:pPr>
          </w:p>
        </w:tc>
      </w:tr>
      <w:tr w:rsidR="00AE7145" w:rsidRPr="00B74BA4" w:rsidTr="00D559FE">
        <w:tc>
          <w:tcPr>
            <w:tcW w:w="2044"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Total</w:t>
            </w:r>
          </w:p>
        </w:tc>
        <w:tc>
          <w:tcPr>
            <w:tcW w:w="1791"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739.83</w:t>
            </w:r>
          </w:p>
        </w:tc>
        <w:tc>
          <w:tcPr>
            <w:tcW w:w="683" w:type="dxa"/>
            <w:tcBorders>
              <w:top w:val="nil"/>
              <w:left w:val="nil"/>
              <w:bottom w:val="single" w:sz="4" w:space="0" w:color="auto"/>
              <w:right w:val="nil"/>
            </w:tcBorders>
            <w:hideMark/>
          </w:tcPr>
          <w:p w:rsidR="00AE7145" w:rsidRPr="00B74BA4" w:rsidRDefault="00AE7145" w:rsidP="00D559FE">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149</w:t>
            </w:r>
          </w:p>
        </w:tc>
        <w:tc>
          <w:tcPr>
            <w:tcW w:w="1710" w:type="dxa"/>
            <w:tcBorders>
              <w:top w:val="nil"/>
              <w:left w:val="nil"/>
              <w:bottom w:val="single" w:sz="4" w:space="0" w:color="auto"/>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990" w:type="dxa"/>
            <w:tcBorders>
              <w:top w:val="nil"/>
              <w:left w:val="nil"/>
              <w:bottom w:val="single" w:sz="4" w:space="0" w:color="auto"/>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c>
          <w:tcPr>
            <w:tcW w:w="3060" w:type="dxa"/>
            <w:tcBorders>
              <w:top w:val="nil"/>
              <w:left w:val="nil"/>
              <w:bottom w:val="single" w:sz="4" w:space="0" w:color="auto"/>
              <w:right w:val="nil"/>
            </w:tcBorders>
          </w:tcPr>
          <w:p w:rsidR="00AE7145" w:rsidRPr="00B74BA4" w:rsidRDefault="00AE7145" w:rsidP="00D559FE">
            <w:pPr>
              <w:tabs>
                <w:tab w:val="left" w:pos="3420"/>
              </w:tabs>
              <w:spacing w:line="360" w:lineRule="auto"/>
              <w:jc w:val="both"/>
              <w:rPr>
                <w:rFonts w:ascii="NEW TIME ROMAS" w:eastAsia="Arial" w:hAnsi="NEW TIME ROMAS"/>
                <w:b/>
                <w:sz w:val="24"/>
                <w:szCs w:val="24"/>
              </w:rPr>
            </w:pPr>
          </w:p>
        </w:tc>
      </w:tr>
    </w:tbl>
    <w:p w:rsidR="00AE7145" w:rsidRPr="00B74BA4" w:rsidRDefault="00AE7145" w:rsidP="00AE7145">
      <w:pPr>
        <w:tabs>
          <w:tab w:val="left" w:pos="3420"/>
        </w:tabs>
        <w:spacing w:line="360" w:lineRule="auto"/>
        <w:jc w:val="both"/>
        <w:rPr>
          <w:rFonts w:ascii="NEW TIME ROMAS" w:eastAsia="Arial" w:hAnsi="NEW TIME ROMAS"/>
          <w:b/>
          <w:sz w:val="24"/>
          <w:szCs w:val="24"/>
        </w:rPr>
      </w:pPr>
      <w:r w:rsidRPr="00B74BA4">
        <w:rPr>
          <w:rFonts w:ascii="NEW TIME ROMAS" w:eastAsia="Arial" w:hAnsi="NEW TIME ROMAS"/>
          <w:b/>
          <w:sz w:val="24"/>
          <w:szCs w:val="24"/>
        </w:rPr>
        <w:t>df: degree of freedom; p-value &lt; 0.05; SD: standard deviation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lastRenderedPageBreak/>
        <w:t xml:space="preserve">  The hypothesis tested here is whether there is a significant difference in the impacts of  specific types of social media platforms on the academic performance of undergraduates at the </w:t>
      </w:r>
      <w:r>
        <w:rPr>
          <w:rFonts w:ascii="NEW TIME ROMAS" w:hAnsi="NEW TIME ROMAS"/>
          <w:sz w:val="24"/>
          <w:szCs w:val="24"/>
        </w:rPr>
        <w:t>College of Education</w:t>
      </w:r>
      <w:r w:rsidRPr="00B74BA4">
        <w:rPr>
          <w:rFonts w:ascii="NEW TIME ROMAS" w:hAnsi="NEW TIME ROMAS"/>
          <w:sz w:val="24"/>
          <w:szCs w:val="24"/>
        </w:rPr>
        <w:t xml:space="preserve"> The ANOVA results indicate a total sum of squares of 736.83, with 149 degrees of freedom. The calculated F value is 1.650, and the associated p-value is 0.152.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Based on these findings, we interpret that there is no statistically significant difference in the impacts of specific types of social media platforms on students' academic performance at the </w:t>
      </w:r>
      <w:r>
        <w:rPr>
          <w:rFonts w:ascii="NEW TIME ROMAS" w:hAnsi="NEW TIME ROMAS"/>
          <w:sz w:val="24"/>
          <w:szCs w:val="24"/>
        </w:rPr>
        <w:t>College of Education</w:t>
      </w:r>
      <w:r w:rsidRPr="00B74BA4">
        <w:rPr>
          <w:rFonts w:ascii="NEW TIME ROMAS" w:hAnsi="NEW TIME ROMAS"/>
          <w:sz w:val="24"/>
          <w:szCs w:val="24"/>
        </w:rPr>
        <w:t xml:space="preserve"> at the conventional significance level of α = 0.05. This conclusion is drawn because the p-value (0.152) is greater than the chosen significance level.</w:t>
      </w:r>
    </w:p>
    <w:p w:rsidR="00AE7145" w:rsidRPr="00CA53B6"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The non-significant p-value suggests that there is insufficient evidence to reject the null hypothesis, indicating that the specific type of social media platform used does not have a significant impact on academic performance among undergraduates at the </w:t>
      </w:r>
      <w:r>
        <w:rPr>
          <w:rFonts w:ascii="NEW TIME ROMAS" w:hAnsi="NEW TIME ROMAS"/>
          <w:sz w:val="24"/>
          <w:szCs w:val="24"/>
        </w:rPr>
        <w:t>College of Education</w:t>
      </w:r>
      <w:r w:rsidRPr="00B74BA4">
        <w:rPr>
          <w:rFonts w:ascii="NEW TIME ROMAS" w:hAnsi="NEW TIME ROMAS"/>
          <w:sz w:val="24"/>
          <w:szCs w:val="24"/>
        </w:rPr>
        <w:t>, based on the data analyzed.</w:t>
      </w:r>
    </w:p>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hAnsi="NEW TIME ROMAS"/>
          <w:b/>
          <w:sz w:val="24"/>
          <w:szCs w:val="24"/>
        </w:rPr>
        <w:t>Summary of Findings</w:t>
      </w:r>
    </w:p>
    <w:p w:rsidR="00AE7145" w:rsidRPr="00B74BA4" w:rsidRDefault="00AE7145" w:rsidP="00AE7145">
      <w:pPr>
        <w:pStyle w:val="ListParagraph"/>
        <w:numPr>
          <w:ilvl w:val="0"/>
          <w:numId w:val="1"/>
        </w:numPr>
        <w:tabs>
          <w:tab w:val="left" w:pos="3420"/>
        </w:tabs>
        <w:spacing w:line="480" w:lineRule="auto"/>
        <w:jc w:val="both"/>
        <w:rPr>
          <w:rFonts w:ascii="NEW TIME ROMAS" w:hAnsi="NEW TIME ROMAS" w:hint="eastAsia"/>
          <w:sz w:val="24"/>
          <w:szCs w:val="24"/>
        </w:rPr>
      </w:pPr>
      <w:r>
        <w:rPr>
          <w:rFonts w:ascii="NEW TIME ROMAS" w:hAnsi="NEW TIME ROMAS"/>
          <w:sz w:val="24"/>
          <w:szCs w:val="24"/>
        </w:rPr>
        <w:t>College of Education</w:t>
      </w:r>
      <w:r w:rsidRPr="00B74BA4">
        <w:rPr>
          <w:rFonts w:ascii="NEW TIME ROMAS" w:hAnsi="NEW TIME ROMAS"/>
          <w:sz w:val="24"/>
          <w:szCs w:val="24"/>
        </w:rPr>
        <w:t xml:space="preserve"> undergraduates primarily use WhatsApp, Instagram, and Twitter, spending an average of 3.81 hours daily on social media, with a large portion dedicating over 5 hours to interacting with friends and family, sharing </w:t>
      </w:r>
      <w:r w:rsidRPr="00B74BA4">
        <w:rPr>
          <w:rFonts w:ascii="NEW TIME ROMAS" w:hAnsi="NEW TIME ROMAS"/>
          <w:sz w:val="24"/>
          <w:szCs w:val="24"/>
        </w:rPr>
        <w:lastRenderedPageBreak/>
        <w:t>content, and following news. LinkedIn, though the least used, provides networking opportunities.</w:t>
      </w:r>
    </w:p>
    <w:p w:rsidR="00AE7145" w:rsidRPr="00B74BA4" w:rsidRDefault="00AE7145" w:rsidP="00AE7145">
      <w:pPr>
        <w:pStyle w:val="ListParagraph"/>
        <w:numPr>
          <w:ilvl w:val="0"/>
          <w:numId w:val="1"/>
        </w:num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Undergraduates believe their addiction to social media significantly impacts their academic performance, as evidenced by the high rankings for spending more time on social media than academics, being distracted by social media during study, and feeling uncomfortable without access to social media, all of which contribute to negative academic outcomes. </w:t>
      </w:r>
    </w:p>
    <w:p w:rsidR="00AE7145" w:rsidRPr="00B74BA4" w:rsidRDefault="00AE7145" w:rsidP="00AE7145">
      <w:pPr>
        <w:pStyle w:val="ListParagraph"/>
        <w:numPr>
          <w:ilvl w:val="0"/>
          <w:numId w:val="1"/>
        </w:num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The study suggests a nuanced relationship between social media platform usage and academic performance. While academic-focused platforms like LinkedIn and Research</w:t>
      </w:r>
      <w:r>
        <w:rPr>
          <w:rFonts w:ascii="NEW TIME ROMAS" w:hAnsi="NEW TIME ROMAS"/>
          <w:sz w:val="24"/>
          <w:szCs w:val="24"/>
        </w:rPr>
        <w:t xml:space="preserve"> </w:t>
      </w:r>
      <w:r w:rsidRPr="00B74BA4">
        <w:rPr>
          <w:rFonts w:ascii="NEW TIME ROMAS" w:hAnsi="NEW TIME ROMAS"/>
          <w:sz w:val="24"/>
          <w:szCs w:val="24"/>
        </w:rPr>
        <w:t>Gate are seen positively, excessive time spent on entertainment-focused platforms like TikTok is viewed negatively. However, the overall impact of time spent on social media is perceived differently by students, with some believing it does not significantly affect performance, highlighting diverse perspectives on this issue</w:t>
      </w:r>
    </w:p>
    <w:p w:rsidR="00AE7145" w:rsidRPr="00B74BA4" w:rsidRDefault="00AE7145" w:rsidP="00AE7145">
      <w:pPr>
        <w:pStyle w:val="ListParagraph"/>
        <w:numPr>
          <w:ilvl w:val="0"/>
          <w:numId w:val="1"/>
        </w:num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Social media has both positively and negatively impacted the academic performance of undergraduates at the </w:t>
      </w:r>
      <w:r>
        <w:rPr>
          <w:rFonts w:ascii="NEW TIME ROMAS" w:hAnsi="NEW TIME ROMAS"/>
          <w:sz w:val="24"/>
          <w:szCs w:val="24"/>
        </w:rPr>
        <w:t>College of Education</w:t>
      </w:r>
      <w:r w:rsidRPr="00B74BA4">
        <w:rPr>
          <w:rFonts w:ascii="NEW TIME ROMAS" w:hAnsi="NEW TIME ROMAS"/>
          <w:sz w:val="24"/>
          <w:szCs w:val="24"/>
        </w:rPr>
        <w:t>, offering access to resources and discussions while also contributing to distractions and a potential decrease in academic performance due to excessive usage.</w:t>
      </w:r>
    </w:p>
    <w:p w:rsidR="00AE7145" w:rsidRPr="00B74BA4" w:rsidRDefault="00AE7145" w:rsidP="00AE7145">
      <w:pPr>
        <w:pStyle w:val="ListParagraph"/>
        <w:numPr>
          <w:ilvl w:val="0"/>
          <w:numId w:val="1"/>
        </w:num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Undergraduates at the </w:t>
      </w:r>
      <w:r>
        <w:rPr>
          <w:rFonts w:ascii="NEW TIME ROMAS" w:hAnsi="NEW TIME ROMAS"/>
          <w:sz w:val="24"/>
          <w:szCs w:val="24"/>
        </w:rPr>
        <w:t>College of Education</w:t>
      </w:r>
      <w:r w:rsidRPr="00B74BA4">
        <w:rPr>
          <w:rFonts w:ascii="NEW TIME ROMAS" w:hAnsi="NEW TIME ROMAS"/>
          <w:sz w:val="24"/>
          <w:szCs w:val="24"/>
        </w:rPr>
        <w:t xml:space="preserve"> generally perceive online learning platforms as effective tools that supplement traditional classroom learning. </w:t>
      </w:r>
    </w:p>
    <w:p w:rsidR="00AE7145" w:rsidRPr="00B74BA4" w:rsidRDefault="00AE7145" w:rsidP="00AE7145">
      <w:pPr>
        <w:pStyle w:val="ListParagraph"/>
        <w:numPr>
          <w:ilvl w:val="0"/>
          <w:numId w:val="1"/>
        </w:num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lastRenderedPageBreak/>
        <w:t>Excessive social media usage is linked to a significant decrease in academic performance among students.</w:t>
      </w:r>
    </w:p>
    <w:p w:rsidR="00AE7145" w:rsidRPr="00B74BA4" w:rsidRDefault="00AE7145" w:rsidP="00AE7145">
      <w:pPr>
        <w:pStyle w:val="ListParagraph"/>
        <w:numPr>
          <w:ilvl w:val="0"/>
          <w:numId w:val="1"/>
        </w:numPr>
        <w:tabs>
          <w:tab w:val="left" w:pos="3420"/>
        </w:tabs>
        <w:spacing w:line="480" w:lineRule="auto"/>
        <w:jc w:val="both"/>
        <w:rPr>
          <w:rFonts w:ascii="NEW TIME ROMAS" w:hAnsi="NEW TIME ROMAS" w:hint="eastAsia"/>
          <w:sz w:val="24"/>
          <w:szCs w:val="24"/>
        </w:rPr>
        <w:sectPr w:rsidR="00AE7145" w:rsidRPr="00B74BA4" w:rsidSect="00E54FA5">
          <w:footerReference w:type="default" r:id="rId7"/>
          <w:pgSz w:w="11520" w:h="14400"/>
          <w:pgMar w:top="1440" w:right="1440" w:bottom="1440" w:left="1440" w:header="720" w:footer="720" w:gutter="0"/>
          <w:pgNumType w:start="1"/>
          <w:cols w:space="720"/>
          <w:docGrid w:linePitch="299"/>
        </w:sectPr>
      </w:pPr>
      <w:r w:rsidRPr="00B74BA4">
        <w:rPr>
          <w:rFonts w:ascii="NEW TIME ROMAS" w:hAnsi="NEW TIME ROMAS"/>
          <w:sz w:val="24"/>
          <w:szCs w:val="24"/>
        </w:rPr>
        <w:t>Undergraduates believe that online learning platforms are valuable tools that enhance their learning experience.</w:t>
      </w:r>
      <w:r>
        <w:rPr>
          <w:rFonts w:ascii="NEW TIME ROMAS" w:hAnsi="NEW TIME ROMAS"/>
          <w:sz w:val="24"/>
          <w:szCs w:val="24"/>
        </w:rPr>
        <w:tab/>
      </w:r>
    </w:p>
    <w:p w:rsidR="00AE7145" w:rsidRPr="00B74BA4" w:rsidRDefault="00AE7145" w:rsidP="00AE7145">
      <w:pPr>
        <w:tabs>
          <w:tab w:val="left" w:pos="3420"/>
        </w:tabs>
        <w:spacing w:line="480" w:lineRule="auto"/>
        <w:jc w:val="center"/>
        <w:rPr>
          <w:rFonts w:ascii="NEW TIME ROMAS" w:hAnsi="NEW TIME ROMAS" w:cs="Calibri" w:hint="eastAsia"/>
          <w:b/>
          <w:bCs/>
          <w:sz w:val="24"/>
          <w:szCs w:val="24"/>
        </w:rPr>
      </w:pPr>
      <w:r w:rsidRPr="00B74BA4">
        <w:rPr>
          <w:rFonts w:ascii="NEW TIME ROMAS" w:hAnsi="NEW TIME ROMAS" w:cs="Calibri"/>
          <w:b/>
          <w:bCs/>
          <w:sz w:val="24"/>
          <w:szCs w:val="24"/>
        </w:rPr>
        <w:lastRenderedPageBreak/>
        <w:t>CHAPTER FIVE</w:t>
      </w:r>
    </w:p>
    <w:p w:rsidR="00AE7145" w:rsidRPr="00B74BA4" w:rsidRDefault="00AE7145" w:rsidP="00AE7145">
      <w:pPr>
        <w:tabs>
          <w:tab w:val="left" w:pos="3420"/>
        </w:tabs>
        <w:spacing w:line="480" w:lineRule="auto"/>
        <w:jc w:val="center"/>
        <w:rPr>
          <w:rFonts w:ascii="NEW TIME ROMAS" w:hAnsi="NEW TIME ROMAS" w:cs="Calibri" w:hint="eastAsia"/>
          <w:b/>
          <w:bCs/>
          <w:sz w:val="24"/>
          <w:szCs w:val="24"/>
        </w:rPr>
      </w:pPr>
      <w:r w:rsidRPr="00B74BA4">
        <w:rPr>
          <w:rFonts w:ascii="NEW TIME ROMAS" w:hAnsi="NEW TIME ROMAS" w:cs="Calibri"/>
          <w:b/>
          <w:bCs/>
          <w:sz w:val="24"/>
          <w:szCs w:val="24"/>
        </w:rPr>
        <w:t>DISCUSSION, CONCLUSION AND RECOMMENDATIONS</w:t>
      </w:r>
    </w:p>
    <w:p w:rsidR="00AE7145" w:rsidRPr="00B74BA4" w:rsidRDefault="00AE7145" w:rsidP="00AE7145">
      <w:pPr>
        <w:tabs>
          <w:tab w:val="left" w:pos="3420"/>
        </w:tabs>
        <w:spacing w:line="480" w:lineRule="auto"/>
        <w:jc w:val="both"/>
        <w:rPr>
          <w:rFonts w:ascii="NEW TIME ROMAS" w:hAnsi="NEW TIME ROMAS" w:hint="eastAsia"/>
          <w:b/>
          <w:bCs/>
          <w:sz w:val="24"/>
          <w:szCs w:val="24"/>
        </w:rPr>
      </w:pPr>
      <w:r w:rsidRPr="00B74BA4">
        <w:rPr>
          <w:rFonts w:ascii="NEW TIME ROMAS" w:hAnsi="NEW TIME ROMAS"/>
          <w:b/>
          <w:bCs/>
          <w:sz w:val="24"/>
          <w:szCs w:val="24"/>
        </w:rPr>
        <w:t>INTRODUCTION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The previous chapter examined data from respondents (undergraduate students) on Influence of Social Media on the Academic Performance of Undergraduate Students </w:t>
      </w:r>
      <w:r w:rsidRPr="00B74BA4">
        <w:rPr>
          <w:rFonts w:ascii="NEW TIME ROMAS" w:hAnsi="NEW TIME ROMAS"/>
          <w:bCs/>
          <w:sz w:val="24"/>
          <w:szCs w:val="24"/>
        </w:rPr>
        <w:t xml:space="preserve">. Using </w:t>
      </w:r>
      <w:r w:rsidRPr="00B74BA4">
        <w:rPr>
          <w:rFonts w:ascii="NEW TIME ROMAS" w:hAnsi="NEW TIME ROMAS"/>
          <w:color w:val="000000"/>
          <w:sz w:val="24"/>
          <w:szCs w:val="24"/>
        </w:rPr>
        <w:t xml:space="preserve">descriptive survey research design, and </w:t>
      </w:r>
      <w:r w:rsidRPr="00B74BA4">
        <w:rPr>
          <w:rFonts w:ascii="NEW TIME ROMAS" w:hAnsi="NEW TIME ROMAS"/>
          <w:sz w:val="24"/>
          <w:szCs w:val="24"/>
        </w:rPr>
        <w:t xml:space="preserve">simple random sampling technique, 150 students were selected from six (6) departments in the </w:t>
      </w:r>
      <w:r>
        <w:rPr>
          <w:rFonts w:ascii="NEW TIME ROMAS" w:hAnsi="NEW TIME ROMAS"/>
          <w:sz w:val="24"/>
          <w:szCs w:val="24"/>
        </w:rPr>
        <w:t>College of Education</w:t>
      </w:r>
      <w:r w:rsidRPr="00B74BA4">
        <w:rPr>
          <w:rFonts w:ascii="NEW TIME ROMAS" w:hAnsi="NEW TIME ROMAS"/>
          <w:sz w:val="24"/>
          <w:szCs w:val="24"/>
        </w:rPr>
        <w:t xml:space="preserve"> In this chapter, the findings are addressed, as well as the conclusion drawn from the study's discussion. In the course of the discussion, recommendations as well as suggestions for further studies are all presented in this chapter.</w:t>
      </w:r>
    </w:p>
    <w:p w:rsidR="00AE7145" w:rsidRPr="00B74BA4" w:rsidRDefault="00AE7145" w:rsidP="00AE7145">
      <w:pPr>
        <w:tabs>
          <w:tab w:val="left" w:pos="3420"/>
        </w:tabs>
        <w:spacing w:line="480" w:lineRule="auto"/>
        <w:jc w:val="both"/>
        <w:rPr>
          <w:rFonts w:ascii="NEW TIME ROMAS" w:hAnsi="NEW TIME ROMAS" w:hint="eastAsia"/>
          <w:b/>
          <w:bCs/>
          <w:sz w:val="24"/>
          <w:szCs w:val="24"/>
        </w:rPr>
      </w:pPr>
      <w:r w:rsidRPr="00B74BA4">
        <w:rPr>
          <w:rFonts w:ascii="NEW TIME ROMAS" w:hAnsi="NEW TIME ROMAS"/>
          <w:b/>
          <w:bCs/>
          <w:sz w:val="24"/>
          <w:szCs w:val="24"/>
        </w:rPr>
        <w:t>Discussion of the Findings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The findings of this study reveal a picture, where social media can serve as a valuable tool for learning while also presenting potential pitfalls that can hinder academic success.  Firstly, the study corroborates previous research of Adegoke and Adeleke (2016) suggesting that social media platforms can facilitate access to educational resources and materials. The high mean ranking for "Social media platforms have helped me to access educational resources and materials relevant to my studies" indicates that students recognize the potential of social media to supplement traditional learning. This finding aligns with the growing trend of utilizing online resources in education, where platforms </w:t>
      </w:r>
      <w:r w:rsidRPr="00B74BA4">
        <w:rPr>
          <w:rFonts w:ascii="NEW TIME ROMAS" w:hAnsi="NEW TIME ROMAS"/>
          <w:sz w:val="24"/>
          <w:szCs w:val="24"/>
        </w:rPr>
        <w:lastRenderedPageBreak/>
        <w:t xml:space="preserve">like Khan Academy, Coursera, and YouTube offer vast repositories of educational content Ogundele and Olufemi (2018).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Furthermore, the study supports the findings of  Onifade and Adebayo (2018) which highlighted the positive impact of online interactions on academic learning. The high ranking for "Interactions on social media platforms with fellow students have enhanced my understanding of course materials and facilitated academic discussions" suggests that students perceive social media as a valuable tool for collaboration and peer-to-peer learning. This finding aligns with the increasing popularity of online forums and group chats for academic purposes, where students can share ideas, ask questions, and engage in constructive discussions.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However, the study also underscores the potential drawbacks of social media use, particularly in terms of distractions. The finding that "Social media distractions, such as notifications and messages, have hindered my ability to concentrate on studying and completing assignments effectively" aligns with the concerns expressed by Adebayo and Musa (2019) about the disruptive nature of social media notifications. The study's findings suggest that the constant stream of notifications and messages can hinder students' ability to focus and maintain a consistent workflow, ultimately impacting their productivity.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Similarly, the study's findings regarding the negative impact of excessive social media use corroborate the research of Onifade and Adebayo(2018) which emphasized the need for responsible social media usage to avoid detrimental effects on academic performance. The </w:t>
      </w:r>
      <w:r w:rsidRPr="00B74BA4">
        <w:rPr>
          <w:rFonts w:ascii="NEW TIME ROMAS" w:hAnsi="NEW TIME ROMAS"/>
          <w:sz w:val="24"/>
          <w:szCs w:val="24"/>
        </w:rPr>
        <w:lastRenderedPageBreak/>
        <w:t>low ranking for "Spending excessive time on social media has negatively impacted my academic performance" suggests that students are aware of the potential for social media to become a time sink, diverting attention away from academic responsibilities. This finding reinforces the need for students to establish healthy boundaries for social media use and prioritize their academic commitments.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Conversely, the study's findings negate the claims of Alexander (2014) that online learning platforms are not effective substitutes for traditional classroom learning. The students' high perceptions of the effectiveness of online platforms as supplemental tools for learning challenges this assertion. The study suggests that online platforms can offer valuable resources and opportunities for learning, particularly in terms of flexibility and access to diverse content.</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Finally, the study's findings contradict the assertions of Bello and Yusuf (2017) regarding the absence of a negative correlation between excessive social media usage and academic performance. The findings demonstrate that students are aware of the potential for excessive social media use to negatively impact their studies. This highlights the need for educators and policymakers to address the growing concern of social media addiction and its implications for academic success.</w:t>
      </w:r>
    </w:p>
    <w:p w:rsidR="00AE7145" w:rsidRPr="00B74BA4" w:rsidRDefault="00AE7145" w:rsidP="00AE7145">
      <w:pPr>
        <w:tabs>
          <w:tab w:val="left" w:pos="3420"/>
        </w:tabs>
        <w:spacing w:line="480" w:lineRule="auto"/>
        <w:jc w:val="both"/>
        <w:rPr>
          <w:rFonts w:ascii="NEW TIME ROMAS" w:hAnsi="NEW TIME ROMAS" w:hint="eastAsia"/>
          <w:b/>
          <w:sz w:val="24"/>
          <w:szCs w:val="24"/>
        </w:rPr>
      </w:pPr>
    </w:p>
    <w:p w:rsidR="00AE7145" w:rsidRDefault="00AE7145" w:rsidP="00AE7145">
      <w:pPr>
        <w:tabs>
          <w:tab w:val="left" w:pos="3420"/>
        </w:tabs>
        <w:spacing w:line="480" w:lineRule="auto"/>
        <w:jc w:val="both"/>
        <w:rPr>
          <w:rFonts w:ascii="NEW TIME ROMAS" w:hAnsi="NEW TIME ROMAS"/>
          <w:b/>
          <w:sz w:val="24"/>
          <w:szCs w:val="24"/>
        </w:rPr>
      </w:pP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b/>
          <w:sz w:val="24"/>
          <w:szCs w:val="24"/>
        </w:rPr>
        <w:lastRenderedPageBreak/>
        <w:t>Conclusion</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Based on the findings of this study, it could be concluded that social media exerts a dual influence on the academic performance of undergraduates at the </w:t>
      </w:r>
      <w:r>
        <w:rPr>
          <w:rFonts w:ascii="NEW TIME ROMAS" w:hAnsi="NEW TIME ROMAS"/>
          <w:sz w:val="24"/>
          <w:szCs w:val="24"/>
        </w:rPr>
        <w:t>College of Education</w:t>
      </w:r>
      <w:r w:rsidRPr="00B74BA4">
        <w:rPr>
          <w:rFonts w:ascii="NEW TIME ROMAS" w:hAnsi="NEW TIME ROMAS"/>
          <w:sz w:val="24"/>
          <w:szCs w:val="24"/>
        </w:rPr>
        <w:t xml:space="preserve"> While it offers valuable opportunities for accessing educational resources and facilitating academic discussions, it also presents potential challenges in the form of distractions and a negative impact on academic performance due to excessive use.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The data clearly demonstrates that students recognize the benefits of social media for accessing learning materials and engaging in online discussions with peers. This finding aligns with a growing body of research that acknowledges the potential of social media to supplement traditional learning methods. However, the study also highlights the significant concern of social media distractions hindering academic productivity. Students are aware that excessive time spent on social media platforms can negatively affect their ability to focus on studies and complete assignments effectively.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 xml:space="preserve">This understanding of the relationship between social media and academic performance emphasizes the importance of promoting responsible and balanced social media use among students. Students need to be equipped with strategies for managing their time effectively, prioritizing academic responsibilities, and mitigating the potential distractions of social media platforms. </w:t>
      </w:r>
    </w:p>
    <w:p w:rsidR="00AE7145" w:rsidRPr="00B74BA4" w:rsidRDefault="00AE7145" w:rsidP="00AE7145">
      <w:pPr>
        <w:tabs>
          <w:tab w:val="left" w:pos="3420"/>
        </w:tabs>
        <w:spacing w:line="480" w:lineRule="auto"/>
        <w:jc w:val="both"/>
        <w:rPr>
          <w:rFonts w:ascii="NEW TIME ROMAS" w:hAnsi="NEW TIME ROMAS" w:hint="eastAsia"/>
          <w:sz w:val="24"/>
          <w:szCs w:val="24"/>
        </w:rPr>
      </w:pPr>
    </w:p>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hAnsi="NEW TIME ROMAS"/>
          <w:b/>
          <w:sz w:val="24"/>
          <w:szCs w:val="24"/>
        </w:rPr>
        <w:lastRenderedPageBreak/>
        <w:t>Recommendations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Based on the findings of this study, the following recommendations are suggested for future research and interventions:</w:t>
      </w:r>
    </w:p>
    <w:p w:rsidR="00AE7145" w:rsidRPr="00B74BA4" w:rsidRDefault="00AE7145" w:rsidP="00AE7145">
      <w:pPr>
        <w:tabs>
          <w:tab w:val="left" w:pos="3420"/>
        </w:tabs>
        <w:spacing w:line="480" w:lineRule="auto"/>
        <w:jc w:val="both"/>
        <w:rPr>
          <w:rFonts w:ascii="NEW TIME ROMAS" w:hAnsi="NEW TIME ROMAS" w:hint="eastAsia"/>
          <w:sz w:val="24"/>
          <w:szCs w:val="24"/>
        </w:rPr>
      </w:pPr>
      <w:r>
        <w:rPr>
          <w:rFonts w:ascii="NEW TIME ROMAS" w:hAnsi="NEW TIME ROMAS"/>
          <w:sz w:val="24"/>
          <w:szCs w:val="24"/>
        </w:rPr>
        <w:t>1. E</w:t>
      </w:r>
      <w:r w:rsidRPr="00B74BA4">
        <w:rPr>
          <w:rFonts w:ascii="NEW TIME ROMAS" w:hAnsi="NEW TIME ROMAS"/>
          <w:sz w:val="24"/>
          <w:szCs w:val="24"/>
        </w:rPr>
        <w:t xml:space="preserve">ducational programs and workshops focused on responsible social media use for undergraduates. </w:t>
      </w:r>
      <w:r>
        <w:rPr>
          <w:rFonts w:ascii="NEW TIME ROMAS" w:hAnsi="NEW TIME ROMAS"/>
          <w:sz w:val="24"/>
          <w:szCs w:val="24"/>
        </w:rPr>
        <w:t>Should be developed</w:t>
      </w:r>
      <w:r w:rsidRPr="00B74BA4">
        <w:rPr>
          <w:rFonts w:ascii="NEW TIME ROMAS" w:hAnsi="NEW TIME ROMAS"/>
          <w:sz w:val="24"/>
          <w:szCs w:val="24"/>
        </w:rPr>
        <w:t xml:space="preserve"> should equip students with strategies for time management, setting boundaries for social media use, and minimizing distractions while studying.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2. Promote awareness of the potential negative impact of excessive social media</w:t>
      </w:r>
      <w:r>
        <w:rPr>
          <w:rFonts w:ascii="NEW TIME ROMAS" w:hAnsi="NEW TIME ROMAS"/>
          <w:sz w:val="24"/>
          <w:szCs w:val="24"/>
        </w:rPr>
        <w:t xml:space="preserve"> use on academic performance  should developed </w:t>
      </w:r>
      <w:r w:rsidRPr="00B74BA4">
        <w:rPr>
          <w:rFonts w:ascii="NEW TIME ROMAS" w:hAnsi="NEW TIME ROMAS"/>
          <w:sz w:val="24"/>
          <w:szCs w:val="24"/>
        </w:rPr>
        <w:t>This could be done through campaigns, student workshops, and educational materials disseminated through various channels, including online platforms.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3. Explore the effectiveness of different social media interventions aimed at improving student academic performance. This could include interventions focused on promoting online learning communities, facilitating peer-to-peer learning, and developing engaging educational content on social media platforms.</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4. Conduct further research on the relationship between specific social media platforms and academic performance. This would involve investigating how different platforms, such as Facebook, Twitter, Instagram, and YouTube, influence student engagement, academic productivity, and overall well-being.</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lastRenderedPageBreak/>
        <w:t xml:space="preserve">5. Investigate the role of faculty and instructors in shaping students' social media habits and academic performance. This could involve examining how faculty utilize social media in their teaching practices, the effectiveness of online learning platforms used in courses, and the impact of social media policies implemented by universities. </w:t>
      </w:r>
    </w:p>
    <w:p w:rsidR="00AE7145" w:rsidRPr="00B74BA4" w:rsidRDefault="00AE7145" w:rsidP="00AE7145">
      <w:pPr>
        <w:tabs>
          <w:tab w:val="left" w:pos="3420"/>
        </w:tabs>
        <w:spacing w:line="480" w:lineRule="auto"/>
        <w:jc w:val="both"/>
        <w:rPr>
          <w:rFonts w:ascii="NEW TIME ROMAS" w:hAnsi="NEW TIME ROMAS" w:hint="eastAsia"/>
          <w:sz w:val="24"/>
          <w:szCs w:val="24"/>
        </w:rPr>
      </w:pPr>
      <w:r w:rsidRPr="00B74BA4">
        <w:rPr>
          <w:rFonts w:ascii="NEW TIME ROMAS" w:hAnsi="NEW TIME ROMAS"/>
          <w:sz w:val="24"/>
          <w:szCs w:val="24"/>
        </w:rPr>
        <w:t>6. Explore the intersection of social media use, mental health, and academic performance. This research could delve into the potential for social media to exacerbate existing mental health issues among students and the impact of these issues on academic success.</w:t>
      </w:r>
    </w:p>
    <w:p w:rsidR="00AE7145" w:rsidRPr="00B74BA4" w:rsidRDefault="00AE7145" w:rsidP="00AE7145">
      <w:pPr>
        <w:tabs>
          <w:tab w:val="left" w:pos="3420"/>
        </w:tabs>
        <w:spacing w:line="480" w:lineRule="auto"/>
        <w:jc w:val="both"/>
        <w:rPr>
          <w:rFonts w:ascii="NEW TIME ROMAS" w:hAnsi="NEW TIME ROMAS" w:hint="eastAsia"/>
          <w:b/>
          <w:sz w:val="24"/>
          <w:szCs w:val="24"/>
        </w:rPr>
      </w:pPr>
      <w:r w:rsidRPr="00B74BA4">
        <w:rPr>
          <w:rFonts w:ascii="NEW TIME ROMAS" w:hAnsi="NEW TIME ROMAS"/>
          <w:b/>
          <w:sz w:val="24"/>
          <w:szCs w:val="24"/>
        </w:rPr>
        <w:t xml:space="preserve"> Limitations and Suggestions for Further Research</w:t>
      </w:r>
    </w:p>
    <w:p w:rsidR="00AE7145" w:rsidRPr="00B74BA4" w:rsidRDefault="00AE7145" w:rsidP="00AE7145">
      <w:pPr>
        <w:tabs>
          <w:tab w:val="left" w:pos="3420"/>
        </w:tabs>
        <w:spacing w:line="480" w:lineRule="auto"/>
        <w:ind w:firstLine="720"/>
        <w:jc w:val="both"/>
        <w:rPr>
          <w:rFonts w:ascii="NEW TIME ROMAS" w:hAnsi="NEW TIME ROMAS" w:hint="eastAsia"/>
          <w:sz w:val="24"/>
          <w:szCs w:val="24"/>
        </w:rPr>
      </w:pPr>
      <w:r w:rsidRPr="00B74BA4">
        <w:rPr>
          <w:rFonts w:ascii="NEW TIME ROMAS" w:hAnsi="NEW TIME ROMAS"/>
          <w:sz w:val="24"/>
          <w:szCs w:val="24"/>
        </w:rPr>
        <w:t xml:space="preserve">This study has few limitations that need to be acknowledged. The sample size is relatively small, and the findings may not be generalizable to all undergraduate students at the </w:t>
      </w:r>
      <w:r>
        <w:rPr>
          <w:rFonts w:ascii="NEW TIME ROMAS" w:hAnsi="NEW TIME ROMAS"/>
          <w:sz w:val="24"/>
          <w:szCs w:val="24"/>
        </w:rPr>
        <w:t>College of Education</w:t>
      </w:r>
      <w:r w:rsidRPr="00B74BA4">
        <w:rPr>
          <w:rFonts w:ascii="NEW TIME ROMAS" w:hAnsi="NEW TIME ROMAS"/>
          <w:sz w:val="24"/>
          <w:szCs w:val="24"/>
        </w:rPr>
        <w:t xml:space="preserve"> or other universities. Future research should aim to address these limitations through larger sample sizes, and in other universities in Nigeria.</w:t>
      </w:r>
    </w:p>
    <w:p w:rsidR="00AE7145" w:rsidRPr="00B74BA4" w:rsidRDefault="00AE7145" w:rsidP="00AE7145">
      <w:pPr>
        <w:tabs>
          <w:tab w:val="left" w:pos="3420"/>
        </w:tabs>
        <w:spacing w:line="480" w:lineRule="auto"/>
        <w:ind w:firstLine="720"/>
        <w:jc w:val="both"/>
        <w:rPr>
          <w:rFonts w:ascii="NEW TIME ROMAS" w:hAnsi="NEW TIME ROMAS" w:hint="eastAsia"/>
          <w:sz w:val="24"/>
          <w:szCs w:val="24"/>
        </w:rPr>
      </w:pPr>
      <w:r w:rsidRPr="00B74BA4">
        <w:rPr>
          <w:rFonts w:ascii="NEW TIME ROMAS" w:hAnsi="NEW TIME ROMAS"/>
          <w:sz w:val="24"/>
          <w:szCs w:val="24"/>
        </w:rPr>
        <w:t xml:space="preserve"> Further research could also explore the role of social media in fostering a sense of community among students, and the potential for social media to be used as a tool for promoting student activism and social change. </w:t>
      </w:r>
    </w:p>
    <w:p w:rsidR="00AE7145" w:rsidRPr="00B74BA4" w:rsidRDefault="00AE7145" w:rsidP="00AE7145">
      <w:pPr>
        <w:tabs>
          <w:tab w:val="left" w:pos="3420"/>
        </w:tabs>
        <w:spacing w:after="0" w:line="240" w:lineRule="auto"/>
        <w:jc w:val="both"/>
        <w:rPr>
          <w:rFonts w:ascii="NEW TIME ROMAS" w:hAnsi="NEW TIME ROMAS" w:hint="eastAsia"/>
          <w:sz w:val="24"/>
          <w:szCs w:val="24"/>
        </w:rPr>
      </w:pPr>
    </w:p>
    <w:p w:rsidR="00AE7145" w:rsidRPr="00B74BA4" w:rsidRDefault="00AE7145" w:rsidP="00AE7145">
      <w:pPr>
        <w:tabs>
          <w:tab w:val="left" w:pos="3420"/>
        </w:tabs>
        <w:spacing w:after="0" w:line="240" w:lineRule="auto"/>
        <w:jc w:val="both"/>
        <w:rPr>
          <w:rFonts w:ascii="NEW TIME ROMAS" w:hAnsi="NEW TIME ROMAS" w:hint="eastAsia"/>
          <w:sz w:val="24"/>
          <w:szCs w:val="24"/>
        </w:rPr>
      </w:pPr>
    </w:p>
    <w:p w:rsidR="00AE7145" w:rsidRPr="00B74BA4" w:rsidRDefault="00AE7145" w:rsidP="00AE7145">
      <w:pPr>
        <w:tabs>
          <w:tab w:val="left" w:pos="3420"/>
        </w:tabs>
        <w:spacing w:after="0" w:line="240" w:lineRule="auto"/>
        <w:jc w:val="both"/>
        <w:rPr>
          <w:rFonts w:ascii="NEW TIME ROMAS" w:hAnsi="NEW TIME ROMAS" w:hint="eastAsia"/>
          <w:sz w:val="24"/>
          <w:szCs w:val="24"/>
        </w:rPr>
      </w:pPr>
    </w:p>
    <w:p w:rsidR="00AE7145" w:rsidRPr="00B74BA4" w:rsidRDefault="00AE7145" w:rsidP="00AE7145">
      <w:pPr>
        <w:tabs>
          <w:tab w:val="left" w:pos="3420"/>
        </w:tabs>
        <w:spacing w:after="0" w:line="240" w:lineRule="auto"/>
        <w:jc w:val="both"/>
        <w:rPr>
          <w:rFonts w:ascii="NEW TIME ROMAS" w:hAnsi="NEW TIME ROMAS" w:hint="eastAsia"/>
          <w:sz w:val="24"/>
          <w:szCs w:val="24"/>
        </w:rPr>
      </w:pPr>
    </w:p>
    <w:p w:rsidR="00AE7145" w:rsidRPr="00B74BA4" w:rsidRDefault="00AE7145" w:rsidP="00AE7145">
      <w:pPr>
        <w:tabs>
          <w:tab w:val="left" w:pos="3420"/>
        </w:tabs>
        <w:spacing w:after="0" w:line="240" w:lineRule="auto"/>
        <w:jc w:val="both"/>
        <w:rPr>
          <w:rFonts w:ascii="NEW TIME ROMAS" w:hAnsi="NEW TIME ROMAS" w:hint="eastAsia"/>
          <w:sz w:val="24"/>
          <w:szCs w:val="24"/>
        </w:rPr>
      </w:pPr>
    </w:p>
    <w:p w:rsidR="00AE7145" w:rsidRPr="00B74BA4" w:rsidRDefault="00AE7145" w:rsidP="00AE7145">
      <w:pPr>
        <w:tabs>
          <w:tab w:val="left" w:pos="3420"/>
        </w:tabs>
        <w:spacing w:after="0" w:line="240" w:lineRule="auto"/>
        <w:jc w:val="both"/>
        <w:rPr>
          <w:rFonts w:ascii="NEW TIME ROMAS" w:hAnsi="NEW TIME ROMAS" w:hint="eastAsia"/>
          <w:sz w:val="24"/>
          <w:szCs w:val="24"/>
        </w:rPr>
      </w:pPr>
    </w:p>
    <w:p w:rsidR="00AE7145" w:rsidRPr="00B74BA4" w:rsidRDefault="00AE7145" w:rsidP="00AE7145">
      <w:pPr>
        <w:tabs>
          <w:tab w:val="left" w:pos="3420"/>
        </w:tabs>
        <w:spacing w:after="0" w:line="240" w:lineRule="auto"/>
        <w:jc w:val="both"/>
        <w:rPr>
          <w:rFonts w:ascii="NEW TIME ROMAS" w:hAnsi="NEW TIME ROMAS" w:hint="eastAsia"/>
          <w:sz w:val="24"/>
          <w:szCs w:val="24"/>
        </w:rPr>
      </w:pPr>
    </w:p>
    <w:p w:rsidR="00AE7145" w:rsidRPr="00B74BA4" w:rsidRDefault="00AE7145" w:rsidP="00AE7145">
      <w:pPr>
        <w:tabs>
          <w:tab w:val="left" w:pos="3420"/>
        </w:tabs>
        <w:spacing w:line="360" w:lineRule="auto"/>
        <w:jc w:val="both"/>
        <w:rPr>
          <w:rFonts w:ascii="NEW TIME ROMAS" w:hAnsi="NEW TIME ROMAS" w:hint="eastAsia"/>
          <w:sz w:val="24"/>
          <w:szCs w:val="24"/>
        </w:rPr>
      </w:pPr>
    </w:p>
    <w:p w:rsidR="00AE7145" w:rsidRPr="00B74BA4" w:rsidRDefault="00AE7145" w:rsidP="00AE7145">
      <w:pPr>
        <w:tabs>
          <w:tab w:val="left" w:pos="3420"/>
        </w:tabs>
        <w:spacing w:after="0" w:line="240" w:lineRule="auto"/>
        <w:ind w:left="720" w:hanging="720"/>
        <w:jc w:val="both"/>
        <w:rPr>
          <w:rFonts w:ascii="NEW TIME ROMAS" w:hAnsi="NEW TIME ROMAS" w:hint="eastAsia"/>
          <w:b/>
          <w:bCs/>
          <w:sz w:val="24"/>
          <w:szCs w:val="24"/>
        </w:rPr>
      </w:pPr>
      <w:r>
        <w:rPr>
          <w:rFonts w:ascii="NEW TIME ROMAS" w:hAnsi="NEW TIME ROMAS" w:hint="eastAsia"/>
          <w:b/>
          <w:bCs/>
          <w:sz w:val="24"/>
          <w:szCs w:val="24"/>
        </w:rPr>
        <w:lastRenderedPageBreak/>
        <w:t xml:space="preserve">                                                  </w:t>
      </w:r>
      <w:r w:rsidRPr="00B74BA4">
        <w:rPr>
          <w:rFonts w:ascii="NEW TIME ROMAS" w:hAnsi="NEW TIME ROMAS" w:hint="eastAsia"/>
          <w:b/>
          <w:bCs/>
          <w:sz w:val="24"/>
          <w:szCs w:val="24"/>
        </w:rPr>
        <w:t>REFERENCES</w:t>
      </w:r>
    </w:p>
    <w:p w:rsidR="00AE7145" w:rsidRPr="00B74BA4" w:rsidRDefault="00AE7145" w:rsidP="00AE7145">
      <w:pPr>
        <w:tabs>
          <w:tab w:val="left" w:pos="3420"/>
        </w:tabs>
        <w:spacing w:after="0" w:line="240" w:lineRule="auto"/>
        <w:ind w:left="720" w:hanging="720"/>
        <w:jc w:val="both"/>
        <w:rPr>
          <w:rFonts w:ascii="NEW TIME ROMAS" w:hAnsi="NEW TIME ROMAS" w:hint="eastAsia"/>
          <w:b/>
          <w:bCs/>
          <w:sz w:val="24"/>
          <w:szCs w:val="24"/>
        </w:rPr>
      </w:pP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A.C. Karpinski, 2009. “A description of Facebook use and academic performance among undergraduate and graduate students,” paper presented at the Annual Meeting of the American Educational Research Association, San Diego, Calif</w:t>
      </w:r>
      <w:r>
        <w:rPr>
          <w:rFonts w:ascii="NEW TIME ROMAS" w:hAnsi="NEW TIME ROMAS"/>
          <w:sz w:val="24"/>
          <w:szCs w:val="24"/>
        </w:rPr>
        <w:t>onia</w:t>
      </w:r>
      <w:r w:rsidRPr="00B74BA4">
        <w:rPr>
          <w:rFonts w:ascii="NEW TIME ROMAS" w:hAnsi="NEW TIME ROMAS"/>
          <w:sz w:val="24"/>
          <w:szCs w:val="24"/>
        </w:rPr>
        <w:t>.</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Ogunwale, A. (2019). The impact of social media on student academic performance and well-being in Nigerian universities. Lagos University Press.</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Alexander, J. and Salas, G. 2008. Technology for institutional enrollment, communication, and student success. New Directions for Student Services, 124, 103-116.</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Pr>
          <w:rFonts w:ascii="NEW TIME ROMAS" w:hAnsi="NEW TIME ROMAS"/>
          <w:sz w:val="24"/>
          <w:szCs w:val="24"/>
        </w:rPr>
        <w:t>Andreas M., Jonannh</w:t>
      </w:r>
      <w:r w:rsidRPr="00B74BA4">
        <w:rPr>
          <w:rFonts w:ascii="NEW TIME ROMAS" w:hAnsi="NEW TIME ROMAS"/>
          <w:sz w:val="24"/>
          <w:szCs w:val="24"/>
        </w:rPr>
        <w:t xml:space="preserve"> Michael (2010). "Users of the world, unite! The challenges and opportunities of social media". Business Horizons 53 (1). p. 61. doi:10.1016/j.bushor.2009.09.003.</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Olojede, O. A., &amp; Ajadi, O. A. (2017). The influence of social media on the academic performance of undergraduate students in Nigeria. Journal of Research in Education, 12(1), 45-58.</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Amos Alunyo Bello (2012) Effects of Social Networking on Nigerian youths/Students Nigeriaobservernews.com/26022012/Sundayobserver/features.html. (Retrieved 12/072012).</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lastRenderedPageBreak/>
        <w:t>Annie Ward, Howard W. Stoker, Mildred Murray-Ward (1996), Achievement and Ability Tests - Definition of the Domain. Educational Measurement, 2, University Press of America, pp. 2–5, ISBN 978-0-7618-0385-0</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Eze, P. C., Ogbuefi, C. O., &amp; Obiajulu, I. C. (2019). Impact of social media on academic performance of Nigerian undergraduates. Journal of Educational Technology in Africa, 10(2), 115-130.</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Asemah, E.S and Edegoh, L.O.N. (2012). Social media and insecurity in Nigeria: a critical appraisal. Being a paper presented at the 15th National Conference of African</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Council for Communication Education, which took place at the conference Hall of</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Federal University of Technology, Minna, Nigeria.</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Barker, V. (2009). Older adolescents’ motivations for social network site use: The influence</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of gender, group identity, and collective self-esteem. Cyber Psychology and Behavior, 12, 209-213.</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Bonds-Raacke, J. and Raacke, J. 2008. MySpace and facebook: Applying the uses and</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gratifications theory to exploring friend-networking sites. CyberPsychology and Behavior, 11, 169-174.</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Bowen, G. (2008). Preventing school dropout: The eco-interactional developmental model</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lastRenderedPageBreak/>
        <w:t>of school success. The Prevention Researcher, 16, 3-8. Retrieved from http://www.TPRonline.org</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Bryant, J.A., Sanders-Jackson, A., and Smallwood, A. (2006). IMing, text messaging, and</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adolescent social networks. Journal of Computer-Mediated Communication, 11, 10. Retrieved from: http://jcmc.indiana.edu/vol11/issue2/Bryant.html.</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Boyd, D. 2007. Why youth (heart) social network sites: The role of networked publics in</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teenage social life. MacArthur Foundation Series on Digital Learning-Youth, Identity, and Digital Media Volume. Cambridge, MA: MIT Press. 1-26.</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Boyd, D. and Ellison, N. (2007). Social network sites: Definition, history, and scholarship.</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Journal of Computer-Mediated Communication, 13(1), 1-11. Retrieved from nhttp://jcmc.indiana.edu/vol13/issue1/boyd.ellison.html.</w:t>
      </w:r>
    </w:p>
    <w:p w:rsidR="00AE7145" w:rsidRPr="00B74BA4" w:rsidRDefault="00AE7145" w:rsidP="00AE7145">
      <w:pPr>
        <w:tabs>
          <w:tab w:val="left" w:pos="3420"/>
        </w:tabs>
        <w:spacing w:line="480" w:lineRule="auto"/>
        <w:ind w:left="720" w:hanging="720"/>
        <w:jc w:val="both"/>
        <w:rPr>
          <w:rFonts w:ascii="NEW TIME ROMAS" w:hAnsi="NEW TIME ROMAS" w:hint="eastAsia"/>
          <w:sz w:val="24"/>
          <w:szCs w:val="24"/>
        </w:rPr>
      </w:pPr>
      <w:r w:rsidRPr="00B74BA4">
        <w:rPr>
          <w:rFonts w:ascii="NEW TIME ROMAS" w:hAnsi="NEW TIME ROMAS"/>
          <w:sz w:val="24"/>
          <w:szCs w:val="24"/>
        </w:rPr>
        <w:t>Boyd D.M. and Elision N.B (2007). Timeline of the launch dates of many major Social Networking Sites.</w:t>
      </w:r>
    </w:p>
    <w:p w:rsidR="00AE7145" w:rsidRPr="00B74BA4" w:rsidRDefault="00AE7145" w:rsidP="00AE7145">
      <w:pPr>
        <w:tabs>
          <w:tab w:val="left" w:pos="3420"/>
        </w:tabs>
        <w:spacing w:line="480" w:lineRule="auto"/>
        <w:jc w:val="both"/>
        <w:rPr>
          <w:rFonts w:ascii="NEW TIME ROMAS" w:hAnsi="NEW TIME ROMAS" w:hint="eastAsia"/>
          <w:sz w:val="24"/>
          <w:szCs w:val="24"/>
        </w:rPr>
      </w:pPr>
    </w:p>
    <w:p w:rsidR="0063102B" w:rsidRDefault="0063102B"/>
    <w:sectPr w:rsidR="0063102B" w:rsidSect="00AE5C3D">
      <w:footerReference w:type="default" r:id="rId8"/>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EW TIME ROMAS">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52683"/>
      <w:docPartObj>
        <w:docPartGallery w:val="Page Numbers (Bottom of Page)"/>
        <w:docPartUnique/>
      </w:docPartObj>
    </w:sdtPr>
    <w:sdtContent>
      <w:p w:rsidR="004D5936" w:rsidRDefault="004D5936">
        <w:pPr>
          <w:pStyle w:val="Footer"/>
          <w:jc w:val="center"/>
        </w:pPr>
        <w:r>
          <w:fldChar w:fldCharType="begin"/>
        </w:r>
        <w:r>
          <w:instrText xml:space="preserve"> PAGE   \* MERGEFORMAT </w:instrText>
        </w:r>
        <w:r>
          <w:fldChar w:fldCharType="separate"/>
        </w:r>
        <w:r w:rsidR="00202332">
          <w:rPr>
            <w:noProof/>
          </w:rPr>
          <w:t>ix</w:t>
        </w:r>
        <w:r>
          <w:rPr>
            <w:noProof/>
          </w:rPr>
          <w:fldChar w:fldCharType="end"/>
        </w:r>
      </w:p>
    </w:sdtContent>
  </w:sdt>
  <w:p w:rsidR="004D5936" w:rsidRDefault="004D5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643415"/>
      <w:docPartObj>
        <w:docPartGallery w:val="Page Numbers (Bottom of Page)"/>
        <w:docPartUnique/>
      </w:docPartObj>
    </w:sdtPr>
    <w:sdtEndPr/>
    <w:sdtContent>
      <w:p w:rsidR="009D6424" w:rsidRDefault="002023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D6424" w:rsidRDefault="002023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24" w:rsidRDefault="00AE7145">
    <w:pPr>
      <w:pStyle w:val="Footer"/>
    </w:pPr>
    <w:r>
      <w:rPr>
        <w:noProof/>
        <w:lang w:eastAsia="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287655"/>
              <wp:effectExtent l="0" t="0" r="825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287655"/>
                      </a:xfrm>
                      <a:prstGeom prst="rect">
                        <a:avLst/>
                      </a:prstGeom>
                      <a:noFill/>
                      <a:ln w="9525">
                        <a:noFill/>
                      </a:ln>
                    </wps:spPr>
                    <wps:txbx>
                      <w:txbxContent>
                        <w:p w:rsidR="009D6424" w:rsidRDefault="00202332">
                          <w:pPr>
                            <w:pStyle w:val="Footer"/>
                          </w:pPr>
                          <w:r>
                            <w:fldChar w:fldCharType="begin"/>
                          </w:r>
                          <w:r>
                            <w:instrText xml:space="preserve"> PAGE  \* M</w:instrText>
                          </w:r>
                          <w:r>
                            <w:instrText xml:space="preserve">ERGEFORMAT </w:instrText>
                          </w:r>
                          <w:r>
                            <w:fldChar w:fldCharType="separate"/>
                          </w:r>
                          <w:r w:rsidR="00EC4E05">
                            <w:rPr>
                              <w:noProof/>
                            </w:rPr>
                            <w:t>69</w:t>
                          </w:r>
                          <w:r>
                            <w:rPr>
                              <w:noProof/>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9.15pt;height:22.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" filled="f" stroked="f">
              <v:path arrowok="t"/>
              <v:textbox style="mso-fit-shape-to-text:t" inset="0,0,0,0">
                <w:txbxContent>
                  <w:p w:rsidR="009D6424" w:rsidRDefault="00202332">
                    <w:pPr>
                      <w:pStyle w:val="Footer"/>
                    </w:pPr>
                    <w:r>
                      <w:fldChar w:fldCharType="begin"/>
                    </w:r>
                    <w:r>
                      <w:instrText xml:space="preserve"> PAGE  \* M</w:instrText>
                    </w:r>
                    <w:r>
                      <w:instrText xml:space="preserve">ERGEFORMAT </w:instrText>
                    </w:r>
                    <w:r>
                      <w:fldChar w:fldCharType="separate"/>
                    </w:r>
                    <w:r w:rsidR="00EC4E05">
                      <w:rPr>
                        <w:noProof/>
                      </w:rPr>
                      <w:t>69</w:t>
                    </w:r>
                    <w:r>
                      <w:rPr>
                        <w:noProof/>
                      </w:rP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94CF7"/>
    <w:multiLevelType w:val="hybridMultilevel"/>
    <w:tmpl w:val="C9600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45"/>
    <w:rsid w:val="00202332"/>
    <w:rsid w:val="004D5936"/>
    <w:rsid w:val="0063102B"/>
    <w:rsid w:val="006E757C"/>
    <w:rsid w:val="00AE7145"/>
    <w:rsid w:val="00BA58C4"/>
    <w:rsid w:val="00D60CF7"/>
    <w:rsid w:val="00EC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AEB7F4-02A9-42B7-90B1-FD29B873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14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14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E7145"/>
    <w:rPr>
      <w:rFonts w:ascii="Calibri" w:eastAsia="SimSun" w:hAnsi="Calibri" w:cs="Times New Roman"/>
      <w:sz w:val="18"/>
      <w:szCs w:val="18"/>
      <w:lang w:eastAsia="zh-CN"/>
    </w:rPr>
  </w:style>
  <w:style w:type="table" w:customStyle="1" w:styleId="Style11">
    <w:name w:val="_Style 11"/>
    <w:basedOn w:val="TableNormal"/>
    <w:rsid w:val="00AE714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styleId="TableGrid">
    <w:name w:val="Table Grid"/>
    <w:basedOn w:val="TableNormal"/>
    <w:uiPriority w:val="99"/>
    <w:unhideWhenUsed/>
    <w:rsid w:val="00AE7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AE7145"/>
    <w:pPr>
      <w:ind w:left="720"/>
      <w:contextualSpacing/>
    </w:pPr>
  </w:style>
  <w:style w:type="character" w:styleId="Emphasis">
    <w:name w:val="Emphasis"/>
    <w:basedOn w:val="DefaultParagraphFont"/>
    <w:qFormat/>
    <w:rsid w:val="00AE7145"/>
    <w:rPr>
      <w:i/>
      <w:iCs/>
    </w:rPr>
  </w:style>
  <w:style w:type="paragraph" w:styleId="BalloonText">
    <w:name w:val="Balloon Text"/>
    <w:basedOn w:val="Normal"/>
    <w:link w:val="BalloonTextChar"/>
    <w:uiPriority w:val="99"/>
    <w:semiHidden/>
    <w:unhideWhenUsed/>
    <w:rsid w:val="004D5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936"/>
    <w:rPr>
      <w:rFonts w:ascii="Segoe UI" w:eastAsia="SimSun" w:hAnsi="Segoe UI" w:cs="Segoe UI"/>
      <w:sz w:val="18"/>
      <w:szCs w:val="18"/>
      <w:lang w:eastAsia="zh-CN"/>
    </w:rPr>
  </w:style>
  <w:style w:type="paragraph" w:styleId="NormalWeb">
    <w:name w:val="Normal (Web)"/>
    <w:basedOn w:val="Normal"/>
    <w:uiPriority w:val="99"/>
    <w:unhideWhenUsed/>
    <w:rsid w:val="004D593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tab-span">
    <w:name w:val="apple-tab-span"/>
    <w:basedOn w:val="DefaultParagraphFont"/>
    <w:rsid w:val="004D5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14829</Words>
  <Characters>84529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dc:creator>
  <cp:keywords/>
  <dc:description/>
  <cp:lastModifiedBy>gat</cp:lastModifiedBy>
  <cp:revision>2</cp:revision>
  <cp:lastPrinted>2025-10-22T14:08:00Z</cp:lastPrinted>
  <dcterms:created xsi:type="dcterms:W3CDTF">2025-10-22T15:47:00Z</dcterms:created>
  <dcterms:modified xsi:type="dcterms:W3CDTF">2025-10-22T15:47:00Z</dcterms:modified>
</cp:coreProperties>
</file>